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6E66D8" w14:textId="225EF7E2" w:rsidR="00C211B4" w:rsidRDefault="00D76064" w:rsidP="0095635D">
      <w:pPr>
        <w:jc w:val="center"/>
        <w:rPr>
          <w:rFonts w:cs="Times New Roman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0" allowOverlap="1" wp14:anchorId="4B08D607" wp14:editId="5AE0E31A">
            <wp:simplePos x="0" y="0"/>
            <wp:positionH relativeFrom="page">
              <wp:posOffset>291465</wp:posOffset>
            </wp:positionH>
            <wp:positionV relativeFrom="page">
              <wp:posOffset>345440</wp:posOffset>
            </wp:positionV>
            <wp:extent cx="7112000" cy="100584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7639A9E2" w14:textId="087D9D18" w:rsidR="00D76064" w:rsidRDefault="00D76064" w:rsidP="0095635D">
      <w:pPr>
        <w:jc w:val="center"/>
        <w:rPr>
          <w:rFonts w:cs="Times New Roman"/>
        </w:rPr>
      </w:pPr>
    </w:p>
    <w:p w14:paraId="42D466B9" w14:textId="324EA986" w:rsidR="00D76064" w:rsidRDefault="00D76064" w:rsidP="0095635D">
      <w:pPr>
        <w:jc w:val="center"/>
        <w:rPr>
          <w:rFonts w:cs="Times New Roman"/>
        </w:rPr>
      </w:pPr>
    </w:p>
    <w:p w14:paraId="61B5AF43" w14:textId="7F36604C" w:rsidR="00D76064" w:rsidRDefault="00D76064" w:rsidP="0095635D">
      <w:pPr>
        <w:jc w:val="center"/>
        <w:rPr>
          <w:rFonts w:cs="Times New Roman"/>
        </w:rPr>
      </w:pPr>
    </w:p>
    <w:p w14:paraId="444F4349" w14:textId="35825606" w:rsidR="00D76064" w:rsidRDefault="00D76064" w:rsidP="0095635D">
      <w:pPr>
        <w:jc w:val="center"/>
        <w:rPr>
          <w:rFonts w:cs="Times New Roman"/>
        </w:rPr>
      </w:pPr>
    </w:p>
    <w:p w14:paraId="2008A59A" w14:textId="372505DE" w:rsidR="00D76064" w:rsidRDefault="00D76064" w:rsidP="0095635D">
      <w:pPr>
        <w:jc w:val="center"/>
        <w:rPr>
          <w:rFonts w:cs="Times New Roman"/>
        </w:rPr>
      </w:pPr>
    </w:p>
    <w:p w14:paraId="6DDB8F64" w14:textId="04E4ECF1" w:rsidR="00D76064" w:rsidRDefault="00D76064" w:rsidP="0095635D">
      <w:pPr>
        <w:jc w:val="center"/>
        <w:rPr>
          <w:rFonts w:cs="Times New Roman"/>
        </w:rPr>
      </w:pPr>
    </w:p>
    <w:p w14:paraId="23D2C6F3" w14:textId="14B1B4B1" w:rsidR="00D76064" w:rsidRDefault="00D76064" w:rsidP="0095635D">
      <w:pPr>
        <w:jc w:val="center"/>
        <w:rPr>
          <w:rFonts w:cs="Times New Roman"/>
        </w:rPr>
      </w:pPr>
    </w:p>
    <w:p w14:paraId="4005B9BD" w14:textId="78EC19B0" w:rsidR="00D76064" w:rsidRDefault="00D76064" w:rsidP="0095635D">
      <w:pPr>
        <w:jc w:val="center"/>
        <w:rPr>
          <w:rFonts w:cs="Times New Roman"/>
        </w:rPr>
      </w:pPr>
    </w:p>
    <w:p w14:paraId="19FB2552" w14:textId="6D10DBAD" w:rsidR="00D76064" w:rsidRDefault="00D76064" w:rsidP="0095635D">
      <w:pPr>
        <w:jc w:val="center"/>
        <w:rPr>
          <w:rFonts w:cs="Times New Roman"/>
        </w:rPr>
      </w:pPr>
    </w:p>
    <w:p w14:paraId="18926654" w14:textId="436C67F4" w:rsidR="00D76064" w:rsidRDefault="00D76064" w:rsidP="0095635D">
      <w:pPr>
        <w:jc w:val="center"/>
        <w:rPr>
          <w:rFonts w:cs="Times New Roman"/>
        </w:rPr>
      </w:pPr>
    </w:p>
    <w:p w14:paraId="30DCC166" w14:textId="1FF44404" w:rsidR="00D76064" w:rsidRDefault="00D76064" w:rsidP="0095635D">
      <w:pPr>
        <w:jc w:val="center"/>
        <w:rPr>
          <w:rFonts w:cs="Times New Roman"/>
        </w:rPr>
      </w:pPr>
    </w:p>
    <w:p w14:paraId="78E21EBF" w14:textId="15C288AA" w:rsidR="00D76064" w:rsidRDefault="00D76064" w:rsidP="0095635D">
      <w:pPr>
        <w:jc w:val="center"/>
        <w:rPr>
          <w:rFonts w:cs="Times New Roman"/>
        </w:rPr>
      </w:pPr>
    </w:p>
    <w:p w14:paraId="63019E39" w14:textId="418841D3" w:rsidR="00D76064" w:rsidRDefault="00D76064" w:rsidP="0095635D">
      <w:pPr>
        <w:jc w:val="center"/>
        <w:rPr>
          <w:rFonts w:cs="Times New Roman"/>
        </w:rPr>
      </w:pPr>
    </w:p>
    <w:p w14:paraId="7205A7DC" w14:textId="2F2D5DFE" w:rsidR="00D76064" w:rsidRDefault="00D76064" w:rsidP="0095635D">
      <w:pPr>
        <w:jc w:val="center"/>
        <w:rPr>
          <w:rFonts w:cs="Times New Roman"/>
        </w:rPr>
      </w:pPr>
    </w:p>
    <w:p w14:paraId="188F3CF7" w14:textId="3A58F267" w:rsidR="00D76064" w:rsidRDefault="00D76064" w:rsidP="0095635D">
      <w:pPr>
        <w:jc w:val="center"/>
        <w:rPr>
          <w:rFonts w:cs="Times New Roman"/>
        </w:rPr>
      </w:pPr>
    </w:p>
    <w:p w14:paraId="2A216DA4" w14:textId="5F77FE19" w:rsidR="00D76064" w:rsidRDefault="00D76064" w:rsidP="0095635D">
      <w:pPr>
        <w:jc w:val="center"/>
        <w:rPr>
          <w:rFonts w:cs="Times New Roman"/>
        </w:rPr>
      </w:pPr>
    </w:p>
    <w:p w14:paraId="195BF6E7" w14:textId="781BAC05" w:rsidR="00D76064" w:rsidRDefault="00D76064" w:rsidP="0095635D">
      <w:pPr>
        <w:jc w:val="center"/>
        <w:rPr>
          <w:rFonts w:cs="Times New Roman"/>
        </w:rPr>
      </w:pPr>
    </w:p>
    <w:p w14:paraId="58A32D2F" w14:textId="0709372C" w:rsidR="00D76064" w:rsidRDefault="00D76064" w:rsidP="0095635D">
      <w:pPr>
        <w:jc w:val="center"/>
        <w:rPr>
          <w:rFonts w:cs="Times New Roman"/>
        </w:rPr>
      </w:pPr>
    </w:p>
    <w:p w14:paraId="07965753" w14:textId="2DA0B171" w:rsidR="00D76064" w:rsidRDefault="00D76064" w:rsidP="0095635D">
      <w:pPr>
        <w:jc w:val="center"/>
        <w:rPr>
          <w:rFonts w:cs="Times New Roman"/>
        </w:rPr>
      </w:pPr>
    </w:p>
    <w:p w14:paraId="08C40EED" w14:textId="647D4986" w:rsidR="00D76064" w:rsidRDefault="00D76064" w:rsidP="0095635D">
      <w:pPr>
        <w:jc w:val="center"/>
        <w:rPr>
          <w:rFonts w:cs="Times New Roman"/>
        </w:rPr>
      </w:pPr>
    </w:p>
    <w:p w14:paraId="357A990F" w14:textId="3B4EA632" w:rsidR="00D76064" w:rsidRDefault="00D76064" w:rsidP="0095635D">
      <w:pPr>
        <w:jc w:val="center"/>
        <w:rPr>
          <w:rFonts w:cs="Times New Roman"/>
        </w:rPr>
      </w:pPr>
    </w:p>
    <w:p w14:paraId="534AAC85" w14:textId="72C95AC8" w:rsidR="00D76064" w:rsidRDefault="00D76064" w:rsidP="0095635D">
      <w:pPr>
        <w:jc w:val="center"/>
        <w:rPr>
          <w:rFonts w:cs="Times New Roman"/>
        </w:rPr>
      </w:pPr>
    </w:p>
    <w:p w14:paraId="31AC9D26" w14:textId="46158343" w:rsidR="00D76064" w:rsidRDefault="00D76064" w:rsidP="0095635D">
      <w:pPr>
        <w:jc w:val="center"/>
        <w:rPr>
          <w:rFonts w:cs="Times New Roman"/>
        </w:rPr>
      </w:pPr>
    </w:p>
    <w:p w14:paraId="42596D9E" w14:textId="7BCF1CCA" w:rsidR="00D76064" w:rsidRDefault="00D76064" w:rsidP="0095635D">
      <w:pPr>
        <w:jc w:val="center"/>
        <w:rPr>
          <w:rFonts w:cs="Times New Roman"/>
        </w:rPr>
      </w:pPr>
    </w:p>
    <w:p w14:paraId="53905BC8" w14:textId="641DDECC" w:rsidR="00D76064" w:rsidRDefault="00D76064" w:rsidP="0095635D">
      <w:pPr>
        <w:jc w:val="center"/>
        <w:rPr>
          <w:rFonts w:cs="Times New Roman"/>
        </w:rPr>
      </w:pPr>
    </w:p>
    <w:p w14:paraId="68F91B76" w14:textId="379F7887" w:rsidR="00D76064" w:rsidRDefault="00D76064" w:rsidP="0095635D">
      <w:pPr>
        <w:jc w:val="center"/>
        <w:rPr>
          <w:rFonts w:cs="Times New Roman"/>
        </w:rPr>
      </w:pPr>
    </w:p>
    <w:p w14:paraId="7BDF93C7" w14:textId="4B353719" w:rsidR="00D76064" w:rsidRDefault="00D76064" w:rsidP="0095635D">
      <w:pPr>
        <w:jc w:val="center"/>
        <w:rPr>
          <w:rFonts w:cs="Times New Roman"/>
        </w:rPr>
      </w:pPr>
    </w:p>
    <w:p w14:paraId="538F9305" w14:textId="460817F5" w:rsidR="00D76064" w:rsidRDefault="00D76064" w:rsidP="0095635D">
      <w:pPr>
        <w:jc w:val="center"/>
        <w:rPr>
          <w:rFonts w:cs="Times New Roman"/>
        </w:rPr>
      </w:pPr>
    </w:p>
    <w:p w14:paraId="3F8BF67C" w14:textId="777BBCC6" w:rsidR="00D76064" w:rsidRDefault="00D76064" w:rsidP="0095635D">
      <w:pPr>
        <w:jc w:val="center"/>
        <w:rPr>
          <w:rFonts w:cs="Times New Roman"/>
        </w:rPr>
      </w:pPr>
    </w:p>
    <w:p w14:paraId="6105EDF1" w14:textId="3B8613B0" w:rsidR="00D76064" w:rsidRDefault="00D76064" w:rsidP="0095635D">
      <w:pPr>
        <w:jc w:val="center"/>
        <w:rPr>
          <w:rFonts w:cs="Times New Roman"/>
        </w:rPr>
      </w:pPr>
    </w:p>
    <w:p w14:paraId="21AE1850" w14:textId="2EE77294" w:rsidR="00D76064" w:rsidRDefault="00D76064" w:rsidP="0095635D">
      <w:pPr>
        <w:jc w:val="center"/>
        <w:rPr>
          <w:rFonts w:cs="Times New Roman"/>
        </w:rPr>
      </w:pPr>
    </w:p>
    <w:p w14:paraId="0023767B" w14:textId="6B84F092" w:rsidR="00D76064" w:rsidRDefault="00D76064" w:rsidP="0095635D">
      <w:pPr>
        <w:jc w:val="center"/>
        <w:rPr>
          <w:rFonts w:cs="Times New Roman"/>
        </w:rPr>
      </w:pPr>
    </w:p>
    <w:p w14:paraId="660E1177" w14:textId="44C0F732" w:rsidR="00D76064" w:rsidRDefault="00D76064" w:rsidP="0095635D">
      <w:pPr>
        <w:jc w:val="center"/>
        <w:rPr>
          <w:rFonts w:cs="Times New Roman"/>
        </w:rPr>
      </w:pPr>
    </w:p>
    <w:p w14:paraId="39D80165" w14:textId="2EBA5D6E" w:rsidR="00D76064" w:rsidRDefault="00D76064" w:rsidP="0095635D">
      <w:pPr>
        <w:jc w:val="center"/>
        <w:rPr>
          <w:rFonts w:cs="Times New Roman"/>
        </w:rPr>
      </w:pPr>
    </w:p>
    <w:p w14:paraId="3E9F015B" w14:textId="7503C2F7" w:rsidR="00D76064" w:rsidRDefault="00D76064" w:rsidP="0095635D">
      <w:pPr>
        <w:jc w:val="center"/>
        <w:rPr>
          <w:rFonts w:cs="Times New Roman"/>
        </w:rPr>
      </w:pPr>
    </w:p>
    <w:p w14:paraId="2C5B85CD" w14:textId="4E28DDEB" w:rsidR="00D76064" w:rsidRDefault="00D76064" w:rsidP="0095635D">
      <w:pPr>
        <w:jc w:val="center"/>
        <w:rPr>
          <w:rFonts w:cs="Times New Roman"/>
        </w:rPr>
      </w:pPr>
    </w:p>
    <w:p w14:paraId="10D64F0D" w14:textId="08A34E90" w:rsidR="00D76064" w:rsidRDefault="00D76064" w:rsidP="0095635D">
      <w:pPr>
        <w:jc w:val="center"/>
        <w:rPr>
          <w:rFonts w:cs="Times New Roman"/>
        </w:rPr>
      </w:pPr>
    </w:p>
    <w:p w14:paraId="7C099D8F" w14:textId="17EE8072" w:rsidR="00D76064" w:rsidRDefault="00D76064" w:rsidP="0095635D">
      <w:pPr>
        <w:jc w:val="center"/>
        <w:rPr>
          <w:rFonts w:cs="Times New Roman"/>
        </w:rPr>
      </w:pPr>
    </w:p>
    <w:p w14:paraId="33C254E1" w14:textId="413F0FCF" w:rsidR="00D76064" w:rsidRDefault="00D76064" w:rsidP="0095635D">
      <w:pPr>
        <w:jc w:val="center"/>
        <w:rPr>
          <w:rFonts w:cs="Times New Roman"/>
        </w:rPr>
      </w:pPr>
    </w:p>
    <w:p w14:paraId="2B4E4A66" w14:textId="7588E87E" w:rsidR="00D76064" w:rsidRDefault="00D76064" w:rsidP="0095635D">
      <w:pPr>
        <w:jc w:val="center"/>
        <w:rPr>
          <w:rFonts w:cs="Times New Roman"/>
        </w:rPr>
      </w:pPr>
    </w:p>
    <w:p w14:paraId="204C27E1" w14:textId="24A2B131" w:rsidR="00D76064" w:rsidRDefault="00D76064" w:rsidP="0095635D">
      <w:pPr>
        <w:jc w:val="center"/>
        <w:rPr>
          <w:rFonts w:cs="Times New Roman"/>
        </w:rPr>
      </w:pPr>
    </w:p>
    <w:p w14:paraId="10745F19" w14:textId="5B7101B2" w:rsidR="00D76064" w:rsidRDefault="00D76064" w:rsidP="0095635D">
      <w:pPr>
        <w:jc w:val="center"/>
        <w:rPr>
          <w:rFonts w:cs="Times New Roman"/>
        </w:rPr>
      </w:pPr>
    </w:p>
    <w:p w14:paraId="195AEBAC" w14:textId="500FEF70" w:rsidR="00D76064" w:rsidRDefault="00D76064" w:rsidP="0095635D">
      <w:pPr>
        <w:jc w:val="center"/>
        <w:rPr>
          <w:rFonts w:cs="Times New Roman"/>
        </w:rPr>
      </w:pPr>
    </w:p>
    <w:p w14:paraId="0E61803F" w14:textId="52F29E6C" w:rsidR="00D76064" w:rsidRDefault="00D76064" w:rsidP="0095635D">
      <w:pPr>
        <w:jc w:val="center"/>
        <w:rPr>
          <w:rFonts w:cs="Times New Roman"/>
        </w:rPr>
      </w:pPr>
    </w:p>
    <w:p w14:paraId="40B48A33" w14:textId="69268EC2" w:rsidR="00D76064" w:rsidRDefault="00D76064" w:rsidP="0095635D">
      <w:pPr>
        <w:jc w:val="center"/>
        <w:rPr>
          <w:rFonts w:cs="Times New Roman"/>
        </w:rPr>
      </w:pPr>
    </w:p>
    <w:p w14:paraId="073F8637" w14:textId="2B0CA860" w:rsidR="00D76064" w:rsidRDefault="00D76064" w:rsidP="0095635D">
      <w:pPr>
        <w:jc w:val="center"/>
        <w:rPr>
          <w:rFonts w:cs="Times New Roman"/>
        </w:rPr>
      </w:pPr>
    </w:p>
    <w:p w14:paraId="1FA42DCA" w14:textId="787D59B9" w:rsidR="00D76064" w:rsidRDefault="00D76064" w:rsidP="0095635D">
      <w:pPr>
        <w:jc w:val="center"/>
        <w:rPr>
          <w:rFonts w:cs="Times New Roman"/>
        </w:rPr>
      </w:pPr>
    </w:p>
    <w:p w14:paraId="7BE80903" w14:textId="0FAEAD35" w:rsidR="00D76064" w:rsidRDefault="00D76064" w:rsidP="0095635D">
      <w:pPr>
        <w:jc w:val="center"/>
        <w:rPr>
          <w:rFonts w:cs="Times New Roman"/>
        </w:rPr>
      </w:pPr>
    </w:p>
    <w:p w14:paraId="3B377A22" w14:textId="5A5546D0" w:rsidR="00D76064" w:rsidRDefault="00D76064" w:rsidP="0095635D">
      <w:pPr>
        <w:jc w:val="center"/>
        <w:rPr>
          <w:rFonts w:cs="Times New Roman"/>
        </w:rPr>
      </w:pPr>
    </w:p>
    <w:p w14:paraId="148A78F3" w14:textId="1F4EBE86" w:rsidR="00D76064" w:rsidRDefault="00D76064" w:rsidP="0095635D">
      <w:pPr>
        <w:jc w:val="center"/>
        <w:rPr>
          <w:rFonts w:cs="Times New Roman"/>
        </w:rPr>
      </w:pPr>
    </w:p>
    <w:p w14:paraId="2AEFCFA8" w14:textId="4CFE239E" w:rsidR="00D76064" w:rsidRDefault="00D76064" w:rsidP="0095635D">
      <w:pPr>
        <w:jc w:val="center"/>
        <w:rPr>
          <w:rFonts w:cs="Times New Roman"/>
        </w:rPr>
      </w:pPr>
    </w:p>
    <w:p w14:paraId="4CA93818" w14:textId="12D9C671" w:rsidR="00D76064" w:rsidRDefault="00D76064" w:rsidP="0095635D">
      <w:pPr>
        <w:jc w:val="center"/>
        <w:rPr>
          <w:rFonts w:cs="Times New Roman"/>
        </w:rPr>
      </w:pPr>
    </w:p>
    <w:p w14:paraId="479E88BC" w14:textId="27F06A2B" w:rsidR="00D76064" w:rsidRDefault="00D76064" w:rsidP="0095635D">
      <w:pPr>
        <w:jc w:val="center"/>
        <w:rPr>
          <w:rFonts w:cs="Times New Roman"/>
        </w:rPr>
      </w:pPr>
    </w:p>
    <w:p w14:paraId="57D2180C" w14:textId="1E8BB517" w:rsidR="0095635D" w:rsidRPr="00D76064" w:rsidRDefault="0095635D" w:rsidP="00D76064">
      <w:pPr>
        <w:rPr>
          <w:rFonts w:cs="Times New Roman"/>
        </w:rPr>
      </w:pPr>
    </w:p>
    <w:p w14:paraId="1643AF20" w14:textId="77777777" w:rsidR="0095635D" w:rsidRDefault="0095635D" w:rsidP="0095635D">
      <w:pPr>
        <w:pStyle w:val="a4"/>
        <w:ind w:left="644" w:firstLine="709"/>
        <w:rPr>
          <w:b/>
        </w:rPr>
      </w:pPr>
      <w:r>
        <w:rPr>
          <w:b/>
        </w:rPr>
        <w:lastRenderedPageBreak/>
        <w:t xml:space="preserve">                                 Пояснительная записка</w:t>
      </w:r>
    </w:p>
    <w:p w14:paraId="3DA2225C" w14:textId="4737C857" w:rsidR="0095635D" w:rsidRPr="005D62D4" w:rsidRDefault="0095635D" w:rsidP="0095635D">
      <w:pPr>
        <w:shd w:val="clear" w:color="auto" w:fill="FFFFFF"/>
        <w:spacing w:before="180" w:after="180"/>
        <w:ind w:firstLine="680"/>
        <w:rPr>
          <w:color w:val="291E1E"/>
        </w:rPr>
      </w:pPr>
      <w:r w:rsidRPr="005D62D4">
        <w:rPr>
          <w:color w:val="291E1E"/>
        </w:rPr>
        <w:t xml:space="preserve">Повышенный интерес к изучению иностранных языков, современные требования, предъявляемые нашими потенциальными заказчиками - родителями - к образовательному процессу в учреждении дополнительного образования обуславливают необходимость создания специальной программы и обучения детей английскому языку </w:t>
      </w:r>
      <w:r w:rsidR="00C211B4">
        <w:rPr>
          <w:color w:val="291E1E"/>
        </w:rPr>
        <w:t xml:space="preserve"> в начальной и основной ступени обучения</w:t>
      </w:r>
      <w:r w:rsidRPr="005D62D4">
        <w:rPr>
          <w:color w:val="291E1E"/>
        </w:rPr>
        <w:t xml:space="preserve">. Общепризнанным фактом является и то, что </w:t>
      </w:r>
      <w:r w:rsidR="00605524">
        <w:rPr>
          <w:color w:val="291E1E"/>
        </w:rPr>
        <w:t xml:space="preserve">лдополнительные занятия </w:t>
      </w:r>
      <w:r w:rsidRPr="005D62D4">
        <w:rPr>
          <w:color w:val="291E1E"/>
        </w:rPr>
        <w:t>иностранн</w:t>
      </w:r>
      <w:r w:rsidR="00605524">
        <w:rPr>
          <w:color w:val="291E1E"/>
        </w:rPr>
        <w:t xml:space="preserve">ым </w:t>
      </w:r>
      <w:r w:rsidRPr="005D62D4">
        <w:rPr>
          <w:color w:val="291E1E"/>
        </w:rPr>
        <w:t xml:space="preserve"> язык</w:t>
      </w:r>
      <w:r w:rsidR="00605524">
        <w:rPr>
          <w:color w:val="291E1E"/>
        </w:rPr>
        <w:t>ом</w:t>
      </w:r>
      <w:r w:rsidRPr="005D62D4">
        <w:rPr>
          <w:color w:val="291E1E"/>
        </w:rPr>
        <w:t xml:space="preserve"> положительно влияет на </w:t>
      </w:r>
      <w:r w:rsidR="00605524">
        <w:rPr>
          <w:color w:val="291E1E"/>
        </w:rPr>
        <w:t>успеваемость в школе,и в целом на развитие</w:t>
      </w:r>
      <w:r w:rsidRPr="005D62D4">
        <w:rPr>
          <w:color w:val="291E1E"/>
        </w:rPr>
        <w:t xml:space="preserve"> таких качеств личности как память, внимание, логическое мышление и творческую активность</w:t>
      </w:r>
      <w:r w:rsidR="00605524">
        <w:rPr>
          <w:color w:val="291E1E"/>
        </w:rPr>
        <w:t>.</w:t>
      </w:r>
    </w:p>
    <w:p w14:paraId="100D050F" w14:textId="37367031" w:rsidR="0095635D" w:rsidRPr="005D62D4" w:rsidRDefault="00605524" w:rsidP="0095635D">
      <w:pPr>
        <w:shd w:val="clear" w:color="auto" w:fill="FFFFFF"/>
        <w:spacing w:before="180" w:after="180"/>
        <w:ind w:firstLine="680"/>
        <w:rPr>
          <w:color w:val="000000"/>
        </w:rPr>
      </w:pPr>
      <w:r>
        <w:rPr>
          <w:color w:val="291E1E"/>
        </w:rPr>
        <w:t>Знание иностранного языка просто необходимо дл любого школьника,тем более в его ждет обязательный экзамен по английскому языку при окончании общеобразовательной школы. Многие занимаются с репетиторами,поэтому целесообразно начинать заниматься английским языком за несколько лет раньше до экзамена.</w:t>
      </w:r>
    </w:p>
    <w:p w14:paraId="5E87B78F" w14:textId="01C47B11" w:rsidR="0095635D" w:rsidRDefault="0095635D" w:rsidP="0095635D">
      <w:pPr>
        <w:ind w:firstLine="709"/>
        <w:jc w:val="both"/>
      </w:pPr>
      <w:r w:rsidRPr="003127C4">
        <w:t>Рабочая программа  дополнительного образования «</w:t>
      </w:r>
      <w:r w:rsidR="00C211B4">
        <w:t>Увлекательный</w:t>
      </w:r>
      <w:r w:rsidRPr="003127C4">
        <w:t xml:space="preserve"> английский»  разработана на основе авторской программы </w:t>
      </w:r>
      <w:r w:rsidRPr="00F26764">
        <w:rPr>
          <w:lang w:val="en-US"/>
        </w:rPr>
        <w:t>Anne</w:t>
      </w:r>
      <w:r>
        <w:t xml:space="preserve"> </w:t>
      </w:r>
      <w:r w:rsidRPr="00F26764">
        <w:rPr>
          <w:lang w:val="en-US"/>
        </w:rPr>
        <w:t>Robinson</w:t>
      </w:r>
      <w:r w:rsidRPr="00754BCD">
        <w:t xml:space="preserve">., </w:t>
      </w:r>
      <w:r w:rsidRPr="00F26764">
        <w:rPr>
          <w:lang w:val="en-US"/>
        </w:rPr>
        <w:t>Karen</w:t>
      </w:r>
      <w:r>
        <w:t xml:space="preserve"> </w:t>
      </w:r>
      <w:r w:rsidRPr="00F26764">
        <w:rPr>
          <w:lang w:val="en-US"/>
        </w:rPr>
        <w:t>Saxby</w:t>
      </w:r>
      <w:r w:rsidRPr="00754BCD">
        <w:t xml:space="preserve">., </w:t>
      </w:r>
      <w:r w:rsidRPr="00F26764">
        <w:rPr>
          <w:lang w:val="en-US"/>
        </w:rPr>
        <w:t>Fun</w:t>
      </w:r>
      <w:r>
        <w:t xml:space="preserve"> </w:t>
      </w:r>
      <w:r w:rsidRPr="00F26764">
        <w:rPr>
          <w:lang w:val="en-US"/>
        </w:rPr>
        <w:t>for</w:t>
      </w:r>
      <w:r>
        <w:t xml:space="preserve"> </w:t>
      </w:r>
      <w:r w:rsidRPr="00F26764">
        <w:rPr>
          <w:lang w:val="en-US"/>
        </w:rPr>
        <w:t>Starters</w:t>
      </w:r>
      <w:r w:rsidRPr="00754BCD">
        <w:t>,</w:t>
      </w:r>
      <w:r w:rsidR="00C211B4">
        <w:rPr>
          <w:lang w:val="en-US"/>
        </w:rPr>
        <w:t>Fun</w:t>
      </w:r>
      <w:r w:rsidR="00C211B4" w:rsidRPr="00C211B4">
        <w:t xml:space="preserve"> </w:t>
      </w:r>
      <w:r w:rsidR="00C211B4">
        <w:rPr>
          <w:lang w:val="en-US"/>
        </w:rPr>
        <w:t>for</w:t>
      </w:r>
      <w:r w:rsidR="00C211B4" w:rsidRPr="00C211B4">
        <w:t xml:space="preserve"> </w:t>
      </w:r>
      <w:r w:rsidR="006927B6">
        <w:rPr>
          <w:lang w:val="en-US"/>
        </w:rPr>
        <w:t>M</w:t>
      </w:r>
      <w:r w:rsidR="00C211B4">
        <w:rPr>
          <w:lang w:val="en-US"/>
        </w:rPr>
        <w:t>overs</w:t>
      </w:r>
      <w:r w:rsidR="00C211B4" w:rsidRPr="00C211B4">
        <w:t>,</w:t>
      </w:r>
      <w:r w:rsidRPr="00754BCD">
        <w:t xml:space="preserve"> </w:t>
      </w:r>
      <w:r w:rsidRPr="00F26764">
        <w:rPr>
          <w:lang w:val="en-US"/>
        </w:rPr>
        <w:t>Cambridge</w:t>
      </w:r>
      <w:r>
        <w:t xml:space="preserve"> </w:t>
      </w:r>
      <w:r w:rsidRPr="00F26764">
        <w:rPr>
          <w:lang w:val="en-US"/>
        </w:rPr>
        <w:t>University</w:t>
      </w:r>
      <w:r>
        <w:t xml:space="preserve"> </w:t>
      </w:r>
      <w:r w:rsidRPr="00F26764">
        <w:rPr>
          <w:lang w:val="en-US"/>
        </w:rPr>
        <w:t>press</w:t>
      </w:r>
      <w:r w:rsidRPr="00754BCD">
        <w:t>, 2015</w:t>
      </w:r>
      <w:r>
        <w:t>.</w:t>
      </w:r>
    </w:p>
    <w:p w14:paraId="1799E21C" w14:textId="7FDA421D" w:rsidR="0095635D" w:rsidRPr="00331205" w:rsidRDefault="0095635D" w:rsidP="0095635D">
      <w:pPr>
        <w:ind w:firstLine="709"/>
        <w:jc w:val="both"/>
      </w:pPr>
      <w:r>
        <w:t>Данная программа предназначена для обучения  школьников</w:t>
      </w:r>
      <w:r w:rsidR="00C211B4">
        <w:t xml:space="preserve"> 5-7 классов</w:t>
      </w:r>
      <w:r>
        <w:t xml:space="preserve"> английскому языку на основании УМК</w:t>
      </w:r>
      <w:r w:rsidRPr="00331205">
        <w:t xml:space="preserve"> «</w:t>
      </w:r>
      <w:r w:rsidRPr="00F26764">
        <w:rPr>
          <w:lang w:val="en-US"/>
        </w:rPr>
        <w:t>Fun</w:t>
      </w:r>
      <w:r>
        <w:t xml:space="preserve"> </w:t>
      </w:r>
      <w:r w:rsidRPr="00F26764">
        <w:rPr>
          <w:lang w:val="en-US"/>
        </w:rPr>
        <w:t>fo</w:t>
      </w:r>
      <w:r>
        <w:rPr>
          <w:lang w:val="en-US"/>
        </w:rPr>
        <w:t>r</w:t>
      </w:r>
      <w:r>
        <w:t xml:space="preserve"> </w:t>
      </w:r>
      <w:r>
        <w:rPr>
          <w:lang w:val="en-US"/>
        </w:rPr>
        <w:t>Starters</w:t>
      </w:r>
      <w:r w:rsidRPr="00331205">
        <w:t>/</w:t>
      </w:r>
      <w:r>
        <w:rPr>
          <w:lang w:val="en-US"/>
        </w:rPr>
        <w:t>Movers</w:t>
      </w:r>
      <w:r w:rsidRPr="00331205">
        <w:t>/</w:t>
      </w:r>
      <w:r>
        <w:rPr>
          <w:lang w:val="en-US"/>
        </w:rPr>
        <w:t>Flyers</w:t>
      </w:r>
      <w:r w:rsidRPr="00331205">
        <w:t xml:space="preserve">» </w:t>
      </w:r>
      <w:r>
        <w:t>авторов</w:t>
      </w:r>
      <w:r w:rsidRPr="00331205">
        <w:t xml:space="preserve"> </w:t>
      </w:r>
      <w:r>
        <w:rPr>
          <w:lang w:val="en-US"/>
        </w:rPr>
        <w:t>Anne</w:t>
      </w:r>
      <w:r>
        <w:t xml:space="preserve"> </w:t>
      </w:r>
      <w:r>
        <w:rPr>
          <w:lang w:val="en-US"/>
        </w:rPr>
        <w:t>Robinson</w:t>
      </w:r>
      <w:r w:rsidRPr="00331205">
        <w:t xml:space="preserve">, </w:t>
      </w:r>
      <w:r>
        <w:rPr>
          <w:lang w:val="en-US"/>
        </w:rPr>
        <w:t>Karen</w:t>
      </w:r>
      <w:r>
        <w:t xml:space="preserve"> </w:t>
      </w:r>
      <w:r>
        <w:rPr>
          <w:lang w:val="en-US"/>
        </w:rPr>
        <w:t>Saxby</w:t>
      </w:r>
      <w:r w:rsidRPr="00331205">
        <w:t xml:space="preserve">. </w:t>
      </w:r>
    </w:p>
    <w:p w14:paraId="05841B00" w14:textId="3184CFF3" w:rsidR="0095635D" w:rsidRPr="00034171" w:rsidRDefault="0095635D" w:rsidP="0095635D">
      <w:pPr>
        <w:ind w:firstLine="709"/>
        <w:jc w:val="both"/>
      </w:pPr>
      <w:r>
        <w:t xml:space="preserve">Выбор данного УМК обусловлен тем, что коммуникативная компетенция у школьников формируется </w:t>
      </w:r>
      <w:r w:rsidR="00605524">
        <w:t xml:space="preserve">в том числе </w:t>
      </w:r>
      <w:r>
        <w:t>через игровую деятельность. Материал специально разработан для того, чтобы сосредоточиться на тех областях, которые могут вызвать трудности у учащихся этого уровня</w:t>
      </w:r>
      <w:r w:rsidR="00605524">
        <w:t>, устранить пробелы,закрепить основные темы, проходимые в общеобразовательной школе, а также дополнить знания через инетесный красочный материал.</w:t>
      </w:r>
      <w:r>
        <w:t xml:space="preserve">Отличительная особенность УМК в наличии дополнительного материала (большого количества разработок, игр, советов преподавателям, интерактивных игр) на официальном сайте </w:t>
      </w:r>
      <w:hyperlink r:id="rId8" w:history="1">
        <w:r w:rsidRPr="00D36B8D">
          <w:rPr>
            <w:rStyle w:val="a5"/>
            <w:lang w:val="en-US"/>
          </w:rPr>
          <w:t>www</w:t>
        </w:r>
        <w:r w:rsidRPr="00D36B8D">
          <w:rPr>
            <w:rStyle w:val="a5"/>
          </w:rPr>
          <w:t>.</w:t>
        </w:r>
        <w:r w:rsidRPr="00D36B8D">
          <w:rPr>
            <w:rStyle w:val="a5"/>
            <w:lang w:val="en-US"/>
          </w:rPr>
          <w:t>cambridge</w:t>
        </w:r>
        <w:r w:rsidRPr="00D36B8D">
          <w:rPr>
            <w:rStyle w:val="a5"/>
          </w:rPr>
          <w:t>.</w:t>
        </w:r>
        <w:r w:rsidRPr="00D36B8D">
          <w:rPr>
            <w:rStyle w:val="a5"/>
            <w:lang w:val="en-US"/>
          </w:rPr>
          <w:t>org</w:t>
        </w:r>
      </w:hyperlink>
      <w:r>
        <w:t xml:space="preserve">. Каждая часть УМК включает в себя красочные, привлекательные для детей иллюстрации; направлена на мотивирование ребенка говорить на английском языке, интересна и легка в изучении. Книга для учителя включает в себя творческие учебные советы, раздаточный материал, тесты. </w:t>
      </w:r>
    </w:p>
    <w:p w14:paraId="380C85C6" w14:textId="3049B4E3" w:rsidR="0095635D" w:rsidRPr="00331205" w:rsidRDefault="0095635D" w:rsidP="0095635D">
      <w:pPr>
        <w:ind w:firstLine="709"/>
        <w:jc w:val="both"/>
      </w:pPr>
      <w:r>
        <w:t>Авторская программа частично было модифицирована. В программу  было включено больше лингвострановедческого материала с целью  развернутого  знакомства со странами изучаемого языка, с культурой и жизнью народа англоязычных стран, что в целом положительно повлияет на  процесс обучения за счет появления познавательного интереса у детей.</w:t>
      </w:r>
      <w:r w:rsidR="00C211B4">
        <w:t>А также материал подбираетсчя согласно возрастных и психическим особенностям подросткового периода.</w:t>
      </w:r>
    </w:p>
    <w:p w14:paraId="5374CE4D" w14:textId="77777777" w:rsidR="0095635D" w:rsidRPr="00A750EC" w:rsidRDefault="0095635D" w:rsidP="0095635D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A750EC">
        <w:rPr>
          <w:color w:val="000000" w:themeColor="text1"/>
        </w:rPr>
        <w:t xml:space="preserve">Данная программа имеет </w:t>
      </w:r>
      <w:r w:rsidRPr="00A750EC">
        <w:rPr>
          <w:b/>
          <w:color w:val="000000" w:themeColor="text1"/>
        </w:rPr>
        <w:t>естественнонаучную направленность,</w:t>
      </w:r>
      <w:r w:rsidRPr="00A750EC">
        <w:rPr>
          <w:color w:val="000000" w:themeColor="text1"/>
        </w:rPr>
        <w:t xml:space="preserve"> так как изучение иностранного языка не только приобщает детей к культуре народа другой страны, но помогает глубже понять свою собственную, увеличивает культурный актив страны. Сейчас совершенно ясно, что знание даже одного иностранного языка поможет ребенку в будущем эффективно реализовать себя в профессиональной деятельности, будет способствовать гармоничному, всестороннему развитию его личности, служить показателем его культурного уровня, средством самоутверждения. Все вышеизложенное раскрывает </w:t>
      </w:r>
      <w:r w:rsidRPr="00A750EC">
        <w:rPr>
          <w:b/>
          <w:bCs/>
          <w:i/>
          <w:iCs/>
          <w:color w:val="000000" w:themeColor="text1"/>
        </w:rPr>
        <w:t xml:space="preserve">актуальность </w:t>
      </w:r>
      <w:r w:rsidRPr="00A750EC">
        <w:rPr>
          <w:color w:val="000000" w:themeColor="text1"/>
        </w:rPr>
        <w:t>программы.</w:t>
      </w:r>
    </w:p>
    <w:p w14:paraId="0AEEEE8A" w14:textId="758631A8" w:rsidR="0095635D" w:rsidRPr="00C211B4" w:rsidRDefault="0095635D" w:rsidP="00C211B4">
      <w:pPr>
        <w:pStyle w:val="af2"/>
        <w:shd w:val="clear" w:color="auto" w:fill="FFFFFF"/>
        <w:spacing w:before="0" w:beforeAutospacing="0" w:after="150" w:afterAutospacing="0"/>
        <w:ind w:firstLine="709"/>
        <w:rPr>
          <w:color w:val="000000"/>
        </w:rPr>
      </w:pPr>
      <w:r w:rsidRPr="003127C4">
        <w:rPr>
          <w:b/>
          <w:bCs/>
          <w:iCs/>
          <w:color w:val="000000"/>
        </w:rPr>
        <w:t>Новизна программы</w:t>
      </w:r>
      <w:r w:rsidRPr="003127C4">
        <w:rPr>
          <w:rStyle w:val="apple-converted-space"/>
          <w:color w:val="000000"/>
        </w:rPr>
        <w:t> </w:t>
      </w:r>
      <w:r w:rsidRPr="003127C4">
        <w:rPr>
          <w:color w:val="000000"/>
        </w:rPr>
        <w:t>заключается в том, что она рассматривается как система использования английского языка в развитии индивидуальности школьника, в создании определенной системы применения методов и приемов, нацеленных на формирование коммуникативных навыков иноязычной речи, привитии интереса к изучению иностранного языка.</w:t>
      </w:r>
    </w:p>
    <w:p w14:paraId="0B41D7D6" w14:textId="77777777" w:rsidR="0095635D" w:rsidRDefault="0095635D" w:rsidP="0095635D">
      <w:pPr>
        <w:pStyle w:val="af2"/>
        <w:shd w:val="clear" w:color="auto" w:fill="FFFFFF"/>
        <w:spacing w:before="0" w:beforeAutospacing="0" w:after="150" w:afterAutospacing="0"/>
        <w:ind w:firstLine="709"/>
        <w:rPr>
          <w:b/>
        </w:rPr>
      </w:pPr>
    </w:p>
    <w:p w14:paraId="7ECF0AA3" w14:textId="77777777" w:rsidR="0073441F" w:rsidRDefault="0073441F" w:rsidP="0095635D">
      <w:pPr>
        <w:pStyle w:val="af2"/>
        <w:shd w:val="clear" w:color="auto" w:fill="FFFFFF"/>
        <w:spacing w:before="0" w:beforeAutospacing="0" w:after="150" w:afterAutospacing="0"/>
        <w:ind w:firstLine="709"/>
        <w:rPr>
          <w:b/>
        </w:rPr>
      </w:pPr>
    </w:p>
    <w:p w14:paraId="63D7B004" w14:textId="77777777" w:rsidR="0073441F" w:rsidRDefault="0073441F" w:rsidP="0095635D">
      <w:pPr>
        <w:pStyle w:val="af2"/>
        <w:shd w:val="clear" w:color="auto" w:fill="FFFFFF"/>
        <w:spacing w:before="0" w:beforeAutospacing="0" w:after="150" w:afterAutospacing="0"/>
        <w:ind w:firstLine="709"/>
        <w:rPr>
          <w:b/>
        </w:rPr>
      </w:pPr>
    </w:p>
    <w:p w14:paraId="7801ECF4" w14:textId="67D7FB7C" w:rsidR="0095635D" w:rsidRPr="004E21A0" w:rsidRDefault="0095635D" w:rsidP="0095635D">
      <w:pPr>
        <w:pStyle w:val="af2"/>
        <w:shd w:val="clear" w:color="auto" w:fill="FFFFFF"/>
        <w:spacing w:before="0" w:beforeAutospacing="0" w:after="150" w:afterAutospacing="0"/>
        <w:ind w:firstLine="709"/>
      </w:pPr>
      <w:r w:rsidRPr="004E21A0">
        <w:rPr>
          <w:b/>
        </w:rPr>
        <w:t>Особенность</w:t>
      </w:r>
      <w:r w:rsidRPr="004E21A0">
        <w:t xml:space="preserve"> состоит в том, что:</w:t>
      </w:r>
    </w:p>
    <w:p w14:paraId="7CEC4007" w14:textId="77777777" w:rsidR="0095635D" w:rsidRPr="004E21A0" w:rsidRDefault="0095635D" w:rsidP="0095635D">
      <w:pPr>
        <w:ind w:firstLine="709"/>
        <w:jc w:val="both"/>
      </w:pPr>
      <w:r w:rsidRPr="004E21A0">
        <w:lastRenderedPageBreak/>
        <w:t>- отбор тематики и проблематики общения на занятиях</w:t>
      </w:r>
      <w:r w:rsidRPr="004E21A0">
        <w:rPr>
          <w:b/>
        </w:rPr>
        <w:t xml:space="preserve"> </w:t>
      </w:r>
      <w:r w:rsidRPr="004E21A0">
        <w:t>осуществляется с учетом материала программы обязательного изучения иностранного языка и ориентирован на интересы и потребности обучающихся с учетом их возрастных особенностей;</w:t>
      </w:r>
    </w:p>
    <w:p w14:paraId="0E614242" w14:textId="253175F0" w:rsidR="0095635D" w:rsidRPr="004E21A0" w:rsidRDefault="0095635D" w:rsidP="0095635D">
      <w:pPr>
        <w:ind w:firstLine="709"/>
        <w:jc w:val="both"/>
      </w:pPr>
      <w:r>
        <w:t xml:space="preserve">- </w:t>
      </w:r>
      <w:r w:rsidRPr="004E21A0">
        <w:t>в программе предусмотрены активные формы работы, которые вовлекают обучающихся в динамичную деятельность и направлены на понимание ими языкового материала и развитие интеллекта, приобретение практических навыков самостоятельной деятельности</w:t>
      </w:r>
      <w:r w:rsidR="00C211B4">
        <w:t>,а также на развите самостоятельного поиска решения,мотивацию на самоконроль и самооценку.</w:t>
      </w:r>
    </w:p>
    <w:p w14:paraId="44379F3D" w14:textId="77777777" w:rsidR="0095635D" w:rsidRPr="00C53D70" w:rsidRDefault="0095635D" w:rsidP="0095635D">
      <w:pPr>
        <w:shd w:val="clear" w:color="auto" w:fill="FFFFFF"/>
        <w:spacing w:before="180" w:after="180"/>
        <w:ind w:firstLine="709"/>
        <w:jc w:val="both"/>
        <w:rPr>
          <w:b/>
          <w:color w:val="291E1E"/>
        </w:rPr>
      </w:pPr>
      <w:r w:rsidRPr="00C53D70">
        <w:rPr>
          <w:b/>
          <w:bCs/>
          <w:iCs/>
          <w:color w:val="291E1E"/>
        </w:rPr>
        <w:t>Цель данной программы</w:t>
      </w:r>
      <w:r w:rsidRPr="00C53D70">
        <w:rPr>
          <w:b/>
          <w:color w:val="291E1E"/>
        </w:rPr>
        <w:t>: </w:t>
      </w:r>
    </w:p>
    <w:p w14:paraId="24E4C905" w14:textId="26370D29" w:rsidR="0095635D" w:rsidRDefault="0095635D" w:rsidP="0095635D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создать условия для формирования способности и готовности ребёнка осуществлять межличностное и межкультурное общен</w:t>
      </w:r>
      <w:r>
        <w:rPr>
          <w:color w:val="291E1E"/>
        </w:rPr>
        <w:t xml:space="preserve">ие в устной форме, через активные формы деятельности </w:t>
      </w:r>
      <w:r w:rsidRPr="003127C4">
        <w:rPr>
          <w:color w:val="291E1E"/>
        </w:rPr>
        <w:t>посредством английского языка.</w:t>
      </w:r>
    </w:p>
    <w:p w14:paraId="6633510A" w14:textId="6AD26631" w:rsidR="00605524" w:rsidRPr="00E86817" w:rsidRDefault="00605524" w:rsidP="00605524">
      <w:pPr>
        <w:rPr>
          <w:rFonts w:cs="Times New Roman"/>
        </w:rPr>
      </w:pPr>
      <w:r>
        <w:rPr>
          <w:rFonts w:cs="Times New Roman"/>
        </w:rPr>
        <w:t>Речевая компетенция -</w:t>
      </w:r>
      <w:r w:rsidRPr="00E86817">
        <w:rPr>
          <w:rFonts w:cs="Times New Roman"/>
        </w:rPr>
        <w:t xml:space="preserve"> совершенствование коммуникативных уменийв четырех основных видах речевой деятельности (говорении,аудировании, чтении, письме);</w:t>
      </w:r>
    </w:p>
    <w:p w14:paraId="59B8D921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- языковая компетенция – систематизация ранее изученного материала;</w:t>
      </w:r>
    </w:p>
    <w:p w14:paraId="236EA16E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овладение новыми языковыми средствами в соответствии сотобранными темами и сферамиобщения; освоение знаний о языковыхявлениях изучаемого языка, разных способах выражения мысли вродном и изучаемом языке;</w:t>
      </w:r>
    </w:p>
    <w:p w14:paraId="6633B5A7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- социокультурная компетенция – приобщение учащихся к культуре,традициям и реалиям стран/страны изучаемого иностранного языка врамках тем, сфер и ситуаций общения, отвечающих опыту, интересам,психологическим особенностям учащихся основной школы в 5 классе;</w:t>
      </w:r>
    </w:p>
    <w:p w14:paraId="68CCA673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 формирование умений представлять свою страну, ее культуру вусловиях иноязычного межкультурного общения;</w:t>
      </w:r>
    </w:p>
    <w:p w14:paraId="0E1A815E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- компенсаторная компетенция – развитие умений выходить изположения в условиях дефицита языковых средств при получении ипередачи иноязычной информации;</w:t>
      </w:r>
    </w:p>
    <w:p w14:paraId="29E1A2BB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- учебно-познавательная компетенция – дальнейшее развитие общих испециальных учебных умений, ознакомление с доступными учащимсяспособами и приемами самостоятельного изучения языков и культур, втом числе с использованием новых информационных технологий.</w:t>
      </w:r>
    </w:p>
    <w:p w14:paraId="502CA085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• Развитие и воспитание у школьников понимания важностииностранного языка в современном мире и потребности пользоваться имкак средством общения, познания, самореализации и социальнойадаптации; воспитание качеств гражданина, патриота; развитиенационального самосознания, стремления к взаимопониманию междулюдьми разных сообществ, толерантного отношения к проявлениямдругой культуры.</w:t>
      </w:r>
    </w:p>
    <w:p w14:paraId="5B16FE2F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• формирование дружелюбного и толерантного отношения кпроявлениям иной культуры,уважения к личности, ценностям семьи,оптимизма и выраженной личностной позиции в восприятии мира, вразвитии национального самосознания на основе знакомства с жизнью</w:t>
      </w:r>
    </w:p>
    <w:p w14:paraId="1C22322F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своих сверстников в других странах, с образцами литературы разныхжанров, доступными для подростков с учетом достигнутого ими уровняиноязычной подготовки;</w:t>
      </w:r>
    </w:p>
    <w:p w14:paraId="66EBF822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• создание основы для формирования интереса к совершенствованиюдостигнутого уровня владения изучаемым иностранным языком, кизучению второго/третьего иностранного языка, к использованиюиностранного языка как средства, позволяющего расширять своизнания в других предметных областях;</w:t>
      </w:r>
    </w:p>
    <w:p w14:paraId="059B2000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• создание основы для выбора иностранного языка как профильногопредмета на ступени среднего полного образования, а в дальнейшем ив качестве сферы своей профессиональной деятельности.</w:t>
      </w:r>
    </w:p>
    <w:p w14:paraId="2B2745D7" w14:textId="77777777" w:rsidR="00605524" w:rsidRDefault="00605524" w:rsidP="00605524">
      <w:pPr>
        <w:rPr>
          <w:rFonts w:cs="Times New Roman"/>
        </w:rPr>
      </w:pPr>
    </w:p>
    <w:p w14:paraId="1CAF1888" w14:textId="77777777" w:rsidR="00605524" w:rsidRPr="00E86817" w:rsidRDefault="00605524" w:rsidP="00605524">
      <w:pPr>
        <w:ind w:firstLine="708"/>
        <w:rPr>
          <w:rFonts w:cs="Times New Roman"/>
        </w:rPr>
      </w:pPr>
      <w:r w:rsidRPr="00D25520">
        <w:rPr>
          <w:rFonts w:cs="Times New Roman"/>
          <w:b/>
        </w:rPr>
        <w:t>Основными задачами</w:t>
      </w:r>
      <w:r w:rsidRPr="00E86817">
        <w:rPr>
          <w:rFonts w:cs="Times New Roman"/>
        </w:rPr>
        <w:t xml:space="preserve"> реализации содержания обучения являются:</w:t>
      </w:r>
    </w:p>
    <w:p w14:paraId="044CE191" w14:textId="24A75F1D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формирование и развитие коммуникативных умений в основных</w:t>
      </w:r>
      <w:r w:rsidR="006927B6" w:rsidRPr="006927B6">
        <w:rPr>
          <w:rFonts w:cs="Times New Roman"/>
        </w:rPr>
        <w:t xml:space="preserve"> </w:t>
      </w:r>
      <w:r w:rsidRPr="00E86817">
        <w:rPr>
          <w:rFonts w:cs="Times New Roman"/>
        </w:rPr>
        <w:t>видах речевой деятельности;</w:t>
      </w:r>
    </w:p>
    <w:p w14:paraId="14762815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формирование и развитие языковых навыков;</w:t>
      </w:r>
    </w:p>
    <w:p w14:paraId="13EC6E25" w14:textId="77777777" w:rsidR="00605524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формирование и развитие социокультурных умений и навыков.</w:t>
      </w:r>
    </w:p>
    <w:p w14:paraId="056C552C" w14:textId="704A43FA" w:rsidR="0095635D" w:rsidRPr="00605524" w:rsidRDefault="0095635D" w:rsidP="00605524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t xml:space="preserve">- </w:t>
      </w:r>
      <w:r w:rsidRPr="003127C4">
        <w:t>расширять общий лингвистический кругозор;</w:t>
      </w:r>
    </w:p>
    <w:p w14:paraId="280C3740" w14:textId="77777777" w:rsidR="0095635D" w:rsidRDefault="0095635D" w:rsidP="0095635D">
      <w:pPr>
        <w:ind w:firstLine="709"/>
      </w:pPr>
      <w:r>
        <w:lastRenderedPageBreak/>
        <w:t>- расширение лексического запаса;</w:t>
      </w:r>
    </w:p>
    <w:p w14:paraId="77B069EA" w14:textId="77777777" w:rsidR="0095635D" w:rsidRPr="0060525F" w:rsidRDefault="0095635D" w:rsidP="0095635D">
      <w:pPr>
        <w:ind w:firstLine="709"/>
      </w:pPr>
    </w:p>
    <w:p w14:paraId="45DC23C7" w14:textId="77777777" w:rsidR="0095635D" w:rsidRDefault="0095635D" w:rsidP="0095635D">
      <w:pPr>
        <w:ind w:firstLine="709"/>
        <w:jc w:val="both"/>
      </w:pPr>
      <w:r>
        <w:t xml:space="preserve">- </w:t>
      </w:r>
      <w:r w:rsidRPr="0060525F">
        <w:t>разбудить интерес дете</w:t>
      </w:r>
      <w:r>
        <w:t>й к углубленному изучению языка;</w:t>
      </w:r>
    </w:p>
    <w:p w14:paraId="2955672E" w14:textId="77777777" w:rsidR="0095635D" w:rsidRDefault="0095635D" w:rsidP="0095635D">
      <w:pPr>
        <w:ind w:firstLine="709"/>
        <w:jc w:val="both"/>
      </w:pPr>
    </w:p>
    <w:p w14:paraId="4C641A0A" w14:textId="77777777" w:rsidR="0095635D" w:rsidRDefault="0095635D" w:rsidP="0095635D">
      <w:pPr>
        <w:ind w:firstLine="709"/>
        <w:jc w:val="both"/>
      </w:pPr>
      <w:r w:rsidRPr="0060525F">
        <w:t>-использовать английский язык в обиходном общении.</w:t>
      </w:r>
    </w:p>
    <w:p w14:paraId="3747D2AA" w14:textId="77777777" w:rsidR="0095635D" w:rsidRDefault="0095635D" w:rsidP="0095635D">
      <w:pPr>
        <w:ind w:firstLine="709"/>
        <w:jc w:val="both"/>
      </w:pPr>
    </w:p>
    <w:p w14:paraId="5969A636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150" w:afterAutospacing="0" w:line="330" w:lineRule="atLeast"/>
        <w:ind w:firstLine="709"/>
        <w:jc w:val="center"/>
        <w:rPr>
          <w:b/>
        </w:rPr>
      </w:pPr>
      <w:r w:rsidRPr="003127C4">
        <w:rPr>
          <w:b/>
        </w:rPr>
        <w:t>Условия реализации</w:t>
      </w:r>
      <w:r>
        <w:rPr>
          <w:b/>
        </w:rPr>
        <w:t>.</w:t>
      </w:r>
    </w:p>
    <w:p w14:paraId="451A5962" w14:textId="77777777" w:rsidR="0095635D" w:rsidRPr="00C53D70" w:rsidRDefault="0095635D" w:rsidP="0095635D">
      <w:pPr>
        <w:ind w:firstLine="709"/>
        <w:jc w:val="both"/>
        <w:rPr>
          <w:b/>
          <w:i/>
          <w:color w:val="000000"/>
        </w:rPr>
      </w:pPr>
      <w:r w:rsidRPr="00C53D70">
        <w:rPr>
          <w:b/>
          <w:i/>
          <w:color w:val="000000"/>
        </w:rPr>
        <w:t xml:space="preserve">Возраст учащихся: </w:t>
      </w:r>
    </w:p>
    <w:p w14:paraId="1EE3D06E" w14:textId="378B0236" w:rsidR="0095635D" w:rsidRPr="003127C4" w:rsidRDefault="0095635D" w:rsidP="0095635D">
      <w:pPr>
        <w:ind w:firstLine="709"/>
        <w:jc w:val="both"/>
        <w:rPr>
          <w:color w:val="000000"/>
        </w:rPr>
      </w:pPr>
      <w:r w:rsidRPr="003127C4">
        <w:rPr>
          <w:color w:val="000000"/>
        </w:rPr>
        <w:t xml:space="preserve">По программе могут обучаться дети преимущественно в возрасте от </w:t>
      </w:r>
      <w:r w:rsidR="00C211B4">
        <w:rPr>
          <w:color w:val="000000"/>
        </w:rPr>
        <w:t>10</w:t>
      </w:r>
      <w:r w:rsidRPr="003127C4">
        <w:rPr>
          <w:color w:val="000000"/>
        </w:rPr>
        <w:t xml:space="preserve"> до 1</w:t>
      </w:r>
      <w:r w:rsidR="00C211B4">
        <w:rPr>
          <w:color w:val="000000"/>
        </w:rPr>
        <w:t>3</w:t>
      </w:r>
      <w:r w:rsidRPr="003127C4">
        <w:rPr>
          <w:color w:val="000000"/>
        </w:rPr>
        <w:t xml:space="preserve"> лет. </w:t>
      </w:r>
      <w:r>
        <w:t>Специальных требований</w:t>
      </w:r>
      <w:r w:rsidRPr="009D7727">
        <w:t xml:space="preserve"> к уровню подготовки обучающихся</w:t>
      </w:r>
      <w:r>
        <w:t xml:space="preserve"> нет.</w:t>
      </w:r>
    </w:p>
    <w:p w14:paraId="24BFDEE9" w14:textId="77777777" w:rsidR="0095635D" w:rsidRPr="00C53D70" w:rsidRDefault="0095635D" w:rsidP="0095635D">
      <w:pPr>
        <w:jc w:val="both"/>
        <w:rPr>
          <w:i/>
          <w:color w:val="000000"/>
        </w:rPr>
      </w:pPr>
    </w:p>
    <w:p w14:paraId="6FD7470A" w14:textId="77777777" w:rsidR="0095635D" w:rsidRPr="003127C4" w:rsidRDefault="0095635D" w:rsidP="0095635D">
      <w:pPr>
        <w:ind w:firstLine="709"/>
        <w:jc w:val="both"/>
        <w:rPr>
          <w:color w:val="000000"/>
        </w:rPr>
      </w:pPr>
      <w:r w:rsidRPr="00C53D70">
        <w:rPr>
          <w:b/>
          <w:i/>
          <w:color w:val="000000"/>
        </w:rPr>
        <w:t>Численный состав групп:</w:t>
      </w:r>
      <w:r w:rsidRPr="003127C4">
        <w:rPr>
          <w:color w:val="000000"/>
        </w:rPr>
        <w:t xml:space="preserve">  </w:t>
      </w:r>
      <w:r w:rsidRPr="003127C4">
        <w:t>10 - 15</w:t>
      </w:r>
      <w:r w:rsidRPr="003127C4">
        <w:rPr>
          <w:color w:val="000000"/>
        </w:rPr>
        <w:t xml:space="preserve"> человек.</w:t>
      </w:r>
    </w:p>
    <w:p w14:paraId="30CD45E4" w14:textId="77777777" w:rsidR="0095635D" w:rsidRPr="0060525F" w:rsidRDefault="0095635D" w:rsidP="0095635D">
      <w:pPr>
        <w:ind w:firstLine="709"/>
        <w:jc w:val="both"/>
        <w:rPr>
          <w:b/>
        </w:rPr>
      </w:pPr>
      <w:r w:rsidRPr="003127C4">
        <w:rPr>
          <w:color w:val="000000"/>
        </w:rPr>
        <w:t>Численный состав групп может варьироваться в зависимости от спроса и желания учащихся в освоении данной программы.</w:t>
      </w:r>
      <w:r w:rsidRPr="009B09F1">
        <w:t xml:space="preserve"> </w:t>
      </w:r>
    </w:p>
    <w:p w14:paraId="4DFF0E06" w14:textId="77777777" w:rsidR="0095635D" w:rsidRPr="0060525F" w:rsidRDefault="0095635D" w:rsidP="0095635D">
      <w:pPr>
        <w:ind w:firstLine="709"/>
        <w:jc w:val="center"/>
        <w:rPr>
          <w:b/>
        </w:rPr>
      </w:pPr>
      <w:r w:rsidRPr="0060525F">
        <w:rPr>
          <w:b/>
        </w:rPr>
        <w:t>Объем, сроки и этапы реализации программы.</w:t>
      </w:r>
    </w:p>
    <w:p w14:paraId="4CC9DFFC" w14:textId="77777777" w:rsidR="0095635D" w:rsidRPr="003127C4" w:rsidRDefault="0095635D" w:rsidP="0095635D">
      <w:pPr>
        <w:ind w:firstLine="709"/>
      </w:pPr>
      <w:r w:rsidRPr="003127C4">
        <w:t>Программа «</w:t>
      </w:r>
      <w:r>
        <w:t>Весел</w:t>
      </w:r>
      <w:r w:rsidRPr="003127C4">
        <w:t>ый английский» рассчитана на 1 год обучения. Общее количество учебных часов, запланированных на весь период обучения – 144 часа.</w:t>
      </w:r>
    </w:p>
    <w:p w14:paraId="77A29E49" w14:textId="77777777" w:rsidR="0095635D" w:rsidRPr="003127C4" w:rsidRDefault="0095635D" w:rsidP="0095635D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</w:rPr>
      </w:pPr>
    </w:p>
    <w:p w14:paraId="349F4B42" w14:textId="77777777" w:rsidR="0095635D" w:rsidRDefault="0095635D" w:rsidP="0095635D">
      <w:pPr>
        <w:ind w:firstLine="709"/>
        <w:jc w:val="center"/>
        <w:rPr>
          <w:b/>
          <w:bCs/>
        </w:rPr>
      </w:pPr>
      <w:r w:rsidRPr="0060525F">
        <w:rPr>
          <w:b/>
          <w:bCs/>
        </w:rPr>
        <w:t>Форма обучения и режим занятий.</w:t>
      </w:r>
    </w:p>
    <w:p w14:paraId="5E16FCD0" w14:textId="77777777" w:rsidR="0095635D" w:rsidRPr="0060525F" w:rsidRDefault="0095635D" w:rsidP="0095635D">
      <w:pPr>
        <w:ind w:firstLine="709"/>
        <w:rPr>
          <w:b/>
        </w:rPr>
      </w:pPr>
    </w:p>
    <w:p w14:paraId="32EDAF99" w14:textId="77777777" w:rsidR="0095635D" w:rsidRPr="003127C4" w:rsidRDefault="0095635D" w:rsidP="0095635D">
      <w:pPr>
        <w:ind w:firstLine="709"/>
      </w:pPr>
      <w:r w:rsidRPr="00C53D70">
        <w:rPr>
          <w:b/>
          <w:i/>
        </w:rPr>
        <w:t>Форма обучения:</w:t>
      </w:r>
      <w:r w:rsidRPr="00C53D70">
        <w:rPr>
          <w:i/>
        </w:rPr>
        <w:t xml:space="preserve"> </w:t>
      </w:r>
      <w:r w:rsidRPr="00C53D70">
        <w:rPr>
          <w:i/>
        </w:rPr>
        <w:tab/>
      </w:r>
      <w:r w:rsidRPr="003127C4">
        <w:t>очная</w:t>
      </w:r>
    </w:p>
    <w:p w14:paraId="637659F8" w14:textId="77777777" w:rsidR="0095635D" w:rsidRPr="003127C4" w:rsidRDefault="0095635D" w:rsidP="0095635D">
      <w:pPr>
        <w:tabs>
          <w:tab w:val="left" w:pos="567"/>
        </w:tabs>
        <w:ind w:firstLine="709"/>
        <w:jc w:val="both"/>
      </w:pPr>
      <w:r w:rsidRPr="00C53D70">
        <w:rPr>
          <w:b/>
          <w:i/>
        </w:rPr>
        <w:t>Режим занятий:</w:t>
      </w:r>
      <w:r w:rsidRPr="003127C4">
        <w:t xml:space="preserve"> </w:t>
      </w:r>
      <w:r w:rsidRPr="003127C4">
        <w:tab/>
        <w:t>Занятия по программе проводятся 2 раза в неделю по 2 часа. Продолжительность одного учебного часа – 4</w:t>
      </w:r>
      <w:r>
        <w:t>0</w:t>
      </w:r>
      <w:r w:rsidRPr="003127C4">
        <w:t xml:space="preserve"> минут и перерыв между занятиями 10 минут. Общее количество часов в год – 144 часа.</w:t>
      </w:r>
    </w:p>
    <w:p w14:paraId="4E6673AE" w14:textId="77777777" w:rsidR="0095635D" w:rsidRPr="003127C4" w:rsidRDefault="0095635D" w:rsidP="0095635D">
      <w:pPr>
        <w:pStyle w:val="a4"/>
        <w:ind w:firstLine="709"/>
        <w:rPr>
          <w:b/>
        </w:rPr>
      </w:pPr>
    </w:p>
    <w:p w14:paraId="4B70CC54" w14:textId="77777777" w:rsidR="0095635D" w:rsidRPr="0060525F" w:rsidRDefault="0095635D" w:rsidP="0095635D">
      <w:pPr>
        <w:ind w:firstLine="709"/>
        <w:rPr>
          <w:b/>
        </w:rPr>
      </w:pPr>
      <w:r w:rsidRPr="0060525F">
        <w:rPr>
          <w:b/>
        </w:rPr>
        <w:t>Особенности организации образовательного процесса.</w:t>
      </w:r>
    </w:p>
    <w:p w14:paraId="415B7E7E" w14:textId="77777777" w:rsidR="0095635D" w:rsidRPr="003127C4" w:rsidRDefault="0095635D" w:rsidP="0095635D">
      <w:pPr>
        <w:pStyle w:val="1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rStyle w:val="af3"/>
          <w:color w:val="auto"/>
          <w:sz w:val="24"/>
          <w:szCs w:val="24"/>
        </w:rPr>
      </w:pPr>
      <w:r w:rsidRPr="00C53D70">
        <w:rPr>
          <w:b/>
          <w:i/>
          <w:color w:val="auto"/>
          <w:sz w:val="24"/>
          <w:szCs w:val="24"/>
        </w:rPr>
        <w:t>Состав группы</w:t>
      </w:r>
      <w:r w:rsidRPr="00C53D70">
        <w:rPr>
          <w:i/>
          <w:color w:val="auto"/>
          <w:sz w:val="24"/>
          <w:szCs w:val="24"/>
        </w:rPr>
        <w:t>:</w:t>
      </w:r>
      <w:r w:rsidRPr="003127C4">
        <w:rPr>
          <w:color w:val="auto"/>
          <w:sz w:val="24"/>
          <w:szCs w:val="24"/>
        </w:rPr>
        <w:t xml:space="preserve"> переменный;</w:t>
      </w:r>
    </w:p>
    <w:p w14:paraId="6E1088A7" w14:textId="77777777" w:rsidR="0095635D" w:rsidRPr="003127C4" w:rsidRDefault="0095635D" w:rsidP="0095635D">
      <w:pPr>
        <w:pStyle w:val="1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color w:val="auto"/>
          <w:sz w:val="24"/>
          <w:szCs w:val="24"/>
        </w:rPr>
      </w:pPr>
      <w:r w:rsidRPr="00C53D70">
        <w:rPr>
          <w:b/>
          <w:i/>
          <w:color w:val="auto"/>
          <w:sz w:val="24"/>
          <w:szCs w:val="24"/>
        </w:rPr>
        <w:t>Форма организации занятий</w:t>
      </w:r>
      <w:r w:rsidRPr="00C53D70">
        <w:rPr>
          <w:i/>
          <w:color w:val="auto"/>
          <w:sz w:val="24"/>
          <w:szCs w:val="24"/>
        </w:rPr>
        <w:t>:</w:t>
      </w:r>
      <w:r w:rsidRPr="003127C4">
        <w:rPr>
          <w:color w:val="auto"/>
          <w:sz w:val="24"/>
          <w:szCs w:val="24"/>
        </w:rPr>
        <w:t xml:space="preserve"> групповые. </w:t>
      </w:r>
    </w:p>
    <w:p w14:paraId="0B57698E" w14:textId="77777777" w:rsidR="0095635D" w:rsidRPr="00C53D70" w:rsidRDefault="0095635D" w:rsidP="0095635D">
      <w:pPr>
        <w:widowControl w:val="0"/>
        <w:autoSpaceDE w:val="0"/>
        <w:autoSpaceDN w:val="0"/>
        <w:adjustRightInd w:val="0"/>
        <w:ind w:firstLine="709"/>
        <w:rPr>
          <w:i/>
        </w:rPr>
      </w:pPr>
      <w:r>
        <w:rPr>
          <w:b/>
          <w:bCs/>
          <w:i/>
        </w:rPr>
        <w:t>Предпочтительные в</w:t>
      </w:r>
      <w:r w:rsidRPr="00C53D70">
        <w:rPr>
          <w:b/>
          <w:bCs/>
          <w:i/>
        </w:rPr>
        <w:t>иды занятий</w:t>
      </w:r>
      <w:r w:rsidRPr="00C53D70">
        <w:rPr>
          <w:i/>
        </w:rPr>
        <w:t>:</w:t>
      </w:r>
    </w:p>
    <w:p w14:paraId="33791BDE" w14:textId="7BD87AFE" w:rsidR="0095635D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беседа, </w:t>
      </w:r>
    </w:p>
    <w:p w14:paraId="3AF369AB" w14:textId="0373C0EC" w:rsidR="00C211B4" w:rsidRDefault="00C211B4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>
        <w:rPr>
          <w:color w:val="000000"/>
        </w:rPr>
        <w:t>проекты</w:t>
      </w:r>
    </w:p>
    <w:p w14:paraId="69E14D54" w14:textId="5C516C44" w:rsidR="00C211B4" w:rsidRPr="003127C4" w:rsidRDefault="00C211B4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>
        <w:rPr>
          <w:color w:val="000000"/>
        </w:rPr>
        <w:t>исследовтельский,проблемный методы</w:t>
      </w:r>
    </w:p>
    <w:p w14:paraId="482EDEBA" w14:textId="77777777" w:rsidR="0095635D" w:rsidRPr="003127C4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«мозговой штурм», </w:t>
      </w:r>
    </w:p>
    <w:p w14:paraId="49235F8F" w14:textId="77777777" w:rsidR="0095635D" w:rsidRPr="003127C4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>игра-путешествие</w:t>
      </w:r>
    </w:p>
    <w:p w14:paraId="6D15D08E" w14:textId="503310BA" w:rsidR="0095635D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диспут, </w:t>
      </w:r>
      <w:r w:rsidR="00C211B4">
        <w:rPr>
          <w:color w:val="000000"/>
        </w:rPr>
        <w:t>дискуссии</w:t>
      </w:r>
    </w:p>
    <w:p w14:paraId="78EECF18" w14:textId="77777777" w:rsidR="0095635D" w:rsidRPr="003127C4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защита проектов, </w:t>
      </w:r>
    </w:p>
    <w:p w14:paraId="7C8BC121" w14:textId="77777777" w:rsidR="0095635D" w:rsidRPr="00B230E0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игра, </w:t>
      </w:r>
    </w:p>
    <w:p w14:paraId="187D011B" w14:textId="77777777" w:rsidR="0095635D" w:rsidRPr="003127C4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концерт, </w:t>
      </w:r>
    </w:p>
    <w:p w14:paraId="0EA034DD" w14:textId="77777777" w:rsidR="0095635D" w:rsidRPr="003127C4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открытое занятие, </w:t>
      </w:r>
    </w:p>
    <w:p w14:paraId="3318C3C6" w14:textId="77777777" w:rsidR="0095635D" w:rsidRPr="003127C4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праздник, </w:t>
      </w:r>
    </w:p>
    <w:p w14:paraId="581B5354" w14:textId="77777777" w:rsidR="0095635D" w:rsidRPr="003127C4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практическое занятие, </w:t>
      </w:r>
    </w:p>
    <w:p w14:paraId="2B589389" w14:textId="77777777" w:rsidR="0095635D" w:rsidRDefault="0095635D" w:rsidP="00605524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>
        <w:rPr>
          <w:color w:val="000000"/>
        </w:rPr>
        <w:t>презентация</w:t>
      </w:r>
    </w:p>
    <w:p w14:paraId="0020B655" w14:textId="77777777" w:rsidR="0095635D" w:rsidRDefault="0095635D" w:rsidP="0095635D">
      <w:pPr>
        <w:pStyle w:val="af2"/>
        <w:shd w:val="clear" w:color="auto" w:fill="FFFFFF"/>
        <w:spacing w:before="0" w:beforeAutospacing="0" w:after="285" w:afterAutospacing="0"/>
        <w:ind w:left="720" w:firstLine="709"/>
        <w:rPr>
          <w:color w:val="000000"/>
        </w:rPr>
      </w:pPr>
      <w:r>
        <w:rPr>
          <w:color w:val="000000"/>
        </w:rPr>
        <w:t>Выбор данных видов занятий обусловлен тем, что с</w:t>
      </w:r>
      <w:r w:rsidRPr="002A5F41">
        <w:rPr>
          <w:color w:val="000000"/>
        </w:rPr>
        <w:t>амыми интересными для младших школьников, являются задания с элементами игры, соревнования, ситуации активного поиска решения проблемы. Система познавательных заданий дает возможность реализовать деятельностный, проблемный, дифференцированный, индивидуальный, структурно-системный подходы к формированию познавательной активности. Важным средством активизации учебной деятельности является проведение нестандартных занятий с элементами творчества (урок-путешествие, урок-сказка).</w:t>
      </w:r>
    </w:p>
    <w:p w14:paraId="01FF79E7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285" w:afterAutospacing="0"/>
        <w:ind w:left="720" w:firstLine="709"/>
        <w:rPr>
          <w:color w:val="000000"/>
        </w:rPr>
      </w:pPr>
      <w:r w:rsidRPr="002A5F41">
        <w:rPr>
          <w:color w:val="000000"/>
        </w:rPr>
        <w:t xml:space="preserve">Также свою необходимость доказывают творческие задания, которые способствуют развитию активности, что влияет на качество усвоения знаний и объем </w:t>
      </w:r>
      <w:r w:rsidRPr="002A5F41">
        <w:rPr>
          <w:color w:val="000000"/>
        </w:rPr>
        <w:lastRenderedPageBreak/>
        <w:t>усвоенного материала, и, как результат, повышается уровень знаний учащихся, их познавательная активность.</w:t>
      </w:r>
    </w:p>
    <w:p w14:paraId="40F44E0A" w14:textId="77433EDD" w:rsidR="0095635D" w:rsidRDefault="0095635D" w:rsidP="0095635D">
      <w:pPr>
        <w:tabs>
          <w:tab w:val="left" w:pos="4320"/>
        </w:tabs>
        <w:ind w:firstLine="709"/>
        <w:jc w:val="center"/>
        <w:rPr>
          <w:b/>
          <w:bCs/>
        </w:rPr>
      </w:pPr>
      <w:r w:rsidRPr="003127C4">
        <w:rPr>
          <w:b/>
        </w:rPr>
        <w:t xml:space="preserve">Ожидаемые результаты и </w:t>
      </w:r>
      <w:r w:rsidRPr="003127C4">
        <w:rPr>
          <w:b/>
          <w:bCs/>
        </w:rPr>
        <w:t>способы определения их результативности.</w:t>
      </w:r>
    </w:p>
    <w:p w14:paraId="700D070A" w14:textId="77777777" w:rsidR="00605524" w:rsidRPr="00E86817" w:rsidRDefault="00605524" w:rsidP="00605524">
      <w:pPr>
        <w:rPr>
          <w:rFonts w:cs="Times New Roman"/>
        </w:rPr>
      </w:pPr>
    </w:p>
    <w:p w14:paraId="3ED40ECF" w14:textId="77777777" w:rsidR="00605524" w:rsidRDefault="00605524" w:rsidP="00605524">
      <w:pPr>
        <w:rPr>
          <w:rFonts w:cs="Times New Roman"/>
          <w:b/>
        </w:rPr>
      </w:pPr>
      <w:r w:rsidRPr="00877714">
        <w:rPr>
          <w:rFonts w:cs="Times New Roman"/>
          <w:b/>
        </w:rPr>
        <w:t>Личностными результатами являются:</w:t>
      </w:r>
    </w:p>
    <w:p w14:paraId="6848DE8F" w14:textId="77777777" w:rsidR="00605524" w:rsidRPr="00877714" w:rsidRDefault="00605524" w:rsidP="00605524">
      <w:pPr>
        <w:rPr>
          <w:rFonts w:cs="Times New Roman"/>
          <w:b/>
        </w:rPr>
      </w:pPr>
    </w:p>
    <w:p w14:paraId="4E8EF91A" w14:textId="14B15283" w:rsidR="00605524" w:rsidRPr="00D25520" w:rsidRDefault="00605524" w:rsidP="00605524">
      <w:pPr>
        <w:pStyle w:val="a4"/>
        <w:numPr>
          <w:ilvl w:val="0"/>
          <w:numId w:val="2"/>
        </w:numPr>
        <w:rPr>
          <w:rFonts w:cs="Times New Roman"/>
        </w:rPr>
      </w:pPr>
      <w:r w:rsidRPr="00D25520">
        <w:rPr>
          <w:rFonts w:cs="Times New Roman"/>
        </w:rPr>
        <w:t>воспитание российской гражданской идентичности: патриотизма, любвии уважения к Отечеству, чувства гордости за свою Родину, прошлое и</w:t>
      </w:r>
      <w:r w:rsidR="006927B6">
        <w:rPr>
          <w:rFonts w:cs="Times New Roman"/>
          <w:lang w:val="en-US"/>
        </w:rPr>
        <w:t xml:space="preserve"> </w:t>
      </w:r>
      <w:r w:rsidRPr="00D25520">
        <w:rPr>
          <w:rFonts w:cs="Times New Roman"/>
        </w:rPr>
        <w:t>настоящеем</w:t>
      </w:r>
      <w:r w:rsidR="006927B6">
        <w:rPr>
          <w:rFonts w:cs="Times New Roman"/>
          <w:lang w:val="en-US"/>
        </w:rPr>
        <w:t xml:space="preserve"> </w:t>
      </w:r>
      <w:r w:rsidRPr="00D25520">
        <w:rPr>
          <w:rFonts w:cs="Times New Roman"/>
        </w:rPr>
        <w:t xml:space="preserve">ногонациональногонародаРоссии; </w:t>
      </w:r>
    </w:p>
    <w:p w14:paraId="5DF73C86" w14:textId="71B7292E" w:rsidR="00605524" w:rsidRPr="00D25520" w:rsidRDefault="00605524" w:rsidP="00605524">
      <w:pPr>
        <w:pStyle w:val="a4"/>
        <w:numPr>
          <w:ilvl w:val="0"/>
          <w:numId w:val="1"/>
        </w:numPr>
        <w:rPr>
          <w:rFonts w:cs="Times New Roman"/>
        </w:rPr>
      </w:pPr>
      <w:r w:rsidRPr="00D25520">
        <w:rPr>
          <w:rFonts w:cs="Times New Roman"/>
        </w:rPr>
        <w:t>осознание своей</w:t>
      </w:r>
      <w:r w:rsidR="006927B6" w:rsidRPr="006927B6">
        <w:rPr>
          <w:rFonts w:cs="Times New Roman"/>
        </w:rPr>
        <w:t xml:space="preserve"> </w:t>
      </w:r>
      <w:r w:rsidRPr="00D25520">
        <w:rPr>
          <w:rFonts w:cs="Times New Roman"/>
        </w:rPr>
        <w:t>этнической принадлежности, знание истории, языка, культуры своего</w:t>
      </w:r>
    </w:p>
    <w:p w14:paraId="70D9D7F6" w14:textId="1AB3AF64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народа, своего края, основ культурного наследия народов России  и всего человечества; усвоение традиционных ценностей многонационального</w:t>
      </w:r>
      <w:r w:rsidR="006927B6" w:rsidRPr="006927B6">
        <w:rPr>
          <w:rFonts w:cs="Times New Roman"/>
        </w:rPr>
        <w:t xml:space="preserve"> </w:t>
      </w:r>
      <w:r w:rsidRPr="00E86817">
        <w:rPr>
          <w:rFonts w:cs="Times New Roman"/>
        </w:rPr>
        <w:t>российского общества; воспитание чувства долга перед Родиной;</w:t>
      </w:r>
    </w:p>
    <w:p w14:paraId="703EFF29" w14:textId="2E5A0D21" w:rsidR="00605524" w:rsidRPr="00877714" w:rsidRDefault="00605524" w:rsidP="00605524">
      <w:pPr>
        <w:pStyle w:val="a4"/>
        <w:numPr>
          <w:ilvl w:val="0"/>
          <w:numId w:val="1"/>
        </w:numPr>
        <w:rPr>
          <w:rFonts w:cs="Times New Roman"/>
        </w:rPr>
      </w:pPr>
      <w:r w:rsidRPr="00877714">
        <w:rPr>
          <w:rFonts w:cs="Times New Roman"/>
        </w:rPr>
        <w:t>формирование ответственного отношения к учению, готовности и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способности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обучающихся к саморазвитию и самообразованию на основе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мотивации к обучению и познанию, выбору дальнейшего образования набазе ориентировки в мире профессий и профессиональных предпочтений,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осознанному построению индивидуальной образовательной траектории с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 xml:space="preserve">учетом устойчивых познавательных интересов; </w:t>
      </w:r>
    </w:p>
    <w:p w14:paraId="3BCFBF68" w14:textId="77777777" w:rsidR="00605524" w:rsidRPr="00877714" w:rsidRDefault="00605524" w:rsidP="00605524">
      <w:pPr>
        <w:pStyle w:val="a4"/>
        <w:numPr>
          <w:ilvl w:val="0"/>
          <w:numId w:val="1"/>
        </w:numPr>
        <w:rPr>
          <w:rFonts w:cs="Times New Roman"/>
        </w:rPr>
      </w:pPr>
      <w:r w:rsidRPr="00877714">
        <w:rPr>
          <w:rFonts w:cs="Times New Roman"/>
        </w:rPr>
        <w:t xml:space="preserve">формированиецелостногомировоззрения,соответствующегосовременному уровню развития науки и общественной практики,учитывающегосоциальное,культурное,языковое,духовноемногообразие современного мира; </w:t>
      </w:r>
    </w:p>
    <w:p w14:paraId="2BEEC7D5" w14:textId="7B34CE70" w:rsidR="00605524" w:rsidRPr="00787EFF" w:rsidRDefault="00605524" w:rsidP="00605524">
      <w:pPr>
        <w:pStyle w:val="a4"/>
        <w:numPr>
          <w:ilvl w:val="0"/>
          <w:numId w:val="1"/>
        </w:numPr>
        <w:rPr>
          <w:rFonts w:cs="Times New Roman"/>
        </w:rPr>
      </w:pPr>
      <w:r w:rsidRPr="00787EFF">
        <w:rPr>
          <w:rFonts w:cs="Times New Roman"/>
        </w:rPr>
        <w:t>формирование</w:t>
      </w:r>
      <w:r w:rsidR="006927B6" w:rsidRPr="006927B6">
        <w:rPr>
          <w:rFonts w:cs="Times New Roman"/>
        </w:rPr>
        <w:t xml:space="preserve"> </w:t>
      </w:r>
      <w:r w:rsidRPr="00787EFF">
        <w:rPr>
          <w:rFonts w:cs="Times New Roman"/>
        </w:rPr>
        <w:t>осознанного,уважительногодоброжелательногоотношения к другому человеку, его мнению, мировоззрению, культуре,</w:t>
      </w:r>
      <w:r w:rsidR="006927B6" w:rsidRPr="006927B6">
        <w:rPr>
          <w:rFonts w:cs="Times New Roman"/>
        </w:rPr>
        <w:t xml:space="preserve"> </w:t>
      </w:r>
      <w:r w:rsidRPr="00787EFF">
        <w:rPr>
          <w:rFonts w:cs="Times New Roman"/>
        </w:rPr>
        <w:t>языку, вере, гражданской позиции; к истории, культуре, религии,</w:t>
      </w:r>
      <w:r w:rsidR="006927B6" w:rsidRPr="006927B6">
        <w:rPr>
          <w:rFonts w:cs="Times New Roman"/>
        </w:rPr>
        <w:t xml:space="preserve"> </w:t>
      </w:r>
      <w:r w:rsidRPr="00787EFF">
        <w:rPr>
          <w:rFonts w:cs="Times New Roman"/>
        </w:rPr>
        <w:t>традициям, языкам, ценностям народов России и народов мира;</w:t>
      </w:r>
      <w:r w:rsidR="006927B6" w:rsidRPr="006927B6">
        <w:rPr>
          <w:rFonts w:cs="Times New Roman"/>
        </w:rPr>
        <w:t xml:space="preserve"> </w:t>
      </w:r>
      <w:r w:rsidRPr="00787EFF">
        <w:rPr>
          <w:rFonts w:cs="Times New Roman"/>
        </w:rPr>
        <w:t>готовности и способности вести диалог с другими людьми и достигать внем взаимопонимания;</w:t>
      </w:r>
    </w:p>
    <w:p w14:paraId="02750210" w14:textId="4AF1A5F0" w:rsidR="00605524" w:rsidRPr="00877714" w:rsidRDefault="00605524" w:rsidP="00605524">
      <w:pPr>
        <w:pStyle w:val="a4"/>
        <w:numPr>
          <w:ilvl w:val="0"/>
          <w:numId w:val="3"/>
        </w:numPr>
        <w:rPr>
          <w:rFonts w:cs="Times New Roman"/>
        </w:rPr>
      </w:pPr>
      <w:r w:rsidRPr="00877714">
        <w:rPr>
          <w:rFonts w:cs="Times New Roman"/>
        </w:rPr>
        <w:t>освоение социальных норм, правил поведения, ролей и форм социальной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жизни в группах и сообществах, включая взрослые и социальные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сообщества; формирование основ социально-критического мышления;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участие в школьном самоуправлении и в общественной жизни в пределах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возрастных компетенций с учетом региональных, этнокультурных,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социальных и экономических особенностей;</w:t>
      </w:r>
    </w:p>
    <w:p w14:paraId="5DDCBE75" w14:textId="429A8B67" w:rsidR="00605524" w:rsidRPr="00877714" w:rsidRDefault="00605524" w:rsidP="00605524">
      <w:pPr>
        <w:pStyle w:val="a4"/>
        <w:numPr>
          <w:ilvl w:val="0"/>
          <w:numId w:val="3"/>
        </w:numPr>
        <w:rPr>
          <w:rFonts w:cs="Times New Roman"/>
        </w:rPr>
      </w:pPr>
      <w:r w:rsidRPr="00877714">
        <w:rPr>
          <w:rFonts w:cs="Times New Roman"/>
        </w:rPr>
        <w:t>развитие морального сознания и ком</w:t>
      </w:r>
      <w:r w:rsidR="006927B6">
        <w:rPr>
          <w:rFonts w:cs="Times New Roman"/>
        </w:rPr>
        <w:t xml:space="preserve">петентности в решении моральных </w:t>
      </w:r>
      <w:r w:rsidRPr="00877714">
        <w:rPr>
          <w:rFonts w:cs="Times New Roman"/>
        </w:rPr>
        <w:t>проблем на основе личностного выбора, формирование нравственных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чувств и нравственного поведения, осознанного и ответственного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 xml:space="preserve">отношения к собственным поступкам; </w:t>
      </w:r>
    </w:p>
    <w:p w14:paraId="78837382" w14:textId="17F96B72" w:rsidR="00605524" w:rsidRPr="00877714" w:rsidRDefault="00605524" w:rsidP="00605524">
      <w:pPr>
        <w:pStyle w:val="a4"/>
        <w:numPr>
          <w:ilvl w:val="0"/>
          <w:numId w:val="4"/>
        </w:numPr>
        <w:rPr>
          <w:rFonts w:cs="Times New Roman"/>
        </w:rPr>
      </w:pPr>
      <w:r w:rsidRPr="00877714">
        <w:rPr>
          <w:rFonts w:cs="Times New Roman"/>
        </w:rPr>
        <w:t>формирование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коммуникативной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компетентности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 xml:space="preserve">общениисотрудничествесосверстниками,старшимимладшимиобразовательной,общественнополезной,учебно-исследовательской,творческой и других видах деятельности; </w:t>
      </w:r>
    </w:p>
    <w:p w14:paraId="65F32D5F" w14:textId="2770EF0C" w:rsidR="00605524" w:rsidRPr="00877714" w:rsidRDefault="00605524" w:rsidP="00605524">
      <w:pPr>
        <w:pStyle w:val="a4"/>
        <w:numPr>
          <w:ilvl w:val="0"/>
          <w:numId w:val="4"/>
        </w:numPr>
        <w:rPr>
          <w:rFonts w:cs="Times New Roman"/>
        </w:rPr>
      </w:pPr>
      <w:r w:rsidRPr="00877714">
        <w:rPr>
          <w:rFonts w:cs="Times New Roman"/>
        </w:rPr>
        <w:t>формирование ценности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здорового и безопасного образа жизни;усвоениеправилиндивидуальногоколлективногобезопасногоповедения в чрезвычайных ситуациях, угрожающих жизни и здоровью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людей, правил поведения на транспорте и правил поведения на дорогах;</w:t>
      </w:r>
    </w:p>
    <w:p w14:paraId="3D208C20" w14:textId="44ADD0C3" w:rsidR="00605524" w:rsidRPr="00877714" w:rsidRDefault="00605524" w:rsidP="00605524">
      <w:pPr>
        <w:pStyle w:val="a4"/>
        <w:numPr>
          <w:ilvl w:val="0"/>
          <w:numId w:val="4"/>
        </w:numPr>
        <w:rPr>
          <w:rFonts w:cs="Times New Roman"/>
        </w:rPr>
      </w:pPr>
      <w:r w:rsidRPr="00877714">
        <w:rPr>
          <w:rFonts w:cs="Times New Roman"/>
        </w:rPr>
        <w:t>формирование основ экологического сознания на основе признания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ценности жизни во всех ее проявлениях и необходимости ответственного,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бережного отношения к окружающей среде;</w:t>
      </w:r>
    </w:p>
    <w:p w14:paraId="24AC6FB5" w14:textId="24E1F8E1" w:rsidR="00605524" w:rsidRPr="00877714" w:rsidRDefault="00605524" w:rsidP="00605524">
      <w:pPr>
        <w:pStyle w:val="a4"/>
        <w:numPr>
          <w:ilvl w:val="0"/>
          <w:numId w:val="5"/>
        </w:numPr>
        <w:rPr>
          <w:rFonts w:cs="Times New Roman"/>
        </w:rPr>
      </w:pPr>
      <w:r w:rsidRPr="00877714">
        <w:rPr>
          <w:rFonts w:cs="Times New Roman"/>
        </w:rPr>
        <w:t>осознание важности семьи в жизни человека и общества, принятие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ценности семейной жизни, уважительное и заботливое отношение к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членам своей семьи;</w:t>
      </w:r>
    </w:p>
    <w:p w14:paraId="0646428E" w14:textId="33AD603E" w:rsidR="00605524" w:rsidRPr="00877714" w:rsidRDefault="00605524" w:rsidP="00605524">
      <w:pPr>
        <w:pStyle w:val="a4"/>
        <w:numPr>
          <w:ilvl w:val="0"/>
          <w:numId w:val="5"/>
        </w:numPr>
        <w:rPr>
          <w:rFonts w:cs="Times New Roman"/>
        </w:rPr>
      </w:pPr>
      <w:r w:rsidRPr="00877714">
        <w:rPr>
          <w:rFonts w:cs="Times New Roman"/>
        </w:rPr>
        <w:t>развитие эстетического сознания через освоение художественного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наследия народов России и мира, творческой деятельности эстетического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характера.</w:t>
      </w:r>
    </w:p>
    <w:p w14:paraId="50740638" w14:textId="6EF9CFE5" w:rsidR="00605524" w:rsidRPr="00877714" w:rsidRDefault="00605524" w:rsidP="00605524">
      <w:pPr>
        <w:pStyle w:val="a4"/>
        <w:numPr>
          <w:ilvl w:val="0"/>
          <w:numId w:val="5"/>
        </w:numPr>
        <w:rPr>
          <w:rFonts w:cs="Times New Roman"/>
        </w:rPr>
      </w:pPr>
      <w:r w:rsidRPr="00877714">
        <w:rPr>
          <w:rFonts w:cs="Times New Roman"/>
        </w:rPr>
        <w:t>формирование мотивации изучения иностранных языков и стремление к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самосовершенствованию в образовательной области «Иностранный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язык»;</w:t>
      </w:r>
    </w:p>
    <w:p w14:paraId="0E1F7ADF" w14:textId="00A96C32" w:rsidR="00605524" w:rsidRPr="00877714" w:rsidRDefault="00605524" w:rsidP="00605524">
      <w:pPr>
        <w:pStyle w:val="a4"/>
        <w:numPr>
          <w:ilvl w:val="0"/>
          <w:numId w:val="5"/>
        </w:numPr>
        <w:rPr>
          <w:rFonts w:cs="Times New Roman"/>
        </w:rPr>
      </w:pPr>
      <w:r w:rsidRPr="00877714">
        <w:rPr>
          <w:rFonts w:cs="Times New Roman"/>
        </w:rPr>
        <w:t>осознание возможностей самореализации средствами иностранного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языка;</w:t>
      </w:r>
    </w:p>
    <w:p w14:paraId="68B97F65" w14:textId="77777777" w:rsidR="00605524" w:rsidRDefault="00605524" w:rsidP="00605524">
      <w:pPr>
        <w:pStyle w:val="a4"/>
        <w:numPr>
          <w:ilvl w:val="0"/>
          <w:numId w:val="5"/>
        </w:numPr>
        <w:rPr>
          <w:rFonts w:cs="Times New Roman"/>
        </w:rPr>
      </w:pPr>
      <w:r w:rsidRPr="00877714">
        <w:rPr>
          <w:rFonts w:cs="Times New Roman"/>
        </w:rPr>
        <w:t>стремление к совершенствованию речевой культуры в целом;</w:t>
      </w:r>
    </w:p>
    <w:p w14:paraId="2F594359" w14:textId="2F1875B8" w:rsidR="00605524" w:rsidRPr="00877714" w:rsidRDefault="00605524" w:rsidP="00605524">
      <w:pPr>
        <w:pStyle w:val="a4"/>
        <w:numPr>
          <w:ilvl w:val="0"/>
          <w:numId w:val="5"/>
        </w:numPr>
        <w:rPr>
          <w:rFonts w:cs="Times New Roman"/>
        </w:rPr>
      </w:pPr>
      <w:r w:rsidRPr="00877714">
        <w:rPr>
          <w:rFonts w:cs="Times New Roman"/>
        </w:rPr>
        <w:lastRenderedPageBreak/>
        <w:t xml:space="preserve"> формирование коммуникативной компетенции в межкультурной и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межэтнической коммуникации;</w:t>
      </w:r>
    </w:p>
    <w:p w14:paraId="0E797844" w14:textId="1A83030B" w:rsidR="00605524" w:rsidRPr="00877714" w:rsidRDefault="00605524" w:rsidP="00605524">
      <w:pPr>
        <w:pStyle w:val="a4"/>
        <w:numPr>
          <w:ilvl w:val="0"/>
          <w:numId w:val="6"/>
        </w:numPr>
        <w:rPr>
          <w:rFonts w:cs="Times New Roman"/>
        </w:rPr>
      </w:pPr>
      <w:r w:rsidRPr="00877714">
        <w:rPr>
          <w:rFonts w:cs="Times New Roman"/>
        </w:rPr>
        <w:t>развитие таких качеств, как воля, целеустремленность, креативность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 xml:space="preserve">,инициативность, эмпатия, трудолюбие, дисциплинированность; </w:t>
      </w:r>
    </w:p>
    <w:p w14:paraId="65076E64" w14:textId="52CCEBE8" w:rsidR="00605524" w:rsidRPr="00877714" w:rsidRDefault="00605524" w:rsidP="00605524">
      <w:pPr>
        <w:pStyle w:val="a4"/>
        <w:numPr>
          <w:ilvl w:val="0"/>
          <w:numId w:val="6"/>
        </w:numPr>
        <w:rPr>
          <w:rFonts w:cs="Times New Roman"/>
        </w:rPr>
      </w:pPr>
      <w:r w:rsidRPr="00877714">
        <w:rPr>
          <w:rFonts w:cs="Times New Roman"/>
        </w:rPr>
        <w:t>формирование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общекультурной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этнической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идентичности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как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составляющих гражданской идентичности личности;</w:t>
      </w:r>
    </w:p>
    <w:p w14:paraId="6922DA2D" w14:textId="1F2F767E" w:rsidR="00605524" w:rsidRPr="00877714" w:rsidRDefault="00605524" w:rsidP="00605524">
      <w:pPr>
        <w:pStyle w:val="a4"/>
        <w:numPr>
          <w:ilvl w:val="0"/>
          <w:numId w:val="6"/>
        </w:numPr>
        <w:rPr>
          <w:rFonts w:cs="Times New Roman"/>
        </w:rPr>
      </w:pPr>
      <w:r w:rsidRPr="00877714">
        <w:rPr>
          <w:rFonts w:cs="Times New Roman"/>
        </w:rPr>
        <w:t>стремление к лучшему осознанию культуры своего народа и готовность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содействовать ознакомлению с ней представителей других стран; толерантное отношение к проявлениям иной культуры; осознание себя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 xml:space="preserve">гражданином своей страны и мира; </w:t>
      </w:r>
    </w:p>
    <w:p w14:paraId="7918E71B" w14:textId="77777777" w:rsidR="00605524" w:rsidRPr="00877714" w:rsidRDefault="00605524" w:rsidP="00605524">
      <w:pPr>
        <w:pStyle w:val="a4"/>
        <w:numPr>
          <w:ilvl w:val="0"/>
          <w:numId w:val="6"/>
        </w:numPr>
        <w:rPr>
          <w:rFonts w:cs="Times New Roman"/>
        </w:rPr>
      </w:pPr>
      <w:r w:rsidRPr="00877714">
        <w:rPr>
          <w:rFonts w:cs="Times New Roman"/>
        </w:rPr>
        <w:t xml:space="preserve">готовностьотстаиватьнациональныеобщечеловеческие(гуманистические,демократические)ценности,своюгражданскуюпозицию; </w:t>
      </w:r>
    </w:p>
    <w:p w14:paraId="4B66F330" w14:textId="1680FB0B" w:rsidR="00605524" w:rsidRDefault="00605524" w:rsidP="00605524">
      <w:pPr>
        <w:pStyle w:val="a4"/>
        <w:numPr>
          <w:ilvl w:val="0"/>
          <w:numId w:val="6"/>
        </w:numPr>
        <w:rPr>
          <w:rFonts w:cs="Times New Roman"/>
        </w:rPr>
      </w:pPr>
      <w:r w:rsidRPr="00877714">
        <w:rPr>
          <w:rFonts w:cs="Times New Roman"/>
        </w:rPr>
        <w:t>готовность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способность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обучающихся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саморазвитию,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сформированность</w:t>
      </w:r>
      <w:r w:rsidR="006927B6" w:rsidRPr="006927B6">
        <w:rPr>
          <w:rFonts w:cs="Times New Roman"/>
        </w:rPr>
        <w:t xml:space="preserve"> </w:t>
      </w:r>
      <w:r w:rsidRPr="00877714">
        <w:rPr>
          <w:rFonts w:cs="Times New Roman"/>
        </w:rPr>
        <w:t>мотивацииобучению,познанию,выборуиндивидуальнойобразовательнойтраектории,ценностно-смысловыеустановкиобучающихся,отражающиеихличностныепозиции,социальныекомпетенции,сформированностьосновгражданскойидентичности.</w:t>
      </w:r>
    </w:p>
    <w:p w14:paraId="478C665B" w14:textId="77777777" w:rsidR="00605524" w:rsidRPr="00877714" w:rsidRDefault="00605524" w:rsidP="00605524">
      <w:pPr>
        <w:pStyle w:val="a4"/>
        <w:ind w:left="780"/>
        <w:rPr>
          <w:rFonts w:cs="Times New Roman"/>
        </w:rPr>
      </w:pPr>
    </w:p>
    <w:p w14:paraId="703F9CCE" w14:textId="77777777" w:rsidR="00605524" w:rsidRDefault="00605524" w:rsidP="00605524">
      <w:pPr>
        <w:rPr>
          <w:rFonts w:cs="Times New Roman"/>
        </w:rPr>
      </w:pPr>
      <w:r w:rsidRPr="00877714">
        <w:rPr>
          <w:rFonts w:cs="Times New Roman"/>
          <w:b/>
        </w:rPr>
        <w:t>Метапредметными результатами являются</w:t>
      </w:r>
      <w:r w:rsidRPr="00E86817">
        <w:rPr>
          <w:rFonts w:cs="Times New Roman"/>
        </w:rPr>
        <w:t>:</w:t>
      </w:r>
    </w:p>
    <w:p w14:paraId="536F6C51" w14:textId="77777777" w:rsidR="00605524" w:rsidRPr="00E86817" w:rsidRDefault="00605524" w:rsidP="00605524">
      <w:pPr>
        <w:rPr>
          <w:rFonts w:cs="Times New Roman"/>
        </w:rPr>
      </w:pPr>
    </w:p>
    <w:p w14:paraId="749B4566" w14:textId="77777777" w:rsidR="00605524" w:rsidRPr="00407434" w:rsidRDefault="00605524" w:rsidP="00605524">
      <w:pPr>
        <w:pStyle w:val="a4"/>
        <w:numPr>
          <w:ilvl w:val="0"/>
          <w:numId w:val="7"/>
        </w:numPr>
        <w:rPr>
          <w:rFonts w:cs="Times New Roman"/>
        </w:rPr>
      </w:pPr>
      <w:r w:rsidRPr="00407434">
        <w:rPr>
          <w:rFonts w:cs="Times New Roman"/>
        </w:rPr>
        <w:t>целеполагание в учебной деятельности: умение самостоятельно ставитьновыеучебныепознавательныезадачинаосноверазвитияпознавательных мотивов и интересов;</w:t>
      </w:r>
    </w:p>
    <w:p w14:paraId="03C2626E" w14:textId="5C23B450" w:rsidR="00605524" w:rsidRPr="00407434" w:rsidRDefault="00605524" w:rsidP="00605524">
      <w:pPr>
        <w:pStyle w:val="a4"/>
        <w:numPr>
          <w:ilvl w:val="0"/>
          <w:numId w:val="7"/>
        </w:numPr>
        <w:rPr>
          <w:rFonts w:cs="Times New Roman"/>
        </w:rPr>
      </w:pPr>
      <w:r w:rsidRPr="00407434">
        <w:rPr>
          <w:rFonts w:cs="Times New Roman"/>
        </w:rPr>
        <w:t>умение самостоятельно планировать альтернативные пути достижения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целей, осознанно выбирать наиболее эффективные способы решения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учебных и познавательных задач;</w:t>
      </w:r>
    </w:p>
    <w:p w14:paraId="5346B98D" w14:textId="77777777" w:rsidR="00605524" w:rsidRPr="00407434" w:rsidRDefault="00605524" w:rsidP="00605524">
      <w:pPr>
        <w:pStyle w:val="a4"/>
        <w:numPr>
          <w:ilvl w:val="0"/>
          <w:numId w:val="7"/>
        </w:numPr>
        <w:rPr>
          <w:rFonts w:cs="Times New Roman"/>
        </w:rPr>
      </w:pPr>
      <w:r w:rsidRPr="00407434">
        <w:rPr>
          <w:rFonts w:cs="Times New Roman"/>
        </w:rPr>
        <w:t>умение осуществлять контроль по результату и по способу действия науровне произвольного внимания и вносить необходимые коррективы;</w:t>
      </w:r>
    </w:p>
    <w:p w14:paraId="5B493AC6" w14:textId="6D2B932F" w:rsidR="00605524" w:rsidRPr="00824497" w:rsidRDefault="00605524" w:rsidP="00605524">
      <w:pPr>
        <w:pStyle w:val="a4"/>
        <w:numPr>
          <w:ilvl w:val="0"/>
          <w:numId w:val="7"/>
        </w:numPr>
        <w:rPr>
          <w:rFonts w:cs="Times New Roman"/>
        </w:rPr>
      </w:pPr>
      <w:r w:rsidRPr="00824497">
        <w:rPr>
          <w:rFonts w:cs="Times New Roman"/>
        </w:rPr>
        <w:t>умение адекватно оценивать правильность или ошибочность выполнения</w:t>
      </w:r>
      <w:r w:rsidR="006927B6" w:rsidRPr="006927B6">
        <w:rPr>
          <w:rFonts w:cs="Times New Roman"/>
        </w:rPr>
        <w:t xml:space="preserve"> </w:t>
      </w:r>
      <w:r w:rsidRPr="00824497">
        <w:rPr>
          <w:rFonts w:cs="Times New Roman"/>
        </w:rPr>
        <w:t>учебной задачи, ее объективную трудность и собственные возможности</w:t>
      </w:r>
      <w:r w:rsidR="006927B6" w:rsidRPr="006927B6">
        <w:rPr>
          <w:rFonts w:cs="Times New Roman"/>
        </w:rPr>
        <w:t xml:space="preserve"> </w:t>
      </w:r>
      <w:r w:rsidRPr="00824497">
        <w:rPr>
          <w:rFonts w:cs="Times New Roman"/>
        </w:rPr>
        <w:t>ее решения;</w:t>
      </w:r>
    </w:p>
    <w:p w14:paraId="2360B4FE" w14:textId="2321DEE0" w:rsidR="00605524" w:rsidRPr="00407434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407434">
        <w:rPr>
          <w:rFonts w:cs="Times New Roman"/>
        </w:rPr>
        <w:t>владение основами волевой саморегуляции в учебной и познавательной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деятельности, готовность и способность противостоять трудностям ипомехам;</w:t>
      </w:r>
    </w:p>
    <w:p w14:paraId="500C3FCD" w14:textId="3BBA6923" w:rsidR="00605524" w:rsidRPr="00407434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407434">
        <w:rPr>
          <w:rFonts w:cs="Times New Roman"/>
        </w:rPr>
        <w:t>осознанное владение логическими действиями определения понятий,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 xml:space="preserve">обобщения, установления аналогий, сериации и классификации на основе самостоятельноговыбораоснованийкритериев,установленияродовидовых связей; </w:t>
      </w:r>
    </w:p>
    <w:p w14:paraId="00F878EA" w14:textId="7F8DFB21" w:rsidR="00605524" w:rsidRPr="00407434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407434">
        <w:rPr>
          <w:rFonts w:cs="Times New Roman"/>
        </w:rPr>
        <w:t>умение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устанавливать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причинно-следственны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есвязи;строить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логическое рассуждение,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умозаключение (индуктивное, дедуктивное и по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аналогии) и выводы;</w:t>
      </w:r>
    </w:p>
    <w:p w14:paraId="57434987" w14:textId="04E81DF9" w:rsidR="00605524" w:rsidRPr="00407434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407434">
        <w:rPr>
          <w:rFonts w:cs="Times New Roman"/>
        </w:rPr>
        <w:t>умение создавать, применять и преобразовывать знаково-символические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средства, модели и схемы для решения учебных и познавательных задач;</w:t>
      </w:r>
    </w:p>
    <w:p w14:paraId="4B689370" w14:textId="57D28C08" w:rsidR="00605524" w:rsidRPr="00407434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407434">
        <w:rPr>
          <w:rFonts w:cs="Times New Roman"/>
        </w:rPr>
        <w:t>смысловое чтение в соответствии с задачами ознакомления с жанром и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>основной идеей текста, усвоения его содержания, поиска информации на</w:t>
      </w:r>
      <w:r w:rsidR="006927B6" w:rsidRPr="006927B6">
        <w:rPr>
          <w:rFonts w:cs="Times New Roman"/>
        </w:rPr>
        <w:t xml:space="preserve"> </w:t>
      </w:r>
      <w:r w:rsidRPr="00407434">
        <w:rPr>
          <w:rFonts w:cs="Times New Roman"/>
        </w:rPr>
        <w:t xml:space="preserve">основе операций, обеспечивающих понимание текста (выделение замыслаавторатекста,основнойидеи,главноговторостепенного;последовательности,причинно-следственнойлогическойсвязиописываемых событий); </w:t>
      </w:r>
    </w:p>
    <w:p w14:paraId="05ED1B5D" w14:textId="5DD277AB" w:rsidR="00605524" w:rsidRPr="00616FD9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616FD9">
        <w:rPr>
          <w:rFonts w:cs="Times New Roman"/>
        </w:rPr>
        <w:t>умение организовывать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учебное сотрудничество и совместную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деятельность с учителем и сверстниками: опреде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лять цели, распределение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функций и ролей участников, взаимодействие и общие способы работы;умение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работать в группе: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находить общее решение и разрешать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конфликты на основе согласования позиций и учета интересов; слушать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партнера; формулировать, аргументировать и отстаивать свое мнение;</w:t>
      </w:r>
    </w:p>
    <w:p w14:paraId="743F72EF" w14:textId="531E589D" w:rsidR="00605524" w:rsidRPr="00616FD9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616FD9">
        <w:rPr>
          <w:rFonts w:cs="Times New Roman"/>
        </w:rPr>
        <w:t>умение адекватно и осознанно использовать речевые средства в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соответствии с задачей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коммуникации; для отображения своих чувств,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мыслей и потреб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ностей; планирования и регуляции своей деятельности;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владение устной и письменной речью; монологической контекстной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речью;</w:t>
      </w:r>
    </w:p>
    <w:p w14:paraId="412924D9" w14:textId="4E3A5DAB" w:rsidR="00605524" w:rsidRPr="00616FD9" w:rsidRDefault="00605524" w:rsidP="00605524">
      <w:pPr>
        <w:pStyle w:val="a4"/>
        <w:numPr>
          <w:ilvl w:val="0"/>
          <w:numId w:val="8"/>
        </w:numPr>
        <w:rPr>
          <w:rFonts w:cs="Times New Roman"/>
        </w:rPr>
      </w:pPr>
      <w:r w:rsidRPr="00616FD9">
        <w:rPr>
          <w:rFonts w:cs="Times New Roman"/>
        </w:rPr>
        <w:t>формирование и развитие учебной и общепользовательской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компетентности в области использования информационно-коммуникационных технологий (ИКТ-компетентности).</w:t>
      </w:r>
    </w:p>
    <w:p w14:paraId="62777392" w14:textId="77777777" w:rsidR="00605524" w:rsidRPr="00616FD9" w:rsidRDefault="00605524" w:rsidP="00605524">
      <w:pPr>
        <w:pStyle w:val="a4"/>
        <w:numPr>
          <w:ilvl w:val="0"/>
          <w:numId w:val="9"/>
        </w:numPr>
        <w:rPr>
          <w:rFonts w:cs="Times New Roman"/>
        </w:rPr>
      </w:pPr>
      <w:r w:rsidRPr="00616FD9">
        <w:rPr>
          <w:rFonts w:cs="Times New Roman"/>
        </w:rPr>
        <w:t xml:space="preserve">развитие умения планировать свое речевое и неречевое поведение; </w:t>
      </w:r>
    </w:p>
    <w:p w14:paraId="1B99809B" w14:textId="302852C5" w:rsidR="00605524" w:rsidRPr="00616FD9" w:rsidRDefault="00605524" w:rsidP="00605524">
      <w:pPr>
        <w:pStyle w:val="a4"/>
        <w:numPr>
          <w:ilvl w:val="0"/>
          <w:numId w:val="9"/>
        </w:numPr>
        <w:rPr>
          <w:rFonts w:cs="Times New Roman"/>
        </w:rPr>
      </w:pPr>
      <w:r w:rsidRPr="00616FD9">
        <w:rPr>
          <w:rFonts w:cs="Times New Roman"/>
        </w:rPr>
        <w:lastRenderedPageBreak/>
        <w:t>развитиекоммуникативнойкомпетенции,включаяумениевзаимодействовать с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окружающими, выполняя разные социальные роли;</w:t>
      </w:r>
    </w:p>
    <w:p w14:paraId="6AE7889B" w14:textId="008E0575" w:rsidR="00605524" w:rsidRPr="00616FD9" w:rsidRDefault="00605524" w:rsidP="00605524">
      <w:pPr>
        <w:pStyle w:val="a4"/>
        <w:numPr>
          <w:ilvl w:val="0"/>
          <w:numId w:val="9"/>
        </w:numPr>
        <w:rPr>
          <w:rFonts w:cs="Times New Roman"/>
        </w:rPr>
      </w:pPr>
      <w:r w:rsidRPr="00616FD9">
        <w:rPr>
          <w:rFonts w:cs="Times New Roman"/>
        </w:rPr>
        <w:t>развитие исследовательский учебных действий, включая навыки работыс информацией: поиск и выделение нужной информации, обобщение и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 xml:space="preserve">фиксация информации; </w:t>
      </w:r>
    </w:p>
    <w:p w14:paraId="4F709B64" w14:textId="637405B6" w:rsidR="00605524" w:rsidRPr="00616FD9" w:rsidRDefault="00605524" w:rsidP="00605524">
      <w:pPr>
        <w:pStyle w:val="a4"/>
        <w:numPr>
          <w:ilvl w:val="0"/>
          <w:numId w:val="9"/>
        </w:numPr>
        <w:rPr>
          <w:rFonts w:cs="Times New Roman"/>
        </w:rPr>
      </w:pPr>
      <w:r w:rsidRPr="00616FD9">
        <w:rPr>
          <w:rFonts w:cs="Times New Roman"/>
        </w:rPr>
        <w:t>развитиесмысловогочтения,включаяумениевыделятьтему,прогнозировать содержание текста по заголовку/ по ключевым словам,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выделять основную мысль, главные факты, опуская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второстепенные,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устанавливать логическую последовательность основных фактов;</w:t>
      </w:r>
    </w:p>
    <w:p w14:paraId="2E06398D" w14:textId="660C3C0C" w:rsidR="00605524" w:rsidRPr="00616FD9" w:rsidRDefault="00605524" w:rsidP="00605524">
      <w:pPr>
        <w:pStyle w:val="a4"/>
        <w:numPr>
          <w:ilvl w:val="0"/>
          <w:numId w:val="9"/>
        </w:numPr>
        <w:rPr>
          <w:rFonts w:cs="Times New Roman"/>
        </w:rPr>
      </w:pPr>
      <w:r w:rsidRPr="00616FD9">
        <w:rPr>
          <w:rFonts w:cs="Times New Roman"/>
        </w:rPr>
        <w:t>осуществление регулятивных действий самонаблюдения, самоконтроля,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самооценки в процессе коммуникативной деятельности на иностранном</w:t>
      </w:r>
      <w:r w:rsidR="006927B6" w:rsidRPr="006927B6">
        <w:rPr>
          <w:rFonts w:cs="Times New Roman"/>
        </w:rPr>
        <w:t xml:space="preserve"> </w:t>
      </w:r>
      <w:r w:rsidRPr="00616FD9">
        <w:rPr>
          <w:rFonts w:cs="Times New Roman"/>
        </w:rPr>
        <w:t>языке.</w:t>
      </w:r>
    </w:p>
    <w:p w14:paraId="3FDA911E" w14:textId="5F4E9DE5" w:rsidR="00605524" w:rsidRPr="006927B6" w:rsidRDefault="006927B6" w:rsidP="00605524">
      <w:pPr>
        <w:rPr>
          <w:rFonts w:cs="Times New Roman"/>
        </w:rPr>
      </w:pPr>
      <w:r w:rsidRPr="006927B6">
        <w:rPr>
          <w:rFonts w:cs="Times New Roman"/>
        </w:rPr>
        <w:t xml:space="preserve"> </w:t>
      </w:r>
    </w:p>
    <w:p w14:paraId="3EFDFCE5" w14:textId="77777777" w:rsidR="00605524" w:rsidRPr="00616FD9" w:rsidRDefault="00605524" w:rsidP="00605524">
      <w:pPr>
        <w:rPr>
          <w:rFonts w:cs="Times New Roman"/>
          <w:b/>
        </w:rPr>
      </w:pPr>
      <w:r w:rsidRPr="00616FD9">
        <w:rPr>
          <w:rFonts w:cs="Times New Roman"/>
          <w:b/>
        </w:rPr>
        <w:t>Предметными результатами являются:</w:t>
      </w:r>
    </w:p>
    <w:p w14:paraId="30DBC498" w14:textId="77777777" w:rsidR="00605524" w:rsidRPr="00616FD9" w:rsidRDefault="00605524" w:rsidP="00605524">
      <w:pPr>
        <w:rPr>
          <w:rFonts w:cs="Times New Roman"/>
          <w:b/>
        </w:rPr>
      </w:pPr>
    </w:p>
    <w:p w14:paraId="7A11C82B" w14:textId="15C76E5F" w:rsidR="00605524" w:rsidRPr="00E86817" w:rsidRDefault="00605524" w:rsidP="00605524">
      <w:pPr>
        <w:rPr>
          <w:rFonts w:cs="Times New Roman"/>
        </w:rPr>
      </w:pPr>
      <w:r w:rsidRPr="00824497">
        <w:rPr>
          <w:rFonts w:cs="Times New Roman"/>
          <w:i/>
        </w:rPr>
        <w:t>А. В коммуникативной сфере</w:t>
      </w:r>
      <w:r w:rsidRPr="00E86817">
        <w:rPr>
          <w:rFonts w:cs="Times New Roman"/>
        </w:rPr>
        <w:t xml:space="preserve"> (т.е. владении иностранным языком как</w:t>
      </w:r>
      <w:r w:rsidR="006927B6" w:rsidRPr="006927B6">
        <w:rPr>
          <w:rFonts w:cs="Times New Roman"/>
        </w:rPr>
        <w:t xml:space="preserve"> </w:t>
      </w:r>
      <w:r w:rsidRPr="00E86817">
        <w:rPr>
          <w:rFonts w:cs="Times New Roman"/>
        </w:rPr>
        <w:t>средством общения)</w:t>
      </w:r>
    </w:p>
    <w:p w14:paraId="1739085E" w14:textId="77777777" w:rsidR="00605524" w:rsidRPr="00E86817" w:rsidRDefault="00605524" w:rsidP="00605524">
      <w:pPr>
        <w:rPr>
          <w:rFonts w:cs="Times New Roman"/>
        </w:rPr>
      </w:pPr>
      <w:r w:rsidRPr="00616FD9">
        <w:rPr>
          <w:rFonts w:cs="Times New Roman"/>
          <w:b/>
        </w:rPr>
        <w:t>Речевая компетенция</w:t>
      </w:r>
      <w:r w:rsidRPr="00E86817">
        <w:rPr>
          <w:rFonts w:cs="Times New Roman"/>
        </w:rPr>
        <w:t xml:space="preserve"> в следующих видах речевой деятельности:</w:t>
      </w:r>
    </w:p>
    <w:p w14:paraId="0202C39C" w14:textId="77777777" w:rsidR="00605524" w:rsidRPr="00E86817" w:rsidRDefault="00605524" w:rsidP="00605524">
      <w:pPr>
        <w:rPr>
          <w:rFonts w:cs="Times New Roman"/>
        </w:rPr>
      </w:pPr>
      <w:r w:rsidRPr="00616FD9">
        <w:rPr>
          <w:rFonts w:cs="Times New Roman"/>
          <w:u w:val="single"/>
        </w:rPr>
        <w:t>В говорении</w:t>
      </w:r>
      <w:r w:rsidRPr="00E86817">
        <w:rPr>
          <w:rFonts w:cs="Times New Roman"/>
        </w:rPr>
        <w:t>:</w:t>
      </w:r>
    </w:p>
    <w:p w14:paraId="3F16F9C2" w14:textId="5DC50182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начинать, вести/поддерживать и заканчивать различные виды диалогов</w:t>
      </w:r>
      <w:r w:rsidR="006927B6" w:rsidRPr="006927B6">
        <w:rPr>
          <w:rFonts w:cs="Times New Roman"/>
        </w:rPr>
        <w:t xml:space="preserve"> </w:t>
      </w:r>
      <w:r w:rsidRPr="00E86817">
        <w:rPr>
          <w:rFonts w:cs="Times New Roman"/>
        </w:rPr>
        <w:t>в стандартных ситуациях общения, соблюдая нормы речевого этикета,при необходимости переспрашивая, уточняя;</w:t>
      </w:r>
    </w:p>
    <w:p w14:paraId="6F786942" w14:textId="45AB756F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расспрашивать собеседника и отвечать на его вопросы, высказывая</w:t>
      </w:r>
      <w:r w:rsidR="006927B6" w:rsidRPr="006927B6">
        <w:rPr>
          <w:rFonts w:cs="Times New Roman"/>
        </w:rPr>
        <w:t xml:space="preserve"> </w:t>
      </w:r>
      <w:r w:rsidRPr="00E86817">
        <w:rPr>
          <w:rFonts w:cs="Times New Roman"/>
        </w:rPr>
        <w:t>свое мнение, просьбу, отвечать на предложение собеседника</w:t>
      </w:r>
      <w:r w:rsidR="006927B6" w:rsidRPr="006927B6">
        <w:rPr>
          <w:rFonts w:cs="Times New Roman"/>
        </w:rPr>
        <w:t xml:space="preserve"> </w:t>
      </w:r>
      <w:r w:rsidRPr="00E86817">
        <w:rPr>
          <w:rFonts w:cs="Times New Roman"/>
        </w:rPr>
        <w:t>согласием/отказом в пределах изученной тематики и усвоенного</w:t>
      </w:r>
    </w:p>
    <w:p w14:paraId="796AFB64" w14:textId="1290A03D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лексико-грамматического материала</w:t>
      </w:r>
      <w:r w:rsidR="006927B6" w:rsidRPr="006927B6">
        <w:rPr>
          <w:rFonts w:cs="Times New Roman"/>
        </w:rPr>
        <w:t xml:space="preserve"> </w:t>
      </w:r>
      <w:r w:rsidRPr="00E86817">
        <w:rPr>
          <w:rFonts w:cs="Times New Roman"/>
        </w:rPr>
        <w:t>;рассказывать о себе, своей семье, друзьях, своих интересах и планах набудущее;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сообщать краткие сведения о своем городе/селе, о своей стране 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странах изучаемого языка;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описывать события/явления, передавать основное содержание,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основную мысль прочитанного/услышанного, выражать свое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отношение к прочитанному/услышанному, давать краткую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 xml:space="preserve">характеристику персонажей; </w:t>
      </w:r>
    </w:p>
    <w:p w14:paraId="183B1342" w14:textId="77777777" w:rsidR="00605524" w:rsidRPr="00616FD9" w:rsidRDefault="00605524" w:rsidP="00605524">
      <w:pPr>
        <w:rPr>
          <w:rFonts w:cs="Times New Roman"/>
          <w:u w:val="single"/>
        </w:rPr>
      </w:pPr>
      <w:r w:rsidRPr="00616FD9">
        <w:rPr>
          <w:rFonts w:cs="Times New Roman"/>
          <w:u w:val="single"/>
        </w:rPr>
        <w:t>В аудировании:</w:t>
      </w:r>
    </w:p>
    <w:p w14:paraId="2D5E7C0E" w14:textId="51E5B5F5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воспринимать на слух и полностью понимать речь учителя,</w:t>
      </w:r>
      <w:r w:rsidR="006927B6" w:rsidRPr="006927B6">
        <w:rPr>
          <w:rFonts w:cs="Times New Roman"/>
        </w:rPr>
        <w:t xml:space="preserve"> </w:t>
      </w:r>
      <w:r w:rsidR="006927B6">
        <w:rPr>
          <w:rFonts w:cs="Times New Roman"/>
        </w:rPr>
        <w:t>одногруппнико</w:t>
      </w:r>
      <w:r w:rsidRPr="00E86817">
        <w:rPr>
          <w:rFonts w:cs="Times New Roman"/>
        </w:rPr>
        <w:t>в;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воспринимать на слух и понимать основное содержание не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сложных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аутентичных аудио- и видеотекстов,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относящихся к разным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коммуникативным типам речи (сообщение/рассказ/интервью);воспринимать на слух и выборочно понимать с опорой на языковую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догадку, контекста краткие несложные аутентичные прагматические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аудио- и видеотексты, выделяя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значимую/нужную/необходимую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информацию;</w:t>
      </w:r>
    </w:p>
    <w:p w14:paraId="1CC9FDF4" w14:textId="77777777" w:rsidR="00605524" w:rsidRPr="00E86817" w:rsidRDefault="00605524" w:rsidP="00605524">
      <w:pPr>
        <w:rPr>
          <w:rFonts w:cs="Times New Roman"/>
        </w:rPr>
      </w:pPr>
      <w:r w:rsidRPr="00616FD9">
        <w:rPr>
          <w:rFonts w:cs="Times New Roman"/>
          <w:u w:val="single"/>
        </w:rPr>
        <w:t>В чтении</w:t>
      </w:r>
      <w:r w:rsidRPr="00E86817">
        <w:rPr>
          <w:rFonts w:cs="Times New Roman"/>
        </w:rPr>
        <w:t>:</w:t>
      </w:r>
    </w:p>
    <w:p w14:paraId="0C203D74" w14:textId="2A833D60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читать аутентичные тексты разных жанров и стилей преимущественно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 пониманием основного содержания;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читать несложные аутентичные тексты разных жанров и стилей сполным и точным пониманием и с использованием различных приемов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смысловой переработки текста (языковой догадки, выборочного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перевода), а  материалов; уметь оценивать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полученную информацию, выражать свое мнение;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читать аутентичные тексты с выборочным пониманием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значимой/нужной/интересующей информации;</w:t>
      </w:r>
    </w:p>
    <w:p w14:paraId="4BE24D60" w14:textId="77777777" w:rsidR="00605524" w:rsidRPr="00E86817" w:rsidRDefault="00605524" w:rsidP="00605524">
      <w:pPr>
        <w:rPr>
          <w:rFonts w:cs="Times New Roman"/>
        </w:rPr>
      </w:pPr>
      <w:r w:rsidRPr="00616FD9">
        <w:rPr>
          <w:rFonts w:cs="Times New Roman"/>
          <w:u w:val="single"/>
        </w:rPr>
        <w:t>В письменной речи</w:t>
      </w:r>
      <w:r w:rsidRPr="00E86817">
        <w:rPr>
          <w:rFonts w:cs="Times New Roman"/>
        </w:rPr>
        <w:t>:</w:t>
      </w:r>
    </w:p>
    <w:p w14:paraId="43BF4B98" w14:textId="429F41FA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заполнять анкеты и формуляры;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писать поздравления, личные письма с опорой на образец с</w:t>
      </w:r>
    </w:p>
    <w:p w14:paraId="1CC3D964" w14:textId="07D64845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употреблением формул речевого этикета, принятых в стране/странах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изучаемого языка;</w:t>
      </w:r>
    </w:p>
    <w:p w14:paraId="20779CA2" w14:textId="72B2F586" w:rsidR="00605524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составлять план, тезисы устного или письменного сообщения; кратко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излагать результаты проектной деятельности.</w:t>
      </w:r>
    </w:p>
    <w:p w14:paraId="27C0BB62" w14:textId="77777777" w:rsidR="00605524" w:rsidRDefault="00605524" w:rsidP="00605524">
      <w:pPr>
        <w:rPr>
          <w:rFonts w:cs="Times New Roman"/>
        </w:rPr>
      </w:pPr>
    </w:p>
    <w:p w14:paraId="27E171D9" w14:textId="77777777" w:rsidR="00605524" w:rsidRPr="00E86817" w:rsidRDefault="00605524" w:rsidP="00605524">
      <w:pPr>
        <w:rPr>
          <w:rFonts w:cs="Times New Roman"/>
        </w:rPr>
      </w:pPr>
    </w:p>
    <w:p w14:paraId="0ED9641B" w14:textId="29A8DE03" w:rsidR="00605524" w:rsidRPr="00E86817" w:rsidRDefault="00605524" w:rsidP="00605524">
      <w:pPr>
        <w:rPr>
          <w:rFonts w:cs="Times New Roman"/>
        </w:rPr>
      </w:pPr>
      <w:r w:rsidRPr="00616FD9">
        <w:rPr>
          <w:rFonts w:cs="Times New Roman"/>
          <w:b/>
        </w:rPr>
        <w:t>Языковая компетенция</w:t>
      </w:r>
      <w:r w:rsidRPr="00E86817">
        <w:rPr>
          <w:rFonts w:cs="Times New Roman"/>
        </w:rPr>
        <w:t>: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применение правил написания слов, изученных в основной школе; адекватное произношение и различение на слух всех звуков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иностранного языка; соблюдение правильного ударения в словах ифразах;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соблюдение ритмико-интонационных особенностей предложени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йразличных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коммуникативных типов (утвердительное, вопросительное,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отрицательное, повелительное); правильное членение предложений на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смысловые группы;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распознавание и употребление в речи основных значений изученных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 xml:space="preserve">лексических единиц (слов, </w:t>
      </w:r>
      <w:r w:rsidRPr="00E86817">
        <w:rPr>
          <w:rFonts w:cs="Times New Roman"/>
        </w:rPr>
        <w:lastRenderedPageBreak/>
        <w:t>словосочетаний, реплик-клише речевого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этикета);знание основных способов словообразования (аффиксации,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словосложения, конверсии);</w:t>
      </w:r>
    </w:p>
    <w:p w14:paraId="44E22438" w14:textId="4E59EF68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понимание и использование явлений многозначности слов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иностранного языка, синонимии, антонимии и лексической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сочетаемости;р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аспознавание и употребление в речи основных морфологическихформ и синтаксических конструкций изучаемого языка; знание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признаков изученных грамматических явлений (видо-временных формглаголов, модальных глаголов и их эквивалентов, артиклей,существительных, степеней сравнения прилагательных и наречий,</w:t>
      </w:r>
    </w:p>
    <w:p w14:paraId="32944BF7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местоимений, числительных, предлогов);знание основных различий систем иностранного и русского/родногоязыков;</w:t>
      </w:r>
    </w:p>
    <w:p w14:paraId="7E33117A" w14:textId="77777777" w:rsidR="00605524" w:rsidRPr="00E86817" w:rsidRDefault="00605524" w:rsidP="00605524">
      <w:pPr>
        <w:rPr>
          <w:rFonts w:cs="Times New Roman"/>
        </w:rPr>
      </w:pPr>
      <w:r w:rsidRPr="00616FD9">
        <w:rPr>
          <w:rFonts w:cs="Times New Roman"/>
          <w:b/>
        </w:rPr>
        <w:t>Социокультурная компетенция</w:t>
      </w:r>
      <w:r w:rsidRPr="00E86817">
        <w:rPr>
          <w:rFonts w:cs="Times New Roman"/>
        </w:rPr>
        <w:t>:</w:t>
      </w:r>
    </w:p>
    <w:p w14:paraId="083271DB" w14:textId="33723A60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знание национально-культурных особенностей речевого и неречевого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поведения в своей стране и странах изучаемого языка; применение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этих знаний в различных ситуациях формального и неформального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межличностного и межкультурного общения; распознавание и употребление в устной и письменной речи основныхнорм речевого этикета (реплик-клише, наиболее распространеннойоценочной лексики), принятых в странах изучаемого языка;знание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употребительной фоновой лексики и реалий страны/странизучаемого языка, некоторых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распространенных образцов фольклора(скороговорки, поговорки, пословицы);</w:t>
      </w:r>
    </w:p>
    <w:p w14:paraId="12468DD7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знакомство с образцами художественной, публицистической и научно-популярной литературы;</w:t>
      </w:r>
    </w:p>
    <w:p w14:paraId="37BC3C2F" w14:textId="35BF9A6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представление об особенностях образа жизни, быта, культуры странизучаемого языка (всемирно известных достопримечательностях,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выдающихся людях и их вкладе в мировую культуру);</w:t>
      </w:r>
    </w:p>
    <w:p w14:paraId="4B5DB110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представления о сходстве и различиях в традициях своей страны истран изучаемого языка;</w:t>
      </w:r>
    </w:p>
    <w:p w14:paraId="645E926B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понимание роли владения иностранными языками в современном мире.</w:t>
      </w:r>
    </w:p>
    <w:p w14:paraId="1B240A62" w14:textId="77777777" w:rsidR="00605524" w:rsidRPr="00E86817" w:rsidRDefault="00605524" w:rsidP="00605524">
      <w:pPr>
        <w:rPr>
          <w:rFonts w:cs="Times New Roman"/>
        </w:rPr>
      </w:pPr>
      <w:r w:rsidRPr="00616FD9">
        <w:rPr>
          <w:rFonts w:cs="Times New Roman"/>
          <w:b/>
        </w:rPr>
        <w:t>Компенсаторная компетенция</w:t>
      </w:r>
      <w:r w:rsidRPr="00E86817">
        <w:rPr>
          <w:rFonts w:cs="Times New Roman"/>
        </w:rPr>
        <w:t xml:space="preserve"> – умение выходить из трудного положения вусловиях дефицита языковых средств при получении и приеме информацииза счет использования контекстуальной догадки, игнорирования языковыхтрудностей, переспроса, словарных замен, жестов, мимики.</w:t>
      </w:r>
    </w:p>
    <w:p w14:paraId="50AF2093" w14:textId="77777777" w:rsidR="00605524" w:rsidRPr="00E86817" w:rsidRDefault="00605524" w:rsidP="00605524">
      <w:pPr>
        <w:rPr>
          <w:rFonts w:cs="Times New Roman"/>
        </w:rPr>
      </w:pPr>
      <w:r w:rsidRPr="00824497">
        <w:rPr>
          <w:rFonts w:cs="Times New Roman"/>
          <w:i/>
        </w:rPr>
        <w:t>Б. В познавательной сфере</w:t>
      </w:r>
      <w:r w:rsidRPr="00E86817">
        <w:rPr>
          <w:rFonts w:cs="Times New Roman"/>
        </w:rPr>
        <w:t>:</w:t>
      </w:r>
    </w:p>
    <w:p w14:paraId="69819279" w14:textId="34EE60E6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умение сравнивать языковые явления родного и иностранного языковна уровне отдельных грамматических явлений, слов, словосочетаний,предложений;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владение приемами работы с текстом: умение пользоваться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определенной стратегией чтения/аудирования в зависимости от</w:t>
      </w:r>
    </w:p>
    <w:p w14:paraId="2ADD1B74" w14:textId="68BE456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коммуникативной задачи (читать/слушать текст с разной глубинойпонимания);умение действовать по образцу/аналогии при выполнении упражненийи составлении собственных высказываний в пределах тематики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основной школы; готовность и умение осуществлять индивидуальную и совместную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проектную работу;умение пользоваться справочны</w:t>
      </w:r>
      <w:r w:rsidR="006927B6">
        <w:rPr>
          <w:rFonts w:cs="Times New Roman"/>
        </w:rPr>
        <w:t>м материалом (грамматическим и ли</w:t>
      </w:r>
      <w:r w:rsidRPr="00E86817">
        <w:rPr>
          <w:rFonts w:cs="Times New Roman"/>
        </w:rPr>
        <w:t>нгвострановедческим справочниками, двуязычным и толковым</w:t>
      </w:r>
    </w:p>
    <w:p w14:paraId="7F72EF67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словарями, мультимедийными средствами);владение способами и приемами дальнейшего самостоятельногоизучения иностранных языков.</w:t>
      </w:r>
    </w:p>
    <w:p w14:paraId="77574072" w14:textId="77777777" w:rsidR="00605524" w:rsidRPr="00824497" w:rsidRDefault="00605524" w:rsidP="00605524">
      <w:pPr>
        <w:rPr>
          <w:rFonts w:cs="Times New Roman"/>
          <w:i/>
        </w:rPr>
      </w:pPr>
      <w:r w:rsidRPr="00824497">
        <w:rPr>
          <w:rFonts w:cs="Times New Roman"/>
          <w:i/>
        </w:rPr>
        <w:t>В. В ценностно-ориентационной сфере:</w:t>
      </w:r>
    </w:p>
    <w:p w14:paraId="69504355" w14:textId="59E15821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представление о языке как средстве выражения чувств, эмоций, основе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культуры мышления;</w:t>
      </w:r>
    </w:p>
    <w:p w14:paraId="4733FFB3" w14:textId="2D3B2739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достижение взаимопонимания в процессе устного и письменногообщения с носителями иностранного языка, установления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межличностных и межкультурных контактов в доступных пределах;представление о целостном полиязычном, поликультурном мире,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осознание места и роли родного и иностранных языков в этом мире каксредства общения, познания, самореализации и социальной адаптации;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приобщение к ценностям мировой культуры как через источники</w:t>
      </w:r>
    </w:p>
    <w:p w14:paraId="30E55E7B" w14:textId="75068B39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информации на иностранном языке (в том числе мультимедийные), таки через непосредственное участие в школьных обменах, туристических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поездках, молодежных форумах.</w:t>
      </w:r>
    </w:p>
    <w:p w14:paraId="6A665019" w14:textId="77777777" w:rsidR="00605524" w:rsidRPr="00E86817" w:rsidRDefault="00605524" w:rsidP="00605524">
      <w:pPr>
        <w:rPr>
          <w:rFonts w:cs="Times New Roman"/>
        </w:rPr>
      </w:pPr>
      <w:r w:rsidRPr="00824497">
        <w:rPr>
          <w:rFonts w:cs="Times New Roman"/>
          <w:i/>
        </w:rPr>
        <w:t>Г. В эстетической сфере</w:t>
      </w:r>
      <w:r w:rsidRPr="00E86817">
        <w:rPr>
          <w:rFonts w:cs="Times New Roman"/>
        </w:rPr>
        <w:t>:</w:t>
      </w:r>
    </w:p>
    <w:p w14:paraId="721BD0DB" w14:textId="515C80DC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владение элементарными средствами выражения чувств и эмоций на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иностранном языке;</w:t>
      </w:r>
    </w:p>
    <w:p w14:paraId="3028527A" w14:textId="64C858E1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стремление к знакомству с образцами художественного творчества на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иностранном языке и средствами иностранного языка;развитие чувства прекрасного в процессе обсуждения современныхтенденций в живописи, музыке, литературе.</w:t>
      </w:r>
    </w:p>
    <w:p w14:paraId="15F0E1F9" w14:textId="77777777" w:rsidR="00605524" w:rsidRDefault="00605524" w:rsidP="00605524">
      <w:pPr>
        <w:rPr>
          <w:rFonts w:cs="Times New Roman"/>
          <w:i/>
        </w:rPr>
      </w:pPr>
    </w:p>
    <w:p w14:paraId="5519C427" w14:textId="77777777" w:rsidR="00605524" w:rsidRDefault="00605524" w:rsidP="00605524">
      <w:pPr>
        <w:rPr>
          <w:rFonts w:cs="Times New Roman"/>
        </w:rPr>
      </w:pPr>
      <w:r w:rsidRPr="00824497">
        <w:rPr>
          <w:rFonts w:cs="Times New Roman"/>
          <w:i/>
        </w:rPr>
        <w:t>Д. В трудовой сфере</w:t>
      </w:r>
      <w:r w:rsidRPr="00E86817">
        <w:rPr>
          <w:rFonts w:cs="Times New Roman"/>
        </w:rPr>
        <w:t>:</w:t>
      </w:r>
    </w:p>
    <w:p w14:paraId="5886FCEF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умение рационально планировать свой учебный труд;умение работать в соответствии с намеченным планом. </w:t>
      </w:r>
    </w:p>
    <w:p w14:paraId="4DA244D3" w14:textId="77777777" w:rsidR="00605524" w:rsidRPr="00E86817" w:rsidRDefault="00605524" w:rsidP="00605524">
      <w:pPr>
        <w:rPr>
          <w:rFonts w:cs="Times New Roman"/>
        </w:rPr>
      </w:pPr>
      <w:r w:rsidRPr="00824497">
        <w:rPr>
          <w:rFonts w:cs="Times New Roman"/>
          <w:i/>
        </w:rPr>
        <w:t>Е. В физической сфере</w:t>
      </w:r>
      <w:r w:rsidRPr="00E86817">
        <w:rPr>
          <w:rFonts w:cs="Times New Roman"/>
        </w:rPr>
        <w:t>:</w:t>
      </w:r>
    </w:p>
    <w:p w14:paraId="653730FC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стремление вести здоровый образ жизни (режим труда и отдыха,питание ).</w:t>
      </w:r>
    </w:p>
    <w:p w14:paraId="115F27B0" w14:textId="77777777" w:rsidR="00605524" w:rsidRPr="00E86817" w:rsidRDefault="00605524" w:rsidP="00605524">
      <w:pPr>
        <w:rPr>
          <w:rFonts w:cs="Times New Roman"/>
        </w:rPr>
      </w:pPr>
    </w:p>
    <w:p w14:paraId="0A82533F" w14:textId="77777777" w:rsidR="00605524" w:rsidRPr="00E86817" w:rsidRDefault="00605524" w:rsidP="00605524">
      <w:pPr>
        <w:rPr>
          <w:rFonts w:cs="Times New Roman"/>
        </w:rPr>
      </w:pPr>
    </w:p>
    <w:p w14:paraId="44C0563A" w14:textId="77777777" w:rsidR="00605524" w:rsidRDefault="00605524" w:rsidP="00605524">
      <w:pPr>
        <w:rPr>
          <w:rFonts w:cs="Times New Roman"/>
          <w:b/>
        </w:rPr>
      </w:pPr>
      <w:r w:rsidRPr="00824497">
        <w:rPr>
          <w:rFonts w:cs="Times New Roman"/>
          <w:b/>
        </w:rPr>
        <w:t>Виды речевой деятельности/Коммуникативные умения</w:t>
      </w:r>
    </w:p>
    <w:p w14:paraId="21B8CDB5" w14:textId="77777777" w:rsidR="00605524" w:rsidRPr="00E86817" w:rsidRDefault="00605524" w:rsidP="00605524">
      <w:pPr>
        <w:rPr>
          <w:rFonts w:cs="Times New Roman"/>
        </w:rPr>
      </w:pPr>
    </w:p>
    <w:p w14:paraId="49B85C0A" w14:textId="77777777" w:rsidR="00605524" w:rsidRDefault="00605524" w:rsidP="00605524">
      <w:pPr>
        <w:rPr>
          <w:rFonts w:cs="Times New Roman"/>
          <w:b/>
        </w:rPr>
      </w:pPr>
      <w:r w:rsidRPr="00824497">
        <w:rPr>
          <w:rFonts w:cs="Times New Roman"/>
          <w:b/>
        </w:rPr>
        <w:t xml:space="preserve">Говорение </w:t>
      </w:r>
    </w:p>
    <w:p w14:paraId="40AFC9D1" w14:textId="77777777" w:rsidR="00605524" w:rsidRPr="00824497" w:rsidRDefault="00605524" w:rsidP="00605524">
      <w:pPr>
        <w:rPr>
          <w:rFonts w:cs="Times New Roman"/>
          <w:u w:val="single"/>
        </w:rPr>
      </w:pPr>
      <w:r w:rsidRPr="00824497">
        <w:rPr>
          <w:rFonts w:cs="Times New Roman"/>
          <w:u w:val="single"/>
        </w:rPr>
        <w:t>1  .Диалогическая речь:</w:t>
      </w:r>
    </w:p>
    <w:p w14:paraId="32DE3D21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Уметь вестидиалоги этикетного характера,диалог-расспрос,диалог-побуждение к действию,</w:t>
      </w:r>
    </w:p>
    <w:p w14:paraId="12DBEB8A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диалог-обмен мнениями,комбинированные диалоги.</w:t>
      </w:r>
    </w:p>
    <w:p w14:paraId="19E7CABA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Объем диалога – от 3 реплик (5 класс).</w:t>
      </w:r>
    </w:p>
    <w:p w14:paraId="6C5900E2" w14:textId="77777777" w:rsidR="00605524" w:rsidRPr="00824497" w:rsidRDefault="00605524" w:rsidP="00605524">
      <w:pPr>
        <w:rPr>
          <w:rFonts w:cs="Times New Roman"/>
          <w:u w:val="single"/>
        </w:rPr>
      </w:pPr>
      <w:r w:rsidRPr="00824497">
        <w:rPr>
          <w:rFonts w:cs="Times New Roman"/>
          <w:u w:val="single"/>
        </w:rPr>
        <w:t>2. Монологическая речь</w:t>
      </w:r>
    </w:p>
    <w:p w14:paraId="2D83CA99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Уметь пользоваться:основными коммуникативными типами речи: описание, сообщение,</w:t>
      </w:r>
    </w:p>
    <w:p w14:paraId="34002A06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рассказ (включающий эмоционально-оценочные суждения),рассуждение (характеристика) с высказыванием своего мнения икраткой аргументацией с опорой и без опоры на прочитанный или</w:t>
      </w:r>
    </w:p>
    <w:p w14:paraId="0558E4E0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услышанный текст либо заданную коммуникативную ситуацию.</w:t>
      </w:r>
    </w:p>
    <w:p w14:paraId="3E511DCC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Объем монологического выска</w:t>
      </w:r>
      <w:r>
        <w:rPr>
          <w:rFonts w:cs="Times New Roman"/>
        </w:rPr>
        <w:t>зывания – от 8–10 фраз (5 класс</w:t>
      </w:r>
      <w:r w:rsidRPr="00E86817">
        <w:rPr>
          <w:rFonts w:cs="Times New Roman"/>
        </w:rPr>
        <w:t>)</w:t>
      </w:r>
    </w:p>
    <w:p w14:paraId="48F0EC55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 Продолжительность монолога – 1,5 мин.</w:t>
      </w:r>
    </w:p>
    <w:p w14:paraId="5DA74ED2" w14:textId="77777777" w:rsidR="00605524" w:rsidRPr="00824497" w:rsidRDefault="00605524" w:rsidP="00605524">
      <w:pPr>
        <w:rPr>
          <w:rFonts w:cs="Times New Roman"/>
          <w:b/>
        </w:rPr>
      </w:pPr>
      <w:r w:rsidRPr="00824497">
        <w:rPr>
          <w:rFonts w:cs="Times New Roman"/>
          <w:b/>
        </w:rPr>
        <w:t>Аудирование</w:t>
      </w:r>
    </w:p>
    <w:p w14:paraId="7687B53D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Дальнейшее развитие и совершенствование восприятия и понимания на слухаутентичных аудио- и видеотекстов с разной глубиной проникновения в ихсодержание (с пониманием основного содержания, с выборочным и полнымпониманием воспринимаемого на слух текста) в зависимости откоммуникативной задачи и функционального типа текста.</w:t>
      </w:r>
    </w:p>
    <w:p w14:paraId="4F40D507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Жанры текстов: прагматические, публицистические.</w:t>
      </w:r>
    </w:p>
    <w:p w14:paraId="05394EBB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Типы текстов: объявление, реклама, сообщение, рассказ, диалог-интервью,стихотворение и др. </w:t>
      </w:r>
    </w:p>
    <w:p w14:paraId="028DFF9B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Содержание текстов должно соответствовать возрастным особенностям иинтересам учащихся и иметь образовательную и воспитательную ценность.</w:t>
      </w:r>
    </w:p>
    <w:p w14:paraId="1C937C1B" w14:textId="77777777" w:rsidR="00605524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Аудирование с полным пониманием содержания осуществляется нанесложных текстах,построенных на полностью знакомом учащимсяязыковом материале.</w:t>
      </w:r>
    </w:p>
    <w:p w14:paraId="610CE463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 Время звучания текстов для аудирования – до 1 мин.</w:t>
      </w:r>
    </w:p>
    <w:p w14:paraId="46A28CDF" w14:textId="77777777" w:rsidR="00605524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Аудирование с пониманием основного содержания текста осуществляется нааутентичном материале, содержащем наряду с изученными и некотороеколичество незнакомых языковых явлений. </w:t>
      </w:r>
    </w:p>
    <w:p w14:paraId="650317DB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Время звучания текстов дляаудирования – до 2 мин.</w:t>
      </w:r>
    </w:p>
    <w:p w14:paraId="42B72C63" w14:textId="77777777" w:rsidR="00605524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Аудирование с выборочным пониманием нужной или интересующейинформации предполагает умение выделить значимую информацию в одномили нескольких аутентичных коротких текстах прагматического характера,опуская избыточную информацию.</w:t>
      </w:r>
    </w:p>
    <w:p w14:paraId="082EA729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 Время звучания текстов для аудирования– до 1,5 мин.</w:t>
      </w:r>
    </w:p>
    <w:p w14:paraId="00CF9788" w14:textId="77777777" w:rsidR="00605524" w:rsidRPr="00824497" w:rsidRDefault="00605524" w:rsidP="00605524">
      <w:pPr>
        <w:rPr>
          <w:rFonts w:cs="Times New Roman"/>
          <w:b/>
        </w:rPr>
      </w:pPr>
      <w:r w:rsidRPr="00824497">
        <w:rPr>
          <w:rFonts w:cs="Times New Roman"/>
          <w:b/>
        </w:rPr>
        <w:t>Чтение</w:t>
      </w:r>
    </w:p>
    <w:p w14:paraId="36F4E265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Уметьчитать и понимать аутентичные тексты с различной глубиной иточностью проникновения в их содержание (в зависимости от видачтения): с пониманием основного содержания(ознакомительноечтение); с полным пониманием содержания (изучающее чтение); свыборочным пониманием нужной или интересующей информации(просмотровое/поисковое чтение).</w:t>
      </w:r>
    </w:p>
    <w:p w14:paraId="6B9E1A0D" w14:textId="77777777" w:rsidR="00605524" w:rsidRPr="00824497" w:rsidRDefault="00605524" w:rsidP="00605524">
      <w:pPr>
        <w:rPr>
          <w:rFonts w:cs="Times New Roman"/>
          <w:b/>
        </w:rPr>
      </w:pPr>
      <w:r w:rsidRPr="00824497">
        <w:rPr>
          <w:rFonts w:cs="Times New Roman"/>
          <w:b/>
        </w:rPr>
        <w:t>Письменная речь</w:t>
      </w:r>
    </w:p>
    <w:p w14:paraId="2B5A5677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Уметь:</w:t>
      </w:r>
    </w:p>
    <w:p w14:paraId="43B3E2E1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писать короткие поздравления с днем рождения и другими праздниками,выражать пожелания (объемом 30–40 слов, включая адрес);</w:t>
      </w:r>
    </w:p>
    <w:p w14:paraId="6713AECC" w14:textId="77777777" w:rsidR="00605524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– заполнять формуляры, бланки (указывать имя, фамилию, пол, гражданство,адрес); </w:t>
      </w:r>
    </w:p>
    <w:p w14:paraId="7925B8E0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lastRenderedPageBreak/>
        <w:t>– писать личное письмо с опорой и без опоры на образец (расспрашиватьадресата о его жизни, делах, сообщать то же самое о себе, выражатьблагодарность, давать совет, просить о чем-либо). Объём личного письма –около 100–110 слов, включая адрес;</w:t>
      </w:r>
    </w:p>
    <w:p w14:paraId="37325160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составлять план, тезисы устного или письменного сообщения, краткоизлагать результаты проектной деятельности.</w:t>
      </w:r>
    </w:p>
    <w:p w14:paraId="2068AE36" w14:textId="77777777" w:rsidR="00605524" w:rsidRPr="00E86817" w:rsidRDefault="00605524" w:rsidP="00605524">
      <w:pPr>
        <w:rPr>
          <w:rFonts w:cs="Times New Roman"/>
        </w:rPr>
      </w:pPr>
    </w:p>
    <w:p w14:paraId="6AF01B64" w14:textId="77777777" w:rsidR="00605524" w:rsidRPr="009977A6" w:rsidRDefault="00605524" w:rsidP="00605524">
      <w:pPr>
        <w:rPr>
          <w:rFonts w:cs="Times New Roman"/>
          <w:b/>
        </w:rPr>
      </w:pPr>
      <w:r w:rsidRPr="009977A6">
        <w:rPr>
          <w:rFonts w:cs="Times New Roman"/>
          <w:b/>
        </w:rPr>
        <w:t>Языковые знания и навыки</w:t>
      </w:r>
    </w:p>
    <w:p w14:paraId="1857BA00" w14:textId="77777777" w:rsidR="00605524" w:rsidRPr="00E86817" w:rsidRDefault="00605524" w:rsidP="00605524">
      <w:pPr>
        <w:rPr>
          <w:rFonts w:cs="Times New Roman"/>
        </w:rPr>
      </w:pPr>
    </w:p>
    <w:p w14:paraId="7887506A" w14:textId="77777777" w:rsidR="00605524" w:rsidRPr="009977A6" w:rsidRDefault="00605524" w:rsidP="00605524">
      <w:pPr>
        <w:rPr>
          <w:rFonts w:cs="Times New Roman"/>
          <w:b/>
        </w:rPr>
      </w:pPr>
      <w:r w:rsidRPr="009977A6">
        <w:rPr>
          <w:rFonts w:cs="Times New Roman"/>
          <w:b/>
        </w:rPr>
        <w:t>Орфография</w:t>
      </w:r>
    </w:p>
    <w:p w14:paraId="7A24D81B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Знание правил чтения и орфографии и навыки их применения на основеизучаемого лексико-грамматического материала.</w:t>
      </w:r>
    </w:p>
    <w:p w14:paraId="72838FB2" w14:textId="77777777" w:rsidR="00605524" w:rsidRPr="009977A6" w:rsidRDefault="00605524" w:rsidP="00605524">
      <w:pPr>
        <w:rPr>
          <w:rFonts w:cs="Times New Roman"/>
          <w:u w:val="single"/>
        </w:rPr>
      </w:pPr>
      <w:r w:rsidRPr="009977A6">
        <w:rPr>
          <w:rFonts w:cs="Times New Roman"/>
          <w:u w:val="single"/>
        </w:rPr>
        <w:t>Фонетическая сторона речи</w:t>
      </w:r>
    </w:p>
    <w:p w14:paraId="3C2CA4AA" w14:textId="58546FF3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Навыки адекватного произношения и различения на слух всех звуков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изучаемого иностранного языка в потоке речи, соблюдение ударения 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интонации в словах и фразах, ритмико-интонационные навыки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произношения различных типов предложений.</w:t>
      </w:r>
    </w:p>
    <w:p w14:paraId="17B5D11F" w14:textId="77777777" w:rsidR="00605524" w:rsidRPr="009977A6" w:rsidRDefault="00605524" w:rsidP="00605524">
      <w:pPr>
        <w:rPr>
          <w:rFonts w:cs="Times New Roman"/>
          <w:u w:val="single"/>
        </w:rPr>
      </w:pPr>
      <w:r w:rsidRPr="009977A6">
        <w:rPr>
          <w:rFonts w:cs="Times New Roman"/>
          <w:u w:val="single"/>
        </w:rPr>
        <w:t>Лексическая сторона речи</w:t>
      </w:r>
    </w:p>
    <w:p w14:paraId="3524510D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Овладение лексическими единицами, обслуживающими новые темы,проблемы и ситуации общения в пределах тематики основной школы, вобъеме 1200 единиц (включая 500, усвоенных в начальной школе).Лексические единицы включают устойчивые словосочетания, оценочнуюлексику, реплики-клише речевого этикета, отражающие культуру странизучаемого языка.</w:t>
      </w:r>
    </w:p>
    <w:p w14:paraId="4D4641CE" w14:textId="77777777" w:rsidR="00605524" w:rsidRPr="00E86817" w:rsidRDefault="00605524" w:rsidP="00605524">
      <w:pPr>
        <w:rPr>
          <w:rFonts w:cs="Times New Roman"/>
        </w:rPr>
      </w:pPr>
    </w:p>
    <w:p w14:paraId="1B574CC3" w14:textId="77777777" w:rsidR="00605524" w:rsidRPr="009977A6" w:rsidRDefault="00605524" w:rsidP="00605524">
      <w:pPr>
        <w:rPr>
          <w:rFonts w:cs="Times New Roman"/>
          <w:u w:val="single"/>
        </w:rPr>
      </w:pPr>
      <w:r w:rsidRPr="009977A6">
        <w:rPr>
          <w:rFonts w:cs="Times New Roman"/>
          <w:u w:val="single"/>
        </w:rPr>
        <w:t>Грамматическая сторона речи</w:t>
      </w:r>
    </w:p>
    <w:p w14:paraId="7F288EE8" w14:textId="77777777" w:rsidR="00605524" w:rsidRPr="00E86817" w:rsidRDefault="00605524" w:rsidP="00605524">
      <w:pPr>
        <w:rPr>
          <w:rFonts w:cs="Times New Roman"/>
        </w:rPr>
      </w:pPr>
    </w:p>
    <w:p w14:paraId="51FF51B7" w14:textId="31035C20" w:rsidR="00605524" w:rsidRPr="009977A6" w:rsidRDefault="00605524" w:rsidP="00605524">
      <w:pPr>
        <w:rPr>
          <w:rFonts w:cs="Times New Roman"/>
          <w:lang w:val="en-US"/>
        </w:rPr>
      </w:pPr>
      <w:r w:rsidRPr="00E86817">
        <w:rPr>
          <w:rFonts w:cs="Times New Roman"/>
        </w:rPr>
        <w:t>Нераспространенные и распространенные простые предложения, в томчисле с несколькими обстоятельствами, следующими в определенном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порядке</w:t>
      </w:r>
      <w:r w:rsidRPr="009977A6">
        <w:rPr>
          <w:rFonts w:cs="Times New Roman"/>
        </w:rPr>
        <w:t xml:space="preserve"> (</w:t>
      </w:r>
      <w:r w:rsidRPr="00E86817">
        <w:rPr>
          <w:rFonts w:cs="Times New Roman"/>
          <w:lang w:val="en-US"/>
        </w:rPr>
        <w:t>We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moved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to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a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new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house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last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year</w:t>
      </w:r>
      <w:r w:rsidRPr="009977A6">
        <w:rPr>
          <w:rFonts w:cs="Times New Roman"/>
        </w:rPr>
        <w:t xml:space="preserve">); </w:t>
      </w:r>
      <w:r w:rsidRPr="00E86817">
        <w:rPr>
          <w:rFonts w:cs="Times New Roman"/>
        </w:rPr>
        <w:t>предложения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начальным</w:t>
      </w:r>
      <w:r w:rsidRPr="009977A6">
        <w:rPr>
          <w:rFonts w:cs="Times New Roman"/>
        </w:rPr>
        <w:t>‘</w:t>
      </w:r>
      <w:r w:rsidRPr="00E86817">
        <w:rPr>
          <w:rFonts w:cs="Times New Roman"/>
          <w:lang w:val="en-US"/>
        </w:rPr>
        <w:t>It</w:t>
      </w:r>
      <w:r w:rsidRPr="009977A6">
        <w:rPr>
          <w:rFonts w:cs="Times New Roman"/>
        </w:rPr>
        <w:t xml:space="preserve">’ </w:t>
      </w:r>
      <w:r w:rsidRPr="00E86817">
        <w:rPr>
          <w:rFonts w:cs="Times New Roman"/>
        </w:rPr>
        <w:t>исначальным</w:t>
      </w:r>
      <w:r w:rsidRPr="009977A6">
        <w:rPr>
          <w:rFonts w:cs="Times New Roman"/>
        </w:rPr>
        <w:t xml:space="preserve"> ‘</w:t>
      </w:r>
      <w:r w:rsidRPr="00E86817">
        <w:rPr>
          <w:rFonts w:cs="Times New Roman"/>
          <w:lang w:val="en-US"/>
        </w:rPr>
        <w:t>There</w:t>
      </w:r>
      <w:r w:rsidRPr="009977A6">
        <w:rPr>
          <w:rFonts w:cs="Times New Roman"/>
        </w:rPr>
        <w:t xml:space="preserve"> + </w:t>
      </w:r>
      <w:r w:rsidRPr="00E86817">
        <w:rPr>
          <w:rFonts w:cs="Times New Roman"/>
          <w:lang w:val="en-US"/>
        </w:rPr>
        <w:t>tobe</w:t>
      </w:r>
      <w:r w:rsidRPr="009977A6">
        <w:rPr>
          <w:rFonts w:cs="Times New Roman"/>
        </w:rPr>
        <w:t>’ (</w:t>
      </w:r>
      <w:r w:rsidRPr="00E86817">
        <w:rPr>
          <w:rFonts w:cs="Times New Roman"/>
          <w:lang w:val="en-US"/>
        </w:rPr>
        <w:t>It</w:t>
      </w:r>
      <w:r w:rsidRPr="009977A6">
        <w:rPr>
          <w:rFonts w:cs="Times New Roman"/>
        </w:rPr>
        <w:t>’</w:t>
      </w:r>
      <w:r w:rsidRPr="00E86817">
        <w:rPr>
          <w:rFonts w:cs="Times New Roman"/>
          <w:lang w:val="en-US"/>
        </w:rPr>
        <w:t>scold</w:t>
      </w:r>
      <w:r w:rsidRPr="009977A6">
        <w:rPr>
          <w:rFonts w:cs="Times New Roman"/>
        </w:rPr>
        <w:t>.</w:t>
      </w:r>
      <w:r w:rsidRPr="00E86817">
        <w:rPr>
          <w:rFonts w:cs="Times New Roman"/>
          <w:lang w:val="en-US"/>
        </w:rPr>
        <w:t>It</w:t>
      </w:r>
      <w:r w:rsidRPr="00814872">
        <w:rPr>
          <w:rFonts w:cs="Times New Roman"/>
        </w:rPr>
        <w:t>’</w:t>
      </w:r>
      <w:r w:rsidRPr="00E86817">
        <w:rPr>
          <w:rFonts w:cs="Times New Roman"/>
          <w:lang w:val="en-US"/>
        </w:rPr>
        <w:t>s</w:t>
      </w:r>
      <w:r w:rsidRPr="00814872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five</w:t>
      </w:r>
      <w:r w:rsidRPr="00814872">
        <w:rPr>
          <w:rFonts w:cs="Times New Roman"/>
        </w:rPr>
        <w:t xml:space="preserve"> </w:t>
      </w:r>
      <w:r w:rsidRPr="00E86817">
        <w:rPr>
          <w:rFonts w:cs="Times New Roman"/>
          <w:lang w:val="en-US"/>
        </w:rPr>
        <w:t>o</w:t>
      </w:r>
      <w:r w:rsidRPr="00814872">
        <w:rPr>
          <w:rFonts w:cs="Times New Roman"/>
        </w:rPr>
        <w:t>’</w:t>
      </w:r>
      <w:r w:rsidRPr="00E86817">
        <w:rPr>
          <w:rFonts w:cs="Times New Roman"/>
          <w:lang w:val="en-US"/>
        </w:rPr>
        <w:t>clock</w:t>
      </w:r>
      <w:r w:rsidRPr="00814872">
        <w:rPr>
          <w:rFonts w:cs="Times New Roman"/>
        </w:rPr>
        <w:t xml:space="preserve">. </w:t>
      </w:r>
      <w:r w:rsidRPr="00E86817">
        <w:rPr>
          <w:rFonts w:cs="Times New Roman"/>
          <w:lang w:val="en-US"/>
        </w:rPr>
        <w:t>It’s interesting.</w:t>
      </w:r>
    </w:p>
    <w:p w14:paraId="4AEEC800" w14:textId="7162A1D8" w:rsidR="00605524" w:rsidRPr="00E86817" w:rsidRDefault="00605524" w:rsidP="00605524">
      <w:pPr>
        <w:rPr>
          <w:rFonts w:cs="Times New Roman"/>
          <w:lang w:val="en-US"/>
        </w:rPr>
      </w:pPr>
      <w:r w:rsidRPr="00E86817">
        <w:rPr>
          <w:rFonts w:cs="Times New Roman"/>
        </w:rPr>
        <w:t>Знать</w:t>
      </w:r>
      <w:r w:rsidR="006927B6" w:rsidRPr="006927B6">
        <w:rPr>
          <w:rFonts w:cs="Times New Roman"/>
          <w:lang w:val="en-US"/>
        </w:rPr>
        <w:t xml:space="preserve"> </w:t>
      </w:r>
      <w:r w:rsidRPr="00E86817">
        <w:rPr>
          <w:rFonts w:cs="Times New Roman"/>
        </w:rPr>
        <w:t>и</w:t>
      </w:r>
      <w:r w:rsidR="006927B6" w:rsidRPr="006927B6">
        <w:rPr>
          <w:rFonts w:cs="Times New Roman"/>
          <w:lang w:val="en-US"/>
        </w:rPr>
        <w:t xml:space="preserve"> </w:t>
      </w:r>
      <w:r w:rsidRPr="00E86817">
        <w:rPr>
          <w:rFonts w:cs="Times New Roman"/>
        </w:rPr>
        <w:t>использовать</w:t>
      </w:r>
      <w:r w:rsidR="006927B6" w:rsidRPr="006927B6">
        <w:rPr>
          <w:rFonts w:cs="Times New Roman"/>
          <w:lang w:val="en-US"/>
        </w:rPr>
        <w:t xml:space="preserve"> </w:t>
      </w:r>
      <w:r w:rsidRPr="00E86817">
        <w:rPr>
          <w:rFonts w:cs="Times New Roman"/>
        </w:rPr>
        <w:t>времена</w:t>
      </w:r>
      <w:r w:rsidRPr="00E86817">
        <w:rPr>
          <w:rFonts w:cs="Times New Roman"/>
          <w:lang w:val="en-US"/>
        </w:rPr>
        <w:t xml:space="preserve"> Present, Past, Future Simple.</w:t>
      </w:r>
    </w:p>
    <w:p w14:paraId="457B7EC4" w14:textId="37CBD833" w:rsidR="00605524" w:rsidRPr="00E86817" w:rsidRDefault="00605524" w:rsidP="00605524">
      <w:pPr>
        <w:rPr>
          <w:rFonts w:cs="Times New Roman"/>
          <w:lang w:val="en-US"/>
        </w:rPr>
      </w:pPr>
      <w:r w:rsidRPr="00E86817">
        <w:rPr>
          <w:rFonts w:cs="Times New Roman"/>
        </w:rPr>
        <w:t>Модальные</w:t>
      </w:r>
      <w:r w:rsidR="006927B6" w:rsidRPr="006927B6">
        <w:rPr>
          <w:rFonts w:cs="Times New Roman"/>
          <w:lang w:val="en-US"/>
        </w:rPr>
        <w:t xml:space="preserve"> </w:t>
      </w:r>
      <w:r w:rsidRPr="00E86817">
        <w:rPr>
          <w:rFonts w:cs="Times New Roman"/>
        </w:rPr>
        <w:t>глаголы</w:t>
      </w:r>
      <w:r w:rsidR="006927B6" w:rsidRPr="006927B6">
        <w:rPr>
          <w:rFonts w:cs="Times New Roman"/>
          <w:lang w:val="en-US"/>
        </w:rPr>
        <w:t xml:space="preserve"> </w:t>
      </w:r>
      <w:r w:rsidRPr="00E86817">
        <w:rPr>
          <w:rFonts w:cs="Times New Roman"/>
        </w:rPr>
        <w:t>и</w:t>
      </w:r>
      <w:r w:rsidR="006927B6" w:rsidRPr="006927B6">
        <w:rPr>
          <w:rFonts w:cs="Times New Roman"/>
          <w:lang w:val="en-US"/>
        </w:rPr>
        <w:t xml:space="preserve"> </w:t>
      </w:r>
      <w:r w:rsidRPr="00E86817">
        <w:rPr>
          <w:rFonts w:cs="Times New Roman"/>
        </w:rPr>
        <w:t>их</w:t>
      </w:r>
      <w:r w:rsidR="006927B6" w:rsidRPr="006927B6">
        <w:rPr>
          <w:rFonts w:cs="Times New Roman"/>
          <w:lang w:val="en-US"/>
        </w:rPr>
        <w:t xml:space="preserve"> </w:t>
      </w:r>
      <w:r w:rsidRPr="00E86817">
        <w:rPr>
          <w:rFonts w:cs="Times New Roman"/>
        </w:rPr>
        <w:t>эквиваленты</w:t>
      </w:r>
      <w:r w:rsidRPr="00E86817">
        <w:rPr>
          <w:rFonts w:cs="Times New Roman"/>
          <w:lang w:val="en-US"/>
        </w:rPr>
        <w:t xml:space="preserve"> (can/could/be able to, may/might,must/have to, shall/should, would, need). </w:t>
      </w:r>
    </w:p>
    <w:p w14:paraId="2DBB0C15" w14:textId="2231FD69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Определенный, неопределенный и нулевой артикли (в том числе c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географическими названиями).</w:t>
      </w:r>
    </w:p>
    <w:p w14:paraId="7BCB4429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Неисчисляемые и исчисляемые существительные (a pencil, water). </w:t>
      </w:r>
    </w:p>
    <w:p w14:paraId="4002E47C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Степени сравнения прилагательных и наречий, в том числеобразованных не по правилу (little – less – least).</w:t>
      </w:r>
    </w:p>
    <w:p w14:paraId="4A04522C" w14:textId="72D379A9" w:rsidR="00605524" w:rsidRPr="009C5EA2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Личные местоимения в именительном (my) и объектном (me) падежах, атакже в абсолютной форме (mine). Неопределенные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местоимения</w:t>
      </w:r>
      <w:r w:rsidRPr="009C5EA2">
        <w:rPr>
          <w:rFonts w:cs="Times New Roman"/>
        </w:rPr>
        <w:t xml:space="preserve"> (</w:t>
      </w:r>
      <w:r w:rsidRPr="009977A6">
        <w:rPr>
          <w:rFonts w:cs="Times New Roman"/>
          <w:lang w:val="en-US"/>
        </w:rPr>
        <w:t>some</w:t>
      </w:r>
      <w:r w:rsidRPr="009C5EA2">
        <w:rPr>
          <w:rFonts w:cs="Times New Roman"/>
        </w:rPr>
        <w:t>,</w:t>
      </w:r>
      <w:r w:rsidRPr="009977A6">
        <w:rPr>
          <w:rFonts w:cs="Times New Roman"/>
          <w:lang w:val="en-US"/>
        </w:rPr>
        <w:t>any</w:t>
      </w:r>
      <w:r w:rsidRPr="009C5EA2">
        <w:rPr>
          <w:rFonts w:cs="Times New Roman"/>
        </w:rPr>
        <w:t xml:space="preserve">).  </w:t>
      </w:r>
    </w:p>
    <w:p w14:paraId="22D135C2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Наречия, оканчивающиеся на -ly (early), а также совпадающие по формес прилагательными (fast, high).</w:t>
      </w:r>
    </w:p>
    <w:p w14:paraId="4F0809CD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Устойчивые словоформы в функции наречия типа sometimes, atlast, atleast, etc.</w:t>
      </w:r>
    </w:p>
    <w:p w14:paraId="026CCB67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Числительные для обозначения дат и больших чисел. </w:t>
      </w:r>
    </w:p>
    <w:p w14:paraId="22C3DE4D" w14:textId="77777777" w:rsidR="00605524" w:rsidRPr="00E86817" w:rsidRDefault="00605524" w:rsidP="00605524">
      <w:pPr>
        <w:rPr>
          <w:rFonts w:cs="Times New Roman"/>
        </w:rPr>
      </w:pPr>
    </w:p>
    <w:p w14:paraId="4F33E613" w14:textId="77777777" w:rsidR="00605524" w:rsidRPr="009977A6" w:rsidRDefault="00605524" w:rsidP="00605524">
      <w:pPr>
        <w:rPr>
          <w:rFonts w:cs="Times New Roman"/>
          <w:b/>
        </w:rPr>
      </w:pPr>
      <w:r w:rsidRPr="009977A6">
        <w:rPr>
          <w:rFonts w:cs="Times New Roman"/>
          <w:b/>
        </w:rPr>
        <w:t>Социокультурные знания и умения</w:t>
      </w:r>
    </w:p>
    <w:p w14:paraId="150E36EE" w14:textId="77777777" w:rsidR="00605524" w:rsidRPr="00E86817" w:rsidRDefault="00605524" w:rsidP="00605524">
      <w:pPr>
        <w:rPr>
          <w:rFonts w:cs="Times New Roman"/>
        </w:rPr>
      </w:pPr>
    </w:p>
    <w:p w14:paraId="5D5DFBA3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Умение осуществлять межличностное и межкультурное общение, используязнания о национально-культурных особенностях своей страны истраны/стран изучаемого языка, полученные на уроках иностранного языка ив процессе изучения других предметов (знания межпредметного характера).</w:t>
      </w:r>
    </w:p>
    <w:p w14:paraId="798B7860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Это предполагает овладение:</w:t>
      </w:r>
    </w:p>
    <w:p w14:paraId="7695E4BF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знаниями о значении родного и иностранного языков в современном мире;</w:t>
      </w:r>
    </w:p>
    <w:p w14:paraId="6F75668D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сведениями о социокультурном портрете стран, говорящих на иностранномязыке, их символике и культурном наследии;</w:t>
      </w:r>
    </w:p>
    <w:p w14:paraId="05EC101C" w14:textId="0C410D21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lastRenderedPageBreak/>
        <w:t>– употребительной фоновой лексикой и реалиями страны изучаемого языка: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традициями (в проведении выходных дней, основных национальных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праздников), распространенными образцами фольклора (скороговорками,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поговорками, пословицами);</w:t>
      </w:r>
    </w:p>
    <w:p w14:paraId="4C32B067" w14:textId="6672BB41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представлением о сходстве и различиях в традициях своей страны и стран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изучаемого языка; об особенностях их образа жизни, быта, культуры(всемирно известных достопримечательностях, выдающихся людях и их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вкладе в мировую культуру); о некоторых произведениях художественной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литературы на изучаемом иностранном языке;</w:t>
      </w:r>
    </w:p>
    <w:p w14:paraId="4FA63C07" w14:textId="2829A0CC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умением распознавать и употреблять в устной и письменной речи в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ситуациях формального и неформального общения основные нормы речевого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этикета, принятые в странах изучаемого языка (реплики-клише, наиболее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распространенную оценочную лексику);</w:t>
      </w:r>
    </w:p>
    <w:p w14:paraId="3759C5DD" w14:textId="79AACA8E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умениями представлять родную страну и культуру на иностранном языке;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оказывать помощь зарубежным гостям в нашей стране в ситуациях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повседневного общения.</w:t>
      </w:r>
    </w:p>
    <w:p w14:paraId="0A0889A7" w14:textId="77777777" w:rsidR="00605524" w:rsidRPr="00E86817" w:rsidRDefault="00605524" w:rsidP="00605524">
      <w:pPr>
        <w:rPr>
          <w:rFonts w:cs="Times New Roman"/>
        </w:rPr>
      </w:pPr>
    </w:p>
    <w:p w14:paraId="04958165" w14:textId="77777777" w:rsidR="00605524" w:rsidRPr="009977A6" w:rsidRDefault="00605524" w:rsidP="00605524">
      <w:pPr>
        <w:rPr>
          <w:rFonts w:cs="Times New Roman"/>
          <w:b/>
        </w:rPr>
      </w:pPr>
      <w:r w:rsidRPr="009977A6">
        <w:rPr>
          <w:rFonts w:cs="Times New Roman"/>
          <w:b/>
        </w:rPr>
        <w:t>Компенсаторные умения</w:t>
      </w:r>
    </w:p>
    <w:p w14:paraId="7691BC3B" w14:textId="77777777" w:rsidR="00605524" w:rsidRPr="00E86817" w:rsidRDefault="00605524" w:rsidP="00605524">
      <w:pPr>
        <w:rPr>
          <w:rFonts w:cs="Times New Roman"/>
        </w:rPr>
      </w:pPr>
    </w:p>
    <w:p w14:paraId="4FEF1AA5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Совершенствуются умения:</w:t>
      </w:r>
    </w:p>
    <w:p w14:paraId="22DE057C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 xml:space="preserve">– переспрашивать, просить повторить, уточняя значение незнакомых слов; </w:t>
      </w:r>
    </w:p>
    <w:p w14:paraId="3A851BD9" w14:textId="77A22E1A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использовать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в качестве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опоры при порождении собственных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высказываний ключевые слова, план к тексту, тематический словарь и т. д.;</w:t>
      </w:r>
    </w:p>
    <w:p w14:paraId="1F8A1758" w14:textId="23CF8E8A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прогнозировать содержание текста на основе заголовка, предварительно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поставленных вопросов;</w:t>
      </w:r>
    </w:p>
    <w:p w14:paraId="0FAE57B3" w14:textId="6C9BF79B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догадываться о значении незнакомых слов по контексту, по используемым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собеседником жестам и мимике;</w:t>
      </w:r>
    </w:p>
    <w:p w14:paraId="2E672181" w14:textId="4A560CD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использовать синонимы, антонимы</w:t>
      </w:r>
      <w:r w:rsidR="006927B6">
        <w:rPr>
          <w:rFonts w:cs="Times New Roman"/>
        </w:rPr>
        <w:t>, описания понятия при дефиците я</w:t>
      </w:r>
      <w:r w:rsidRPr="00E86817">
        <w:rPr>
          <w:rFonts w:cs="Times New Roman"/>
        </w:rPr>
        <w:t>зыковых средств.</w:t>
      </w:r>
    </w:p>
    <w:p w14:paraId="457D2389" w14:textId="77777777" w:rsidR="00605524" w:rsidRPr="00E86817" w:rsidRDefault="00605524" w:rsidP="00605524">
      <w:pPr>
        <w:rPr>
          <w:rFonts w:cs="Times New Roman"/>
        </w:rPr>
      </w:pPr>
    </w:p>
    <w:p w14:paraId="6CC91828" w14:textId="77777777" w:rsidR="00605524" w:rsidRPr="009977A6" w:rsidRDefault="00605524" w:rsidP="00605524">
      <w:pPr>
        <w:rPr>
          <w:rFonts w:cs="Times New Roman"/>
          <w:b/>
        </w:rPr>
      </w:pPr>
      <w:r w:rsidRPr="009977A6">
        <w:rPr>
          <w:rFonts w:cs="Times New Roman"/>
          <w:b/>
        </w:rPr>
        <w:t>Общеучебные умения и универсальные способы деятельности</w:t>
      </w:r>
    </w:p>
    <w:p w14:paraId="79B0AB1E" w14:textId="77777777" w:rsidR="00605524" w:rsidRPr="00E86817" w:rsidRDefault="00605524" w:rsidP="00605524">
      <w:pPr>
        <w:rPr>
          <w:rFonts w:cs="Times New Roman"/>
        </w:rPr>
      </w:pPr>
    </w:p>
    <w:p w14:paraId="09A19005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Формируются и совершенствуются умения:</w:t>
      </w:r>
    </w:p>
    <w:p w14:paraId="161EB582" w14:textId="44729DD8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работать с информацией: сокращение, расширение устной и письменной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информации, создание второго текста по аналогии, заполнение таблиц;</w:t>
      </w:r>
    </w:p>
    <w:p w14:paraId="3325FDB7" w14:textId="2FB685A2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работать с прослушанным/прочитанным текстом: извлечение основной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информации, извлечение запрашиваемой или нужной информации,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извлечение полной и точной информации;</w:t>
      </w:r>
    </w:p>
    <w:p w14:paraId="538325E1" w14:textId="08315320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работать с разными источниками на иностранном языке: справочными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материалами, словарями, Интернет-ресурсами, литературой;</w:t>
      </w:r>
    </w:p>
    <w:p w14:paraId="6950FEC1" w14:textId="4D6CBA75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планировать и осуществлять учебно-исследовательскую работу: выбортемы исследования, составление плана работы, знакомство с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исследовательскими методами (наблюдение,анкетирование,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интервьюирование), анализ полученных данных и их интерпретация,</w:t>
      </w:r>
    </w:p>
    <w:p w14:paraId="634A2008" w14:textId="16F3900B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разработка краткосрочного проекта и его устная презентация с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аргументацией, ответы на вопросы по проекту; участвовать в работе над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долгосрочным проектом; взаимодействовать в группе с другими участниками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проектной деятельности;</w:t>
      </w:r>
    </w:p>
    <w:p w14:paraId="2DBBBEA8" w14:textId="18E9B384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самостоятельно работать, рационально организовывая свой труд в классе и</w:t>
      </w:r>
      <w:r w:rsidR="006927B6">
        <w:rPr>
          <w:rFonts w:cs="Times New Roman"/>
        </w:rPr>
        <w:t xml:space="preserve"> </w:t>
      </w:r>
      <w:r w:rsidRPr="00E86817">
        <w:rPr>
          <w:rFonts w:cs="Times New Roman"/>
        </w:rPr>
        <w:t>дома.</w:t>
      </w:r>
    </w:p>
    <w:p w14:paraId="168DEE27" w14:textId="77777777" w:rsidR="00605524" w:rsidRPr="00E86817" w:rsidRDefault="00605524" w:rsidP="00605524">
      <w:pPr>
        <w:rPr>
          <w:rFonts w:cs="Times New Roman"/>
        </w:rPr>
      </w:pPr>
    </w:p>
    <w:p w14:paraId="5DF60DB5" w14:textId="77777777" w:rsidR="00605524" w:rsidRPr="009977A6" w:rsidRDefault="00605524" w:rsidP="00605524">
      <w:pPr>
        <w:rPr>
          <w:rFonts w:cs="Times New Roman"/>
          <w:b/>
        </w:rPr>
      </w:pPr>
      <w:r w:rsidRPr="009977A6">
        <w:rPr>
          <w:rFonts w:cs="Times New Roman"/>
          <w:b/>
        </w:rPr>
        <w:t xml:space="preserve">Специальные учебные умения </w:t>
      </w:r>
    </w:p>
    <w:p w14:paraId="4378B3CB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Формируются и совершенствуются умения:</w:t>
      </w:r>
    </w:p>
    <w:p w14:paraId="089640D3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находить ключевые слова и социокультурные реалии при работе с текстом;</w:t>
      </w:r>
    </w:p>
    <w:p w14:paraId="07419C79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семантизировать слова на основе языковой догадки;</w:t>
      </w:r>
    </w:p>
    <w:p w14:paraId="7B1C7BCF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осуществлять словообразовательный анализ;</w:t>
      </w:r>
    </w:p>
    <w:p w14:paraId="0EC6BAB3" w14:textId="77777777" w:rsidR="00605524" w:rsidRPr="00E86817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выборочно использовать перевод;</w:t>
      </w:r>
    </w:p>
    <w:p w14:paraId="78F51A4C" w14:textId="77777777" w:rsidR="00605524" w:rsidRDefault="00605524" w:rsidP="00605524">
      <w:pPr>
        <w:rPr>
          <w:rFonts w:cs="Times New Roman"/>
        </w:rPr>
      </w:pPr>
      <w:r w:rsidRPr="00E86817">
        <w:rPr>
          <w:rFonts w:cs="Times New Roman"/>
        </w:rPr>
        <w:t>– пользоваться двуязычным и толковым словарями;</w:t>
      </w:r>
    </w:p>
    <w:p w14:paraId="69CFA4C9" w14:textId="6DFEDB6E" w:rsidR="00605524" w:rsidRDefault="00605524" w:rsidP="00605524">
      <w:pPr>
        <w:tabs>
          <w:tab w:val="left" w:pos="4320"/>
        </w:tabs>
        <w:ind w:firstLine="709"/>
        <w:jc w:val="center"/>
        <w:rPr>
          <w:b/>
        </w:rPr>
      </w:pPr>
      <w:r w:rsidRPr="00E86817">
        <w:rPr>
          <w:rFonts w:cs="Times New Roman"/>
        </w:rPr>
        <w:t>– участвовать в проектной деятельности межпредметного характера</w:t>
      </w:r>
    </w:p>
    <w:p w14:paraId="7762A38B" w14:textId="77777777" w:rsidR="0095635D" w:rsidRPr="003127C4" w:rsidRDefault="0095635D" w:rsidP="0095635D">
      <w:pPr>
        <w:tabs>
          <w:tab w:val="left" w:pos="4320"/>
        </w:tabs>
        <w:ind w:firstLine="709"/>
        <w:jc w:val="both"/>
        <w:rPr>
          <w:b/>
        </w:rPr>
      </w:pPr>
    </w:p>
    <w:p w14:paraId="099CF48D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lastRenderedPageBreak/>
        <w:t xml:space="preserve">   </w:t>
      </w:r>
      <w:r w:rsidRPr="00C53D70">
        <w:rPr>
          <w:i/>
          <w:color w:val="000000"/>
        </w:rPr>
        <w:t xml:space="preserve"> </w:t>
      </w:r>
      <w:r w:rsidRPr="00C53D70">
        <w:rPr>
          <w:b/>
          <w:i/>
          <w:color w:val="000000"/>
        </w:rPr>
        <w:t>Результативность</w:t>
      </w:r>
      <w:r w:rsidRPr="003127C4">
        <w:rPr>
          <w:b/>
          <w:color w:val="000000"/>
        </w:rPr>
        <w:t xml:space="preserve"> </w:t>
      </w:r>
      <w:r w:rsidRPr="003127C4">
        <w:rPr>
          <w:color w:val="000000"/>
        </w:rPr>
        <w:t>программы определяется по  качеству выполнения практических, письменных и устных работ. Программа предполагает входную, промежуточную и итоговую аттестацию обучающихся.</w:t>
      </w:r>
    </w:p>
    <w:p w14:paraId="655E7BD8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  Входной контроль осуществляется в форме беседы  направлен на диагностику начального уровня обучающихся.</w:t>
      </w:r>
    </w:p>
    <w:p w14:paraId="74C1F744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  Промежуточный контроль проводится в течение года и позволяет выявлять уровень освоения разделов и тем программы в форме педагогического наблюдения, бесед, практических  и устных работ.</w:t>
      </w:r>
    </w:p>
    <w:p w14:paraId="5037D7D3" w14:textId="77777777" w:rsidR="0095635D" w:rsidRDefault="0095635D" w:rsidP="0095635D">
      <w:pPr>
        <w:pStyle w:val="af2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  Итоговый контроль осуществляется в конце обучения и направлен на выявление усвоения программы за весь срок обучения.</w:t>
      </w:r>
    </w:p>
    <w:p w14:paraId="095F97B1" w14:textId="77777777" w:rsidR="0095635D" w:rsidRPr="00D671EF" w:rsidRDefault="0095635D" w:rsidP="0095635D">
      <w:pPr>
        <w:pStyle w:val="af2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</w:p>
    <w:p w14:paraId="334B1334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</w:rPr>
      </w:pPr>
      <w:r w:rsidRPr="003127C4">
        <w:rPr>
          <w:b/>
        </w:rPr>
        <w:t>Учебно-тематический план</w:t>
      </w:r>
    </w:p>
    <w:tbl>
      <w:tblPr>
        <w:tblStyle w:val="af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3969"/>
        <w:gridCol w:w="1134"/>
        <w:gridCol w:w="993"/>
        <w:gridCol w:w="992"/>
        <w:gridCol w:w="1701"/>
      </w:tblGrid>
      <w:tr w:rsidR="002B40D7" w:rsidRPr="003127C4" w14:paraId="385685B9" w14:textId="77777777" w:rsidTr="006927B6">
        <w:trPr>
          <w:trHeight w:val="515"/>
        </w:trPr>
        <w:tc>
          <w:tcPr>
            <w:tcW w:w="1276" w:type="dxa"/>
            <w:vMerge w:val="restart"/>
          </w:tcPr>
          <w:p w14:paraId="20A085F3" w14:textId="77777777" w:rsidR="002B40D7" w:rsidRPr="003127C4" w:rsidRDefault="002B40D7" w:rsidP="006927B6">
            <w:r>
              <w:t>№</w:t>
            </w:r>
          </w:p>
        </w:tc>
        <w:tc>
          <w:tcPr>
            <w:tcW w:w="3969" w:type="dxa"/>
            <w:vMerge w:val="restart"/>
          </w:tcPr>
          <w:p w14:paraId="493F7DAA" w14:textId="77777777" w:rsidR="002B40D7" w:rsidRPr="003127C4" w:rsidRDefault="002B40D7" w:rsidP="006927B6">
            <w:pPr>
              <w:ind w:firstLine="709"/>
              <w:jc w:val="center"/>
            </w:pPr>
            <w:r w:rsidRPr="003127C4">
              <w:t>Разделы, темы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23C4BA0D" w14:textId="77777777" w:rsidR="002B40D7" w:rsidRPr="003127C4" w:rsidRDefault="002B40D7" w:rsidP="006927B6">
            <w:pPr>
              <w:ind w:firstLine="709"/>
              <w:jc w:val="center"/>
            </w:pPr>
            <w:r w:rsidRPr="003127C4">
              <w:t>Количество часов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14:paraId="4D224FA7" w14:textId="77777777" w:rsidR="002B40D7" w:rsidRPr="003127C4" w:rsidRDefault="002B40D7" w:rsidP="006927B6">
            <w:r>
              <w:t>Фор</w:t>
            </w:r>
            <w:r w:rsidRPr="003127C4">
              <w:t>ма контроля</w:t>
            </w:r>
          </w:p>
        </w:tc>
      </w:tr>
      <w:tr w:rsidR="002B40D7" w:rsidRPr="003127C4" w14:paraId="504B1B38" w14:textId="77777777" w:rsidTr="006927B6">
        <w:trPr>
          <w:trHeight w:val="90"/>
        </w:trPr>
        <w:tc>
          <w:tcPr>
            <w:tcW w:w="1276" w:type="dxa"/>
            <w:vMerge/>
          </w:tcPr>
          <w:p w14:paraId="6A54CBB1" w14:textId="77777777" w:rsidR="002B40D7" w:rsidRPr="003127C4" w:rsidRDefault="002B40D7" w:rsidP="006927B6">
            <w:pPr>
              <w:ind w:firstLine="709"/>
              <w:jc w:val="center"/>
            </w:pPr>
          </w:p>
        </w:tc>
        <w:tc>
          <w:tcPr>
            <w:tcW w:w="3969" w:type="dxa"/>
            <w:vMerge/>
          </w:tcPr>
          <w:p w14:paraId="52173C10" w14:textId="77777777" w:rsidR="002B40D7" w:rsidRPr="003127C4" w:rsidRDefault="002B40D7" w:rsidP="006927B6">
            <w:pPr>
              <w:ind w:firstLine="709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606807D4" w14:textId="77777777" w:rsidR="002B40D7" w:rsidRPr="003127C4" w:rsidRDefault="002B40D7" w:rsidP="006927B6">
            <w:r w:rsidRPr="003127C4">
              <w:t>общее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013DF0" w14:textId="77777777" w:rsidR="002B40D7" w:rsidRPr="003127C4" w:rsidRDefault="002B40D7" w:rsidP="006927B6">
            <w:r w:rsidRPr="003127C4"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B1E592" w14:textId="77777777" w:rsidR="002B40D7" w:rsidRPr="003127C4" w:rsidRDefault="002B40D7" w:rsidP="006927B6">
            <w:r w:rsidRPr="003127C4">
              <w:t>практика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14:paraId="47C0F385" w14:textId="77777777" w:rsidR="002B40D7" w:rsidRPr="003127C4" w:rsidRDefault="002B40D7" w:rsidP="006927B6">
            <w:pPr>
              <w:ind w:firstLine="709"/>
              <w:jc w:val="center"/>
            </w:pPr>
          </w:p>
        </w:tc>
      </w:tr>
      <w:tr w:rsidR="002B40D7" w:rsidRPr="003127C4" w14:paraId="347006D4" w14:textId="77777777" w:rsidTr="006927B6">
        <w:tc>
          <w:tcPr>
            <w:tcW w:w="1276" w:type="dxa"/>
          </w:tcPr>
          <w:p w14:paraId="6C600E61" w14:textId="77777777" w:rsidR="002B40D7" w:rsidRPr="003127C4" w:rsidRDefault="002B40D7" w:rsidP="006927B6">
            <w:pPr>
              <w:jc w:val="both"/>
            </w:pPr>
            <w:r w:rsidRPr="003127C4">
              <w:t>1</w:t>
            </w:r>
          </w:p>
        </w:tc>
        <w:tc>
          <w:tcPr>
            <w:tcW w:w="3969" w:type="dxa"/>
          </w:tcPr>
          <w:p w14:paraId="3C1493AD" w14:textId="77777777" w:rsidR="002B40D7" w:rsidRPr="003127C4" w:rsidRDefault="002B40D7" w:rsidP="006927B6">
            <w:pPr>
              <w:tabs>
                <w:tab w:val="left" w:pos="1920"/>
              </w:tabs>
              <w:ind w:firstLine="709"/>
              <w:jc w:val="center"/>
            </w:pPr>
            <w:r>
              <w:rPr>
                <w:bCs/>
              </w:rPr>
              <w:t>Кто есть кто?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C72382C" w14:textId="77777777" w:rsidR="002B40D7" w:rsidRPr="003127C4" w:rsidRDefault="002B40D7" w:rsidP="006927B6">
            <w:r w:rsidRPr="003127C4">
              <w:t>1</w:t>
            </w:r>
            <w: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4E1F881" w14:textId="77777777" w:rsidR="002B40D7" w:rsidRPr="003127C4" w:rsidRDefault="002B40D7" w:rsidP="006927B6">
            <w: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C0744E8" w14:textId="77777777" w:rsidR="002B40D7" w:rsidRPr="003127C4" w:rsidRDefault="002B40D7" w:rsidP="006927B6">
            <w:r>
              <w:t>10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DEB3C2B" w14:textId="77777777" w:rsidR="002B40D7" w:rsidRPr="003127C4" w:rsidRDefault="002B40D7" w:rsidP="006927B6">
            <w:pPr>
              <w:ind w:firstLine="709"/>
              <w:jc w:val="center"/>
            </w:pPr>
          </w:p>
        </w:tc>
      </w:tr>
      <w:tr w:rsidR="002B40D7" w:rsidRPr="003127C4" w14:paraId="5E59CD75" w14:textId="77777777" w:rsidTr="006927B6">
        <w:tc>
          <w:tcPr>
            <w:tcW w:w="1276" w:type="dxa"/>
          </w:tcPr>
          <w:p w14:paraId="48C2B840" w14:textId="77777777" w:rsidR="002B40D7" w:rsidRPr="003127C4" w:rsidRDefault="002B40D7" w:rsidP="006927B6">
            <w:pPr>
              <w:jc w:val="both"/>
            </w:pPr>
            <w:r w:rsidRPr="003127C4">
              <w:t>2</w:t>
            </w:r>
          </w:p>
        </w:tc>
        <w:tc>
          <w:tcPr>
            <w:tcW w:w="3969" w:type="dxa"/>
          </w:tcPr>
          <w:p w14:paraId="712342CB" w14:textId="77777777" w:rsidR="002B40D7" w:rsidRPr="007320F4" w:rsidRDefault="002B40D7" w:rsidP="006927B6">
            <w:pPr>
              <w:ind w:firstLine="709"/>
              <w:jc w:val="center"/>
            </w:pPr>
            <w:r>
              <w:rPr>
                <w:bCs/>
              </w:rPr>
              <w:t>Вот и мы!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0C653E3" w14:textId="77777777" w:rsidR="002B40D7" w:rsidRPr="003127C4" w:rsidRDefault="002B40D7" w:rsidP="006927B6">
            <w:r>
              <w:t>20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038D2C45" w14:textId="77777777" w:rsidR="002B40D7" w:rsidRPr="003127C4" w:rsidRDefault="002B40D7" w:rsidP="006927B6">
            <w: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9E80FD5" w14:textId="77777777" w:rsidR="002B40D7" w:rsidRPr="003127C4" w:rsidRDefault="002B40D7" w:rsidP="006927B6">
            <w:r>
              <w:t>14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6B44422" w14:textId="77777777" w:rsidR="002B40D7" w:rsidRDefault="002B40D7" w:rsidP="006927B6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Практическая работа «Родословное древо»</w:t>
            </w:r>
          </w:p>
          <w:p w14:paraId="3CA69974" w14:textId="77777777" w:rsidR="002B40D7" w:rsidRPr="003127C4" w:rsidRDefault="002B40D7" w:rsidP="006927B6">
            <w:r>
              <w:rPr>
                <w:sz w:val="23"/>
                <w:szCs w:val="23"/>
              </w:rPr>
              <w:t xml:space="preserve"> рассказ</w:t>
            </w:r>
          </w:p>
        </w:tc>
      </w:tr>
      <w:tr w:rsidR="002B40D7" w:rsidRPr="003127C4" w14:paraId="376B079C" w14:textId="77777777" w:rsidTr="006927B6">
        <w:tc>
          <w:tcPr>
            <w:tcW w:w="1276" w:type="dxa"/>
          </w:tcPr>
          <w:p w14:paraId="362BE4EF" w14:textId="77777777" w:rsidR="002B40D7" w:rsidRPr="003127C4" w:rsidRDefault="002B40D7" w:rsidP="006927B6">
            <w:pPr>
              <w:jc w:val="both"/>
            </w:pPr>
            <w:r w:rsidRPr="003127C4">
              <w:t>3</w:t>
            </w:r>
          </w:p>
        </w:tc>
        <w:tc>
          <w:tcPr>
            <w:tcW w:w="3969" w:type="dxa"/>
          </w:tcPr>
          <w:p w14:paraId="4CFA8016" w14:textId="77777777" w:rsidR="002B40D7" w:rsidRPr="007320F4" w:rsidRDefault="002B40D7" w:rsidP="006927B6">
            <w:pPr>
              <w:ind w:firstLine="709"/>
              <w:jc w:val="center"/>
            </w:pPr>
            <w:r>
              <w:rPr>
                <w:bCs/>
              </w:rPr>
              <w:t>Школа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110AEF9" w14:textId="77777777" w:rsidR="002B40D7" w:rsidRPr="003127C4" w:rsidRDefault="002B40D7" w:rsidP="006927B6">
            <w:r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38155E46" w14:textId="77777777" w:rsidR="002B40D7" w:rsidRPr="003127C4" w:rsidRDefault="002B40D7" w:rsidP="006927B6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6CE78C6" w14:textId="77777777" w:rsidR="002B40D7" w:rsidRPr="003127C4" w:rsidRDefault="002B40D7" w:rsidP="006927B6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9FC197F" w14:textId="77777777" w:rsidR="002B40D7" w:rsidRPr="000D75EC" w:rsidRDefault="002B40D7" w:rsidP="006927B6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Диалог - опрос</w:t>
            </w:r>
          </w:p>
        </w:tc>
      </w:tr>
      <w:tr w:rsidR="002B40D7" w:rsidRPr="003127C4" w14:paraId="06858AD9" w14:textId="77777777" w:rsidTr="006927B6">
        <w:tc>
          <w:tcPr>
            <w:tcW w:w="1276" w:type="dxa"/>
          </w:tcPr>
          <w:p w14:paraId="200FC9C9" w14:textId="77777777" w:rsidR="002B40D7" w:rsidRPr="003127C4" w:rsidRDefault="002B40D7" w:rsidP="006927B6">
            <w:pPr>
              <w:jc w:val="both"/>
            </w:pPr>
            <w:r w:rsidRPr="003127C4">
              <w:t>4</w:t>
            </w:r>
          </w:p>
        </w:tc>
        <w:tc>
          <w:tcPr>
            <w:tcW w:w="3969" w:type="dxa"/>
          </w:tcPr>
          <w:p w14:paraId="18BCDCE5" w14:textId="77777777" w:rsidR="002B40D7" w:rsidRPr="007320F4" w:rsidRDefault="002B40D7" w:rsidP="006927B6">
            <w:pPr>
              <w:tabs>
                <w:tab w:val="left" w:pos="5565"/>
              </w:tabs>
              <w:ind w:firstLine="709"/>
              <w:jc w:val="center"/>
            </w:pPr>
            <w:r>
              <w:t>Дом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072EB80" w14:textId="77777777" w:rsidR="002B40D7" w:rsidRPr="003127C4" w:rsidRDefault="002B40D7" w:rsidP="006927B6">
            <w:r>
              <w:t>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73C14AB7" w14:textId="77777777" w:rsidR="002B40D7" w:rsidRPr="003127C4" w:rsidRDefault="002B40D7" w:rsidP="006927B6">
            <w:r w:rsidRPr="003127C4"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95C37AE" w14:textId="77777777" w:rsidR="002B40D7" w:rsidRPr="003127C4" w:rsidRDefault="002B40D7" w:rsidP="006927B6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1D0E8F3" w14:textId="77777777" w:rsidR="002B40D7" w:rsidRPr="003127C4" w:rsidRDefault="002B40D7" w:rsidP="006927B6">
            <w:r>
              <w:t>Чтение сказки.Обсуждение.Кейс-метод</w:t>
            </w:r>
          </w:p>
        </w:tc>
      </w:tr>
      <w:tr w:rsidR="002B40D7" w:rsidRPr="003127C4" w14:paraId="56A445F4" w14:textId="77777777" w:rsidTr="006927B6">
        <w:tc>
          <w:tcPr>
            <w:tcW w:w="1276" w:type="dxa"/>
          </w:tcPr>
          <w:p w14:paraId="4C2C4EC5" w14:textId="77777777" w:rsidR="002B40D7" w:rsidRPr="003127C4" w:rsidRDefault="002B40D7" w:rsidP="006927B6">
            <w:pPr>
              <w:jc w:val="both"/>
            </w:pPr>
            <w:r w:rsidRPr="003127C4">
              <w:t>5</w:t>
            </w:r>
          </w:p>
        </w:tc>
        <w:tc>
          <w:tcPr>
            <w:tcW w:w="3969" w:type="dxa"/>
          </w:tcPr>
          <w:p w14:paraId="5AD6AE49" w14:textId="77777777" w:rsidR="002B40D7" w:rsidRPr="007320F4" w:rsidRDefault="002B40D7" w:rsidP="006927B6">
            <w:pPr>
              <w:tabs>
                <w:tab w:val="left" w:pos="5595"/>
              </w:tabs>
              <w:ind w:firstLine="709"/>
              <w:jc w:val="center"/>
            </w:pPr>
            <w:r>
              <w:t>Хобби и увлечения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8E914BC" w14:textId="77777777" w:rsidR="002B40D7" w:rsidRPr="003127C4" w:rsidRDefault="002B40D7" w:rsidP="006927B6">
            <w:r>
              <w:t>22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20CD77EB" w14:textId="77777777" w:rsidR="002B40D7" w:rsidRPr="003127C4" w:rsidRDefault="002B40D7" w:rsidP="006927B6">
            <w:r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57E4386" w14:textId="77777777" w:rsidR="002B40D7" w:rsidRPr="003127C4" w:rsidRDefault="002B40D7" w:rsidP="006927B6">
            <w:r>
              <w:t>12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7F1144A" w14:textId="77777777" w:rsidR="002B40D7" w:rsidRPr="003127C4" w:rsidRDefault="002B40D7" w:rsidP="006927B6">
            <w:pPr>
              <w:rPr>
                <w:lang w:val="en-US"/>
              </w:rPr>
            </w:pPr>
            <w:r>
              <w:rPr>
                <w:sz w:val="23"/>
                <w:szCs w:val="23"/>
              </w:rPr>
              <w:t>Исследов.работа</w:t>
            </w:r>
          </w:p>
        </w:tc>
      </w:tr>
      <w:tr w:rsidR="002B40D7" w:rsidRPr="003127C4" w14:paraId="15E3CB44" w14:textId="77777777" w:rsidTr="006927B6">
        <w:tc>
          <w:tcPr>
            <w:tcW w:w="1276" w:type="dxa"/>
          </w:tcPr>
          <w:p w14:paraId="771C9122" w14:textId="77777777" w:rsidR="002B40D7" w:rsidRPr="003127C4" w:rsidRDefault="002B40D7" w:rsidP="006927B6">
            <w:pPr>
              <w:jc w:val="both"/>
            </w:pPr>
            <w:r w:rsidRPr="003127C4">
              <w:t>6</w:t>
            </w:r>
          </w:p>
        </w:tc>
        <w:tc>
          <w:tcPr>
            <w:tcW w:w="3969" w:type="dxa"/>
          </w:tcPr>
          <w:p w14:paraId="1DF8A9FC" w14:textId="77777777" w:rsidR="002B40D7" w:rsidRPr="007320F4" w:rsidRDefault="002B40D7" w:rsidP="006927B6">
            <w:pPr>
              <w:ind w:firstLine="709"/>
            </w:pPr>
            <w:r>
              <w:t>Лицо. Части лица.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79DD9EC" w14:textId="77777777" w:rsidR="002B40D7" w:rsidRPr="003127C4" w:rsidRDefault="002B40D7" w:rsidP="006927B6">
            <w:r>
              <w:t>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2DBE2779" w14:textId="77777777" w:rsidR="002B40D7" w:rsidRPr="003127C4" w:rsidRDefault="002B40D7" w:rsidP="006927B6"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2FD26A5" w14:textId="77777777" w:rsidR="002B40D7" w:rsidRPr="003127C4" w:rsidRDefault="002B40D7" w:rsidP="006927B6">
            <w: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4C07209" w14:textId="77777777" w:rsidR="002B40D7" w:rsidRPr="003127C4" w:rsidRDefault="002B40D7" w:rsidP="006927B6"/>
        </w:tc>
      </w:tr>
      <w:tr w:rsidR="002B40D7" w:rsidRPr="003127C4" w14:paraId="05E48D7E" w14:textId="77777777" w:rsidTr="006927B6">
        <w:tc>
          <w:tcPr>
            <w:tcW w:w="1276" w:type="dxa"/>
          </w:tcPr>
          <w:p w14:paraId="5EF9BD41" w14:textId="77777777" w:rsidR="002B40D7" w:rsidRPr="003127C4" w:rsidRDefault="002B40D7" w:rsidP="006927B6">
            <w:pPr>
              <w:jc w:val="both"/>
            </w:pPr>
            <w:r w:rsidRPr="003127C4">
              <w:t>7</w:t>
            </w:r>
          </w:p>
        </w:tc>
        <w:tc>
          <w:tcPr>
            <w:tcW w:w="3969" w:type="dxa"/>
          </w:tcPr>
          <w:p w14:paraId="2DDE4061" w14:textId="77777777" w:rsidR="002B40D7" w:rsidRPr="003127C4" w:rsidRDefault="002B40D7" w:rsidP="006927B6">
            <w:pPr>
              <w:ind w:firstLine="709"/>
              <w:jc w:val="center"/>
            </w:pPr>
            <w:r w:rsidRPr="003127C4">
              <w:rPr>
                <w:lang w:val="en-US"/>
              </w:rPr>
              <w:t>Food(</w:t>
            </w:r>
            <w:r w:rsidRPr="003127C4">
              <w:t>Еда</w:t>
            </w:r>
            <w:r w:rsidRPr="003127C4">
              <w:rPr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25893F1" w14:textId="77777777" w:rsidR="002B40D7" w:rsidRPr="003127C4" w:rsidRDefault="002B40D7" w:rsidP="006927B6">
            <w:r>
              <w:t>12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B30620F" w14:textId="77777777" w:rsidR="002B40D7" w:rsidRPr="003127C4" w:rsidRDefault="002B40D7" w:rsidP="006927B6">
            <w: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6A2ECDA9" w14:textId="77777777" w:rsidR="002B40D7" w:rsidRPr="003127C4" w:rsidRDefault="002B40D7" w:rsidP="006927B6">
            <w:r>
              <w:t>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B945564" w14:textId="77777777" w:rsidR="00976E8A" w:rsidRDefault="002B40D7" w:rsidP="006927B6">
            <w:r>
              <w:t>Практическая работа « Этикетное чаепие»</w:t>
            </w:r>
          </w:p>
          <w:p w14:paraId="2094C209" w14:textId="0F8CE75B" w:rsidR="002B40D7" w:rsidRPr="003127C4" w:rsidRDefault="002B40D7" w:rsidP="006927B6">
            <w:r>
              <w:t>Диалоги.</w:t>
            </w:r>
          </w:p>
        </w:tc>
      </w:tr>
      <w:tr w:rsidR="002B40D7" w:rsidRPr="00480A66" w14:paraId="3546F727" w14:textId="77777777" w:rsidTr="006927B6">
        <w:tc>
          <w:tcPr>
            <w:tcW w:w="1276" w:type="dxa"/>
          </w:tcPr>
          <w:p w14:paraId="2C14D36C" w14:textId="77777777" w:rsidR="002B40D7" w:rsidRPr="003127C4" w:rsidRDefault="002B40D7" w:rsidP="006927B6">
            <w:pPr>
              <w:jc w:val="both"/>
            </w:pPr>
            <w:r>
              <w:t>8</w:t>
            </w:r>
          </w:p>
        </w:tc>
        <w:tc>
          <w:tcPr>
            <w:tcW w:w="3969" w:type="dxa"/>
          </w:tcPr>
          <w:p w14:paraId="35FF9600" w14:textId="77777777" w:rsidR="002B40D7" w:rsidRPr="001F03C7" w:rsidRDefault="002B40D7" w:rsidP="006927B6">
            <w:pPr>
              <w:tabs>
                <w:tab w:val="left" w:pos="4830"/>
              </w:tabs>
              <w:ind w:firstLine="709"/>
              <w:jc w:val="center"/>
            </w:pPr>
            <w:r w:rsidRPr="003127C4">
              <w:rPr>
                <w:bCs/>
              </w:rPr>
              <w:t>Animals</w:t>
            </w:r>
            <w:r w:rsidRPr="001F03C7">
              <w:rPr>
                <w:bCs/>
              </w:rPr>
              <w:t>`</w:t>
            </w:r>
            <w:r w:rsidRPr="003127C4">
              <w:t> </w:t>
            </w:r>
            <w:r w:rsidRPr="003127C4">
              <w:rPr>
                <w:bCs/>
              </w:rPr>
              <w:t>world. (Животный мир.)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92A4795" w14:textId="77777777" w:rsidR="002B40D7" w:rsidRPr="003127C4" w:rsidRDefault="002B40D7" w:rsidP="006927B6">
            <w:r>
              <w:t>12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608E0D7" w14:textId="77777777" w:rsidR="002B40D7" w:rsidRPr="003127C4" w:rsidRDefault="002B40D7" w:rsidP="006927B6">
            <w: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DA67D69" w14:textId="77777777" w:rsidR="002B40D7" w:rsidRPr="003127C4" w:rsidRDefault="002B40D7" w:rsidP="006927B6">
            <w:r>
              <w:t>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725EECC" w14:textId="77777777" w:rsidR="002B40D7" w:rsidRPr="005E616D" w:rsidRDefault="002B40D7" w:rsidP="006927B6">
            <w:r>
              <w:t>Рассказ про моего питомца</w:t>
            </w:r>
          </w:p>
        </w:tc>
      </w:tr>
      <w:tr w:rsidR="002B40D7" w:rsidRPr="00480A66" w14:paraId="7751BC72" w14:textId="77777777" w:rsidTr="006927B6">
        <w:tc>
          <w:tcPr>
            <w:tcW w:w="1276" w:type="dxa"/>
          </w:tcPr>
          <w:p w14:paraId="7E847459" w14:textId="77777777" w:rsidR="002B40D7" w:rsidRPr="003127C4" w:rsidRDefault="002B40D7" w:rsidP="006927B6">
            <w:pPr>
              <w:jc w:val="both"/>
            </w:pPr>
            <w:r>
              <w:t>9</w:t>
            </w:r>
          </w:p>
        </w:tc>
        <w:tc>
          <w:tcPr>
            <w:tcW w:w="3969" w:type="dxa"/>
          </w:tcPr>
          <w:p w14:paraId="3A706ABA" w14:textId="77777777" w:rsidR="002B40D7" w:rsidRPr="003127C4" w:rsidRDefault="002B40D7" w:rsidP="006927B6">
            <w:pPr>
              <w:tabs>
                <w:tab w:val="left" w:pos="4830"/>
              </w:tabs>
              <w:ind w:firstLine="709"/>
              <w:jc w:val="center"/>
              <w:rPr>
                <w:bCs/>
              </w:rPr>
            </w:pPr>
            <w:r>
              <w:rPr>
                <w:bCs/>
              </w:rPr>
              <w:t>Чувства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5BB26BC" w14:textId="77777777" w:rsidR="002B40D7" w:rsidRDefault="002B40D7" w:rsidP="006927B6">
            <w:r>
              <w:t>12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77C9A082" w14:textId="77777777" w:rsidR="002B40D7" w:rsidRDefault="002B40D7" w:rsidP="006927B6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D1F8D7F" w14:textId="77777777" w:rsidR="002B40D7" w:rsidRDefault="002B40D7" w:rsidP="006927B6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E83F4C4" w14:textId="77777777" w:rsidR="002B40D7" w:rsidRDefault="002B40D7" w:rsidP="006927B6">
            <w:r>
              <w:t>Просмотри мульфильма. Обсуждение</w:t>
            </w:r>
          </w:p>
        </w:tc>
      </w:tr>
      <w:tr w:rsidR="002B40D7" w:rsidRPr="00480A66" w14:paraId="6C2121BD" w14:textId="77777777" w:rsidTr="006927B6">
        <w:tc>
          <w:tcPr>
            <w:tcW w:w="1276" w:type="dxa"/>
          </w:tcPr>
          <w:p w14:paraId="15B758ED" w14:textId="77777777" w:rsidR="002B40D7" w:rsidRPr="003127C4" w:rsidRDefault="002B40D7" w:rsidP="006927B6">
            <w:pPr>
              <w:jc w:val="both"/>
            </w:pPr>
            <w:r>
              <w:t>10</w:t>
            </w:r>
          </w:p>
        </w:tc>
        <w:tc>
          <w:tcPr>
            <w:tcW w:w="3969" w:type="dxa"/>
          </w:tcPr>
          <w:p w14:paraId="35DB4B26" w14:textId="77777777" w:rsidR="002B40D7" w:rsidRDefault="002B40D7" w:rsidP="006927B6">
            <w:pPr>
              <w:tabs>
                <w:tab w:val="left" w:pos="4830"/>
              </w:tabs>
              <w:ind w:firstLine="709"/>
              <w:jc w:val="center"/>
              <w:rPr>
                <w:bCs/>
              </w:rPr>
            </w:pPr>
            <w:r>
              <w:rPr>
                <w:bCs/>
              </w:rPr>
              <w:t>Одежда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8DEBC7C" w14:textId="77777777" w:rsidR="002B40D7" w:rsidRDefault="002B40D7" w:rsidP="006927B6">
            <w:r>
              <w:t>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3F1A60E" w14:textId="77777777" w:rsidR="002B40D7" w:rsidRDefault="002B40D7" w:rsidP="006927B6"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87C4C16" w14:textId="77777777" w:rsidR="002B40D7" w:rsidRDefault="002B40D7" w:rsidP="006927B6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37FE280" w14:textId="77777777" w:rsidR="002B40D7" w:rsidRDefault="002B40D7" w:rsidP="006927B6">
            <w:r>
              <w:t>Практическая работа «Сам себе дизайнер»</w:t>
            </w:r>
          </w:p>
        </w:tc>
      </w:tr>
      <w:tr w:rsidR="002B40D7" w:rsidRPr="003127C4" w14:paraId="13CE8F5E" w14:textId="77777777" w:rsidTr="006927B6">
        <w:tc>
          <w:tcPr>
            <w:tcW w:w="1276" w:type="dxa"/>
          </w:tcPr>
          <w:p w14:paraId="4E183650" w14:textId="77777777" w:rsidR="002B40D7" w:rsidRPr="003127C4" w:rsidRDefault="002B40D7" w:rsidP="006927B6">
            <w:pPr>
              <w:jc w:val="both"/>
            </w:pPr>
            <w:r w:rsidRPr="003127C4">
              <w:t>11</w:t>
            </w:r>
          </w:p>
        </w:tc>
        <w:tc>
          <w:tcPr>
            <w:tcW w:w="3969" w:type="dxa"/>
          </w:tcPr>
          <w:p w14:paraId="11E86F36" w14:textId="77777777" w:rsidR="002B40D7" w:rsidRPr="00DF31B3" w:rsidRDefault="002B40D7" w:rsidP="006927B6">
            <w:pPr>
              <w:tabs>
                <w:tab w:val="left" w:pos="5280"/>
              </w:tabs>
              <w:ind w:firstLine="709"/>
              <w:jc w:val="center"/>
              <w:rPr>
                <w:lang w:val="en-US"/>
              </w:rPr>
            </w:pPr>
            <w:r w:rsidRPr="003127C4">
              <w:rPr>
                <w:bCs/>
                <w:lang w:val="en-US"/>
              </w:rPr>
              <w:t>The</w:t>
            </w:r>
            <w:r w:rsidRPr="00DF31B3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  <w:lang w:val="en-US"/>
              </w:rPr>
              <w:t>world</w:t>
            </w:r>
            <w:r w:rsidRPr="00DF31B3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  <w:lang w:val="en-US"/>
              </w:rPr>
              <w:t>around</w:t>
            </w:r>
            <w:r w:rsidRPr="00DF31B3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  <w:lang w:val="en-US"/>
              </w:rPr>
              <w:t>me</w:t>
            </w:r>
            <w:r w:rsidRPr="00DF31B3">
              <w:rPr>
                <w:bCs/>
                <w:lang w:val="en-US"/>
              </w:rPr>
              <w:t>.(</w:t>
            </w:r>
            <w:r w:rsidRPr="003127C4">
              <w:rPr>
                <w:bCs/>
              </w:rPr>
              <w:t>Мир</w:t>
            </w:r>
            <w:r w:rsidRPr="00DF31B3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</w:rPr>
              <w:t>вокруг</w:t>
            </w:r>
            <w:r w:rsidRPr="00DF31B3">
              <w:rPr>
                <w:bCs/>
                <w:lang w:val="en-US"/>
              </w:rPr>
              <w:t xml:space="preserve"> </w:t>
            </w:r>
            <w:r w:rsidRPr="003127C4">
              <w:rPr>
                <w:bCs/>
              </w:rPr>
              <w:t>меня</w:t>
            </w:r>
            <w:r w:rsidRPr="00DF31B3">
              <w:rPr>
                <w:bCs/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CFF1D6C" w14:textId="77777777" w:rsidR="002B40D7" w:rsidRPr="003127C4" w:rsidRDefault="002B40D7" w:rsidP="006927B6">
            <w:r>
              <w:t>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0218718F" w14:textId="77777777" w:rsidR="002B40D7" w:rsidRPr="003127C4" w:rsidRDefault="002B40D7" w:rsidP="006927B6"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EC92CB3" w14:textId="77777777" w:rsidR="002B40D7" w:rsidRPr="003127C4" w:rsidRDefault="002B40D7" w:rsidP="006927B6">
            <w: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6C4C040" w14:textId="77777777" w:rsidR="002B40D7" w:rsidRDefault="002B40D7" w:rsidP="006927B6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Защита проекта.</w:t>
            </w:r>
          </w:p>
          <w:p w14:paraId="45100CF9" w14:textId="77777777" w:rsidR="002B40D7" w:rsidRPr="003127C4" w:rsidRDefault="002B40D7" w:rsidP="006927B6">
            <w:pPr>
              <w:rPr>
                <w:lang w:val="en-US"/>
              </w:rPr>
            </w:pPr>
            <w:r>
              <w:rPr>
                <w:sz w:val="23"/>
                <w:szCs w:val="23"/>
              </w:rPr>
              <w:t>Итоговый тест</w:t>
            </w:r>
          </w:p>
        </w:tc>
      </w:tr>
      <w:tr w:rsidR="002B40D7" w:rsidRPr="003127C4" w14:paraId="0EFD1014" w14:textId="77777777" w:rsidTr="006927B6">
        <w:tc>
          <w:tcPr>
            <w:tcW w:w="1276" w:type="dxa"/>
          </w:tcPr>
          <w:p w14:paraId="765EB3A1" w14:textId="77777777" w:rsidR="002B40D7" w:rsidRPr="003127C4" w:rsidRDefault="002B40D7" w:rsidP="006927B6">
            <w:pPr>
              <w:ind w:firstLine="709"/>
            </w:pPr>
            <w:r>
              <w:t>12</w:t>
            </w:r>
          </w:p>
        </w:tc>
        <w:tc>
          <w:tcPr>
            <w:tcW w:w="3969" w:type="dxa"/>
          </w:tcPr>
          <w:p w14:paraId="2A1E2751" w14:textId="77777777" w:rsidR="002B40D7" w:rsidRPr="003127C4" w:rsidRDefault="002B40D7" w:rsidP="006927B6">
            <w:pPr>
              <w:tabs>
                <w:tab w:val="left" w:pos="5280"/>
              </w:tabs>
              <w:ind w:firstLine="709"/>
              <w:jc w:val="center"/>
            </w:pPr>
            <w:r w:rsidRPr="003127C4">
              <w:t xml:space="preserve">Всего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1D723C4" w14:textId="77777777" w:rsidR="002B40D7" w:rsidRPr="003127C4" w:rsidRDefault="002B40D7" w:rsidP="006927B6">
            <w:r w:rsidRPr="003127C4">
              <w:t>144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15841223" w14:textId="77777777" w:rsidR="002B40D7" w:rsidRPr="003127C4" w:rsidRDefault="002B40D7" w:rsidP="006927B6">
            <w:r>
              <w:t>50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6B88CD4" w14:textId="77777777" w:rsidR="002B40D7" w:rsidRPr="003127C4" w:rsidRDefault="002B40D7" w:rsidP="006927B6">
            <w:r>
              <w:t>94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0FF58C2" w14:textId="77777777" w:rsidR="002B40D7" w:rsidRPr="003127C4" w:rsidRDefault="002B40D7" w:rsidP="006927B6">
            <w:pPr>
              <w:ind w:firstLine="709"/>
              <w:jc w:val="center"/>
            </w:pPr>
          </w:p>
        </w:tc>
      </w:tr>
    </w:tbl>
    <w:p w14:paraId="622C8AAE" w14:textId="77777777" w:rsidR="0095635D" w:rsidRPr="003127C4" w:rsidRDefault="0095635D" w:rsidP="0095635D">
      <w:pPr>
        <w:ind w:firstLine="709"/>
        <w:jc w:val="center"/>
        <w:rPr>
          <w:b/>
        </w:rPr>
      </w:pPr>
    </w:p>
    <w:p w14:paraId="7E830096" w14:textId="77777777" w:rsidR="0095635D" w:rsidRPr="005E616D" w:rsidRDefault="0095635D" w:rsidP="0095635D">
      <w:pPr>
        <w:ind w:firstLine="709"/>
        <w:rPr>
          <w:b/>
        </w:rPr>
        <w:sectPr w:rsidR="0095635D" w:rsidRPr="005E616D" w:rsidSect="0095635D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02BA772E" w14:textId="77777777" w:rsidR="0095635D" w:rsidRPr="003127C4" w:rsidRDefault="0095635D" w:rsidP="0095635D">
      <w:pPr>
        <w:shd w:val="clear" w:color="auto" w:fill="FFFFFF"/>
        <w:spacing w:before="180" w:after="180"/>
        <w:ind w:firstLine="709"/>
        <w:jc w:val="center"/>
        <w:rPr>
          <w:color w:val="291E1E"/>
        </w:rPr>
      </w:pPr>
      <w:bookmarkStart w:id="1" w:name="page5"/>
      <w:bookmarkEnd w:id="1"/>
      <w:r w:rsidRPr="003127C4">
        <w:rPr>
          <w:b/>
          <w:bCs/>
          <w:color w:val="291E1E"/>
        </w:rPr>
        <w:lastRenderedPageBreak/>
        <w:t>Содержание программы.</w:t>
      </w:r>
    </w:p>
    <w:p w14:paraId="467ACD7E" w14:textId="3E0EC84C" w:rsidR="0095635D" w:rsidRPr="003127C4" w:rsidRDefault="002B40D7" w:rsidP="00605524">
      <w:pPr>
        <w:pStyle w:val="a4"/>
        <w:numPr>
          <w:ilvl w:val="1"/>
          <w:numId w:val="18"/>
        </w:numPr>
        <w:shd w:val="clear" w:color="auto" w:fill="FFFFFF"/>
        <w:spacing w:after="160" w:line="259" w:lineRule="auto"/>
        <w:ind w:firstLine="709"/>
        <w:jc w:val="both"/>
        <w:rPr>
          <w:color w:val="141414"/>
        </w:rPr>
      </w:pPr>
      <w:r>
        <w:rPr>
          <w:b/>
          <w:bCs/>
          <w:color w:val="141414"/>
        </w:rPr>
        <w:t>Кто есть мы?</w:t>
      </w:r>
    </w:p>
    <w:p w14:paraId="702A33F0" w14:textId="7F2299E8" w:rsidR="0095635D" w:rsidRPr="002A5F41" w:rsidRDefault="0095635D" w:rsidP="0095635D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>Теория</w:t>
      </w:r>
      <w:r>
        <w:rPr>
          <w:b/>
          <w:bCs/>
          <w:i/>
          <w:iCs/>
          <w:color w:val="291E1E"/>
        </w:rPr>
        <w:t xml:space="preserve">. </w:t>
      </w:r>
      <w:r>
        <w:rPr>
          <w:color w:val="291E1E"/>
        </w:rPr>
        <w:t xml:space="preserve">Вводное занятие. Правила по </w:t>
      </w:r>
      <w:r w:rsidRPr="003127C4">
        <w:rPr>
          <w:color w:val="291E1E"/>
        </w:rPr>
        <w:t>Т/Б.</w:t>
      </w:r>
      <w:r w:rsidRPr="00F76976">
        <w:t xml:space="preserve"> </w:t>
      </w:r>
      <w:r>
        <w:t>Беседа с учениками, ознакомление с правилами поведения в кабинете во время кружка.</w:t>
      </w:r>
      <w:r w:rsidRPr="003127C4">
        <w:rPr>
          <w:color w:val="291E1E"/>
        </w:rPr>
        <w:t xml:space="preserve"> Знакомство со страной изучаемого языка. Разные формы приветствия</w:t>
      </w:r>
      <w:r>
        <w:t xml:space="preserve">. </w:t>
      </w:r>
      <w:r w:rsidRPr="003127C4">
        <w:t>Знакомство. Вопрос «Как дела?» и ответ на него. Простейшие сведения о себе. Личные местоимения. Притяжательные местоимения. Глагол-связка “to be”. Специальные</w:t>
      </w:r>
      <w:r w:rsidRPr="001D7549">
        <w:t xml:space="preserve"> </w:t>
      </w:r>
      <w:r w:rsidRPr="003127C4">
        <w:t>вопросы</w:t>
      </w:r>
      <w:r w:rsidRPr="001D7549">
        <w:t xml:space="preserve"> </w:t>
      </w:r>
      <w:r w:rsidRPr="003127C4">
        <w:t>с</w:t>
      </w:r>
      <w:r w:rsidRPr="001D7549">
        <w:t xml:space="preserve"> </w:t>
      </w:r>
      <w:r w:rsidRPr="003127C4">
        <w:t>глаголом</w:t>
      </w:r>
      <w:r w:rsidRPr="001D7549">
        <w:t xml:space="preserve"> </w:t>
      </w:r>
      <w:r w:rsidRPr="003127C4">
        <w:rPr>
          <w:lang w:val="en-US"/>
        </w:rPr>
        <w:t>to</w:t>
      </w:r>
      <w:r w:rsidRPr="001D7549">
        <w:t xml:space="preserve"> </w:t>
      </w:r>
      <w:r w:rsidRPr="003127C4">
        <w:rPr>
          <w:lang w:val="en-US"/>
        </w:rPr>
        <w:t>be</w:t>
      </w:r>
      <w:r w:rsidRPr="001D7549">
        <w:t xml:space="preserve">. </w:t>
      </w:r>
      <w:r w:rsidRPr="003127C4">
        <w:t>Использованием</w:t>
      </w:r>
      <w:r w:rsidRPr="006927B6">
        <w:t xml:space="preserve"> </w:t>
      </w:r>
      <w:r w:rsidRPr="003127C4">
        <w:t>фраз</w:t>
      </w:r>
      <w:r w:rsidRPr="006927B6">
        <w:t xml:space="preserve"> «</w:t>
      </w:r>
      <w:r w:rsidRPr="003127C4">
        <w:rPr>
          <w:lang w:val="en-US"/>
        </w:rPr>
        <w:t>Hi</w:t>
      </w:r>
      <w:r w:rsidRPr="006927B6">
        <w:t>!», «</w:t>
      </w:r>
      <w:r w:rsidRPr="003127C4">
        <w:rPr>
          <w:lang w:val="en-US"/>
        </w:rPr>
        <w:t>Hello</w:t>
      </w:r>
      <w:r w:rsidRPr="006927B6">
        <w:t>!», «</w:t>
      </w:r>
      <w:r w:rsidRPr="003127C4">
        <w:rPr>
          <w:lang w:val="en-US"/>
        </w:rPr>
        <w:t>What</w:t>
      </w:r>
      <w:r w:rsidRPr="006927B6">
        <w:t xml:space="preserve"> </w:t>
      </w:r>
      <w:r w:rsidRPr="003127C4">
        <w:rPr>
          <w:lang w:val="en-US"/>
        </w:rPr>
        <w:t>is</w:t>
      </w:r>
      <w:r w:rsidRPr="006927B6">
        <w:t xml:space="preserve"> </w:t>
      </w:r>
      <w:r w:rsidRPr="003127C4">
        <w:rPr>
          <w:lang w:val="en-US"/>
        </w:rPr>
        <w:t>your</w:t>
      </w:r>
      <w:r w:rsidRPr="006927B6">
        <w:t xml:space="preserve"> </w:t>
      </w:r>
      <w:r w:rsidRPr="003127C4">
        <w:rPr>
          <w:lang w:val="en-US"/>
        </w:rPr>
        <w:t>name</w:t>
      </w:r>
      <w:r w:rsidRPr="006927B6">
        <w:t>?», «</w:t>
      </w:r>
      <w:r w:rsidRPr="003127C4">
        <w:rPr>
          <w:lang w:val="en-US"/>
        </w:rPr>
        <w:t>My</w:t>
      </w:r>
      <w:r w:rsidRPr="006927B6">
        <w:t xml:space="preserve"> </w:t>
      </w:r>
      <w:r w:rsidRPr="003127C4">
        <w:rPr>
          <w:lang w:val="en-US"/>
        </w:rPr>
        <w:t>name</w:t>
      </w:r>
      <w:r w:rsidRPr="006927B6">
        <w:t xml:space="preserve"> </w:t>
      </w:r>
      <w:r w:rsidRPr="003127C4">
        <w:rPr>
          <w:lang w:val="en-US"/>
        </w:rPr>
        <w:t>is</w:t>
      </w:r>
      <w:r w:rsidRPr="006927B6">
        <w:t>…», «</w:t>
      </w:r>
      <w:r w:rsidRPr="003127C4">
        <w:rPr>
          <w:lang w:val="en-US"/>
        </w:rPr>
        <w:t>I</w:t>
      </w:r>
      <w:r w:rsidRPr="006927B6">
        <w:t xml:space="preserve"> </w:t>
      </w:r>
      <w:r w:rsidRPr="003127C4">
        <w:rPr>
          <w:lang w:val="en-US"/>
        </w:rPr>
        <w:t>am</w:t>
      </w:r>
      <w:r w:rsidRPr="006927B6">
        <w:t>…».</w:t>
      </w:r>
      <w:r w:rsidR="0054325C">
        <w:t>Почему</w:t>
      </w:r>
      <w:r w:rsidR="0054325C" w:rsidRPr="006927B6">
        <w:t xml:space="preserve"> </w:t>
      </w:r>
      <w:r w:rsidR="0054325C">
        <w:t>мне</w:t>
      </w:r>
      <w:r w:rsidR="0054325C" w:rsidRPr="006927B6">
        <w:t xml:space="preserve"> </w:t>
      </w:r>
      <w:r w:rsidR="0054325C">
        <w:t>нужен</w:t>
      </w:r>
      <w:r w:rsidR="0054325C" w:rsidRPr="006927B6">
        <w:t xml:space="preserve"> </w:t>
      </w:r>
      <w:r w:rsidR="0054325C">
        <w:t>английский</w:t>
      </w:r>
      <w:r w:rsidR="0054325C" w:rsidRPr="006927B6">
        <w:t xml:space="preserve">? </w:t>
      </w:r>
      <w:r w:rsidR="0054325C">
        <w:t xml:space="preserve">Как эффективно изучать ангийский? </w:t>
      </w:r>
      <w:r w:rsidRPr="003127C4">
        <w:rPr>
          <w:color w:val="291E1E"/>
        </w:rPr>
        <w:t>Цвета</w:t>
      </w:r>
      <w:r w:rsidRPr="002A5F41">
        <w:rPr>
          <w:color w:val="291E1E"/>
        </w:rPr>
        <w:t xml:space="preserve"> </w:t>
      </w:r>
      <w:r w:rsidRPr="003127C4">
        <w:rPr>
          <w:color w:val="291E1E"/>
        </w:rPr>
        <w:t>и</w:t>
      </w:r>
      <w:r w:rsidRPr="002A5F41">
        <w:rPr>
          <w:color w:val="291E1E"/>
        </w:rPr>
        <w:t xml:space="preserve"> </w:t>
      </w:r>
      <w:r w:rsidRPr="003127C4">
        <w:rPr>
          <w:color w:val="291E1E"/>
        </w:rPr>
        <w:t>цветные</w:t>
      </w:r>
      <w:r w:rsidRPr="002A5F41">
        <w:rPr>
          <w:color w:val="291E1E"/>
        </w:rPr>
        <w:t xml:space="preserve"> </w:t>
      </w:r>
      <w:r w:rsidRPr="003127C4">
        <w:rPr>
          <w:color w:val="291E1E"/>
        </w:rPr>
        <w:t>предметы</w:t>
      </w:r>
      <w:r w:rsidRPr="002A5F41">
        <w:rPr>
          <w:color w:val="291E1E"/>
        </w:rPr>
        <w:t>.</w:t>
      </w:r>
      <w:r w:rsidRPr="003127C4">
        <w:rPr>
          <w:color w:val="291E1E"/>
        </w:rPr>
        <w:t>Итоговое занятие.</w:t>
      </w:r>
      <w:r w:rsidRPr="002A5F41">
        <w:rPr>
          <w:color w:val="291E1E"/>
        </w:rPr>
        <w:t xml:space="preserve"> </w:t>
      </w:r>
    </w:p>
    <w:p w14:paraId="1E1774E0" w14:textId="21110036" w:rsidR="0095635D" w:rsidRPr="003127C4" w:rsidRDefault="0095635D" w:rsidP="0095635D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>Практика</w:t>
      </w:r>
      <w:r>
        <w:rPr>
          <w:b/>
          <w:bCs/>
          <w:i/>
          <w:iCs/>
          <w:color w:val="291E1E"/>
        </w:rPr>
        <w:t>.</w:t>
      </w:r>
      <w:r w:rsidRPr="003127C4">
        <w:rPr>
          <w:color w:val="291E1E"/>
        </w:rPr>
        <w:t xml:space="preserve"> Вводная беседа о значимости английского языка. Фоне</w:t>
      </w:r>
      <w:r>
        <w:rPr>
          <w:color w:val="291E1E"/>
        </w:rPr>
        <w:t>тическая игра “Сказка о язычке»</w:t>
      </w:r>
      <w:r w:rsidRPr="003127C4">
        <w:rPr>
          <w:color w:val="291E1E"/>
        </w:rPr>
        <w:t>.Диалоги.</w:t>
      </w:r>
      <w:r>
        <w:rPr>
          <w:color w:val="291E1E"/>
        </w:rPr>
        <w:t xml:space="preserve"> </w:t>
      </w:r>
      <w:r w:rsidRPr="003127C4">
        <w:rPr>
          <w:color w:val="291E1E"/>
        </w:rPr>
        <w:t>Восприятие на слух.</w:t>
      </w:r>
      <w:r>
        <w:rPr>
          <w:color w:val="291E1E"/>
        </w:rPr>
        <w:t xml:space="preserve"> </w:t>
      </w:r>
      <w:r w:rsidRPr="003127C4">
        <w:rPr>
          <w:color w:val="291E1E"/>
        </w:rPr>
        <w:t>Речевые структуры.</w:t>
      </w:r>
      <w:r>
        <w:rPr>
          <w:color w:val="291E1E"/>
        </w:rPr>
        <w:t xml:space="preserve"> </w:t>
      </w:r>
      <w:r w:rsidRPr="003127C4">
        <w:rPr>
          <w:color w:val="291E1E"/>
        </w:rPr>
        <w:t>Рифмовки.</w:t>
      </w:r>
      <w:r>
        <w:rPr>
          <w:color w:val="291E1E"/>
        </w:rPr>
        <w:t xml:space="preserve"> </w:t>
      </w:r>
      <w:r w:rsidRPr="003127C4">
        <w:rPr>
          <w:color w:val="291E1E"/>
        </w:rPr>
        <w:t>Игры.</w:t>
      </w:r>
      <w:r w:rsidRPr="003127C4">
        <w:rPr>
          <w:color w:val="000000"/>
        </w:rPr>
        <w:t xml:space="preserve"> Создание собственных пл</w:t>
      </w:r>
      <w:r w:rsidR="002B40D7">
        <w:rPr>
          <w:color w:val="000000"/>
        </w:rPr>
        <w:t xml:space="preserve">акатов </w:t>
      </w:r>
    </w:p>
    <w:p w14:paraId="04EB846E" w14:textId="106FBC8D" w:rsidR="0095635D" w:rsidRPr="003127C4" w:rsidRDefault="0095635D" w:rsidP="00605524">
      <w:pPr>
        <w:pStyle w:val="a4"/>
        <w:numPr>
          <w:ilvl w:val="1"/>
          <w:numId w:val="18"/>
        </w:numPr>
        <w:shd w:val="clear" w:color="auto" w:fill="FFFFFF"/>
        <w:spacing w:before="180" w:after="180" w:line="259" w:lineRule="auto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 xml:space="preserve"> </w:t>
      </w:r>
      <w:r w:rsidR="002B40D7">
        <w:rPr>
          <w:b/>
          <w:bCs/>
          <w:color w:val="291E1E"/>
        </w:rPr>
        <w:t>Вот и мы!</w:t>
      </w:r>
    </w:p>
    <w:p w14:paraId="5A441546" w14:textId="56D3097A" w:rsidR="0095635D" w:rsidRPr="002B40D7" w:rsidRDefault="0095635D" w:rsidP="0095635D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 </w:t>
      </w:r>
      <w:r w:rsidRPr="003127C4">
        <w:rPr>
          <w:b/>
          <w:bCs/>
          <w:i/>
          <w:iCs/>
          <w:color w:val="291E1E"/>
        </w:rPr>
        <w:t>Теория</w:t>
      </w:r>
      <w:r>
        <w:rPr>
          <w:b/>
          <w:bCs/>
          <w:i/>
          <w:iCs/>
          <w:color w:val="291E1E"/>
        </w:rPr>
        <w:t xml:space="preserve">. </w:t>
      </w:r>
      <w:r w:rsidRPr="003127C4">
        <w:rPr>
          <w:color w:val="291E1E"/>
        </w:rPr>
        <w:t>Я и моя семья</w:t>
      </w:r>
      <w:r>
        <w:rPr>
          <w:color w:val="291E1E"/>
        </w:rPr>
        <w:t>.</w:t>
      </w:r>
      <w:r w:rsidR="002B40D7">
        <w:rPr>
          <w:color w:val="291E1E"/>
        </w:rPr>
        <w:t xml:space="preserve"> </w:t>
      </w:r>
      <w:r w:rsidRPr="003127C4">
        <w:rPr>
          <w:color w:val="291E1E"/>
        </w:rPr>
        <w:t xml:space="preserve">Члены семьи. Знакомство с родственниками. </w:t>
      </w:r>
      <w:r w:rsidRPr="003127C4">
        <w:t>Введение понятия “family tree”.</w:t>
      </w:r>
      <w:r w:rsidRPr="003127C4">
        <w:rPr>
          <w:color w:val="291E1E"/>
        </w:rPr>
        <w:t xml:space="preserve"> </w:t>
      </w:r>
      <w:r>
        <w:rPr>
          <w:color w:val="291E1E"/>
        </w:rPr>
        <w:t xml:space="preserve">Утверждение и отрицание. </w:t>
      </w:r>
      <w:r w:rsidRPr="003127C4">
        <w:rPr>
          <w:color w:val="291E1E"/>
        </w:rPr>
        <w:t>Сказочные персонажи о семье.</w:t>
      </w:r>
      <w:r>
        <w:rPr>
          <w:color w:val="291E1E"/>
        </w:rPr>
        <w:t xml:space="preserve"> </w:t>
      </w:r>
      <w:r w:rsidRPr="003127C4">
        <w:rPr>
          <w:color w:val="291E1E"/>
        </w:rPr>
        <w:t xml:space="preserve">История и традиции праздника «Хэллоуин». </w:t>
      </w:r>
      <w:r w:rsidRPr="003127C4">
        <w:t xml:space="preserve">Глагол </w:t>
      </w:r>
      <w:r w:rsidRPr="003127C4">
        <w:rPr>
          <w:lang w:val="en-US"/>
        </w:rPr>
        <w:t>have</w:t>
      </w:r>
      <w:r w:rsidRPr="003127C4">
        <w:t>. Существительные  в  единственном  и множественном числ</w:t>
      </w:r>
      <w:r w:rsidRPr="003127C4">
        <w:rPr>
          <w:lang w:val="en-US"/>
        </w:rPr>
        <w:t>e</w:t>
      </w:r>
      <w:r w:rsidRPr="003127C4">
        <w:rPr>
          <w:color w:val="291E1E"/>
        </w:rPr>
        <w:t>.</w:t>
      </w:r>
      <w:r w:rsidRPr="00A53C58">
        <w:rPr>
          <w:color w:val="291E1E"/>
        </w:rPr>
        <w:t xml:space="preserve"> </w:t>
      </w:r>
      <w:r w:rsidR="002B40D7">
        <w:rPr>
          <w:color w:val="291E1E"/>
        </w:rPr>
        <w:t>Счет 1-100.Неправильны глаголы.</w:t>
      </w:r>
      <w:r w:rsidR="0054325C">
        <w:rPr>
          <w:color w:val="291E1E"/>
        </w:rPr>
        <w:t>Чем интересна моя страна?</w:t>
      </w:r>
    </w:p>
    <w:p w14:paraId="00F109CE" w14:textId="637EBEB6" w:rsidR="0095635D" w:rsidRPr="002B40D7" w:rsidRDefault="0095635D" w:rsidP="002B40D7">
      <w:pPr>
        <w:shd w:val="clear" w:color="auto" w:fill="FFFFFF"/>
        <w:spacing w:before="180" w:after="180"/>
        <w:ind w:firstLine="709"/>
        <w:jc w:val="both"/>
      </w:pPr>
      <w:r>
        <w:rPr>
          <w:b/>
          <w:bCs/>
          <w:i/>
          <w:iCs/>
          <w:color w:val="291E1E"/>
        </w:rPr>
        <w:t>Практика.</w:t>
      </w:r>
      <w:r w:rsidRPr="003127C4">
        <w:rPr>
          <w:b/>
          <w:bCs/>
          <w:i/>
          <w:iCs/>
          <w:color w:val="291E1E"/>
        </w:rPr>
        <w:t xml:space="preserve"> </w:t>
      </w:r>
      <w:r w:rsidRPr="003127C4">
        <w:rPr>
          <w:color w:val="291E1E"/>
        </w:rPr>
        <w:t>Лексика. Речевые структуры.</w:t>
      </w:r>
      <w:r>
        <w:rPr>
          <w:color w:val="291E1E"/>
        </w:rPr>
        <w:t xml:space="preserve"> </w:t>
      </w:r>
      <w:r w:rsidRPr="003127C4">
        <w:rPr>
          <w:color w:val="291E1E"/>
        </w:rPr>
        <w:t>Восприятие на слух.</w:t>
      </w:r>
      <w:r>
        <w:rPr>
          <w:color w:val="291E1E"/>
        </w:rPr>
        <w:t xml:space="preserve"> </w:t>
      </w:r>
      <w:r w:rsidRPr="003127C4">
        <w:rPr>
          <w:color w:val="291E1E"/>
        </w:rPr>
        <w:t>Игры.</w:t>
      </w:r>
      <w:r w:rsidRPr="003127C4">
        <w:t xml:space="preserve"> Артикль “a” перед названием профессии. </w:t>
      </w:r>
      <w:r w:rsidRPr="003127C4">
        <w:rPr>
          <w:lang w:val="en-US"/>
        </w:rPr>
        <w:t>Present</w:t>
      </w:r>
      <w:r w:rsidRPr="002B40D7">
        <w:rPr>
          <w:lang w:val="en-US"/>
        </w:rPr>
        <w:t xml:space="preserve"> </w:t>
      </w:r>
      <w:r w:rsidRPr="003127C4">
        <w:rPr>
          <w:lang w:val="en-US"/>
        </w:rPr>
        <w:t>Simple</w:t>
      </w:r>
      <w:r w:rsidRPr="002B40D7">
        <w:rPr>
          <w:lang w:val="en-US"/>
        </w:rPr>
        <w:t xml:space="preserve"> </w:t>
      </w:r>
      <w:r w:rsidRPr="003127C4">
        <w:rPr>
          <w:lang w:val="en-US"/>
        </w:rPr>
        <w:t>Tense</w:t>
      </w:r>
      <w:r w:rsidR="002B40D7" w:rsidRPr="002B40D7">
        <w:rPr>
          <w:lang w:val="en-US"/>
        </w:rPr>
        <w:t xml:space="preserve">. </w:t>
      </w:r>
      <w:r w:rsidR="002B40D7">
        <w:rPr>
          <w:lang w:val="en-US"/>
        </w:rPr>
        <w:t>Past</w:t>
      </w:r>
      <w:r w:rsidR="002B40D7" w:rsidRPr="002B40D7">
        <w:rPr>
          <w:lang w:val="en-US"/>
        </w:rPr>
        <w:t xml:space="preserve"> </w:t>
      </w:r>
      <w:r w:rsidR="002B40D7">
        <w:rPr>
          <w:lang w:val="en-US"/>
        </w:rPr>
        <w:t>Simple</w:t>
      </w:r>
      <w:r w:rsidR="002B40D7" w:rsidRPr="002B40D7">
        <w:rPr>
          <w:lang w:val="en-US"/>
        </w:rPr>
        <w:t xml:space="preserve"> </w:t>
      </w:r>
      <w:r w:rsidR="002B40D7">
        <w:rPr>
          <w:lang w:val="en-US"/>
        </w:rPr>
        <w:t>Tense</w:t>
      </w:r>
      <w:r w:rsidR="002B40D7" w:rsidRPr="002B40D7">
        <w:rPr>
          <w:lang w:val="en-US"/>
        </w:rPr>
        <w:t xml:space="preserve">. </w:t>
      </w:r>
      <w:r w:rsidRPr="002B40D7">
        <w:rPr>
          <w:lang w:val="en-US"/>
        </w:rPr>
        <w:t xml:space="preserve"> </w:t>
      </w:r>
      <w:r w:rsidRPr="003127C4">
        <w:t>Прилагательные</w:t>
      </w:r>
      <w:r w:rsidRPr="002B40D7">
        <w:rPr>
          <w:lang w:val="en-US"/>
        </w:rPr>
        <w:t xml:space="preserve">,  </w:t>
      </w:r>
      <w:r w:rsidRPr="003127C4">
        <w:t>в</w:t>
      </w:r>
      <w:r w:rsidRPr="002B40D7">
        <w:rPr>
          <w:lang w:val="en-US"/>
        </w:rPr>
        <w:t xml:space="preserve">  </w:t>
      </w:r>
      <w:r w:rsidRPr="003127C4">
        <w:t>т</w:t>
      </w:r>
      <w:r w:rsidRPr="002B40D7">
        <w:rPr>
          <w:lang w:val="en-US"/>
        </w:rPr>
        <w:t>.</w:t>
      </w:r>
      <w:r w:rsidRPr="003127C4">
        <w:t>ч</w:t>
      </w:r>
      <w:r w:rsidRPr="002B40D7">
        <w:rPr>
          <w:lang w:val="en-US"/>
        </w:rPr>
        <w:t xml:space="preserve">.  </w:t>
      </w:r>
      <w:r w:rsidRPr="003127C4">
        <w:t>в степенях сравнения</w:t>
      </w:r>
      <w:r>
        <w:t>.</w:t>
      </w:r>
    </w:p>
    <w:p w14:paraId="3A11E27A" w14:textId="232E9A27" w:rsidR="0095635D" w:rsidRPr="003127C4" w:rsidRDefault="002B40D7" w:rsidP="00605524">
      <w:pPr>
        <w:pStyle w:val="a4"/>
        <w:numPr>
          <w:ilvl w:val="1"/>
          <w:numId w:val="18"/>
        </w:numPr>
        <w:spacing w:before="180" w:after="180" w:line="259" w:lineRule="auto"/>
        <w:ind w:firstLine="709"/>
        <w:rPr>
          <w:b/>
        </w:rPr>
      </w:pPr>
      <w:r>
        <w:rPr>
          <w:b/>
          <w:bCs/>
        </w:rPr>
        <w:t>Школа</w:t>
      </w:r>
    </w:p>
    <w:p w14:paraId="5B2A3677" w14:textId="65B56212" w:rsidR="0095635D" w:rsidRPr="003127C4" w:rsidRDefault="0095635D" w:rsidP="0095635D">
      <w:pPr>
        <w:tabs>
          <w:tab w:val="left" w:pos="9915"/>
        </w:tabs>
        <w:ind w:right="120" w:firstLine="709"/>
        <w:jc w:val="both"/>
      </w:pPr>
      <w:r w:rsidRPr="003127C4">
        <w:rPr>
          <w:b/>
          <w:i/>
        </w:rPr>
        <w:t>Теория</w:t>
      </w:r>
      <w:r>
        <w:t xml:space="preserve">. </w:t>
      </w:r>
      <w:r w:rsidRPr="003127C4">
        <w:t xml:space="preserve">Школьные предметы. Сходство и отличия британских и российских школ. </w:t>
      </w:r>
      <w:r w:rsidR="0099086B">
        <w:t>Любимые предметы детей в Англии.Британская и американская система образования.Вопросы в косвенной речи.</w:t>
      </w:r>
      <w:r w:rsidRPr="003127C4">
        <w:t xml:space="preserve">Глаголы на уроке. Дни недели. Предлог “On” с днями недели. </w:t>
      </w:r>
      <w:r w:rsidR="002B40D7">
        <w:t xml:space="preserve">Предлоги места и направления. </w:t>
      </w:r>
      <w:r w:rsidRPr="003127C4">
        <w:t>Расписание. Специальные вопросы в Present Simple.</w:t>
      </w:r>
      <w:r>
        <w:t xml:space="preserve"> </w:t>
      </w:r>
      <w:r w:rsidRPr="003127C4">
        <w:t>Ежедневные действия. Предлог at с обозначениями времени. Хобби. Любимое времяпровождение.</w:t>
      </w:r>
      <w:r>
        <w:t xml:space="preserve"> </w:t>
      </w:r>
      <w:r w:rsidRPr="003127C4">
        <w:t>Диалог-расспрос об увлечениях, хобби, видах спорта. Специальный вопрос. Оборот «I like V</w:t>
      </w:r>
      <w:r w:rsidRPr="003127C4">
        <w:rPr>
          <w:vertAlign w:val="subscript"/>
        </w:rPr>
        <w:t>ing</w:t>
      </w:r>
      <w:r w:rsidRPr="003127C4">
        <w:t xml:space="preserve">».. Некоторые глаголы в Present Continuous Tense. </w:t>
      </w:r>
    </w:p>
    <w:p w14:paraId="7D7857DB" w14:textId="77777777" w:rsidR="0095635D" w:rsidRPr="003127C4" w:rsidRDefault="0095635D" w:rsidP="0095635D">
      <w:pPr>
        <w:pStyle w:val="a6"/>
        <w:tabs>
          <w:tab w:val="left" w:pos="9915"/>
        </w:tabs>
        <w:ind w:firstLine="709"/>
        <w:jc w:val="both"/>
        <w:rPr>
          <w:u w:val="single"/>
        </w:rPr>
      </w:pPr>
    </w:p>
    <w:p w14:paraId="0CCF6A97" w14:textId="1DC893B6" w:rsidR="0095635D" w:rsidRDefault="0095635D" w:rsidP="0095635D">
      <w:pPr>
        <w:shd w:val="clear" w:color="auto" w:fill="FFFFFF"/>
        <w:ind w:firstLine="709"/>
      </w:pPr>
      <w:r w:rsidRPr="003127C4">
        <w:rPr>
          <w:b/>
          <w:i/>
        </w:rPr>
        <w:t xml:space="preserve"> Практика</w:t>
      </w:r>
      <w:r>
        <w:rPr>
          <w:b/>
          <w:i/>
        </w:rPr>
        <w:t xml:space="preserve">. </w:t>
      </w:r>
      <w:r w:rsidRPr="003127C4">
        <w:t>Описание школы и  классной комнаты, школьных принадлежностей и предметов. Составление расписания. Модальные  глаголы  can,  may,  must, have t</w:t>
      </w:r>
      <w:r w:rsidRPr="003127C4">
        <w:rPr>
          <w:lang w:val="en-US"/>
        </w:rPr>
        <w:t>o</w:t>
      </w:r>
      <w:r w:rsidR="002B40D7">
        <w:t xml:space="preserve"> и т.д.</w:t>
      </w:r>
      <w:r>
        <w:t xml:space="preserve"> </w:t>
      </w:r>
      <w:r w:rsidRPr="003127C4">
        <w:t>Рассказ о проведении досуга, с</w:t>
      </w:r>
      <w:r w:rsidR="002B40D7">
        <w:t>оставление ситуативных диалогов.</w:t>
      </w:r>
    </w:p>
    <w:p w14:paraId="0C38EA6A" w14:textId="77777777" w:rsidR="0095635D" w:rsidRPr="003127C4" w:rsidRDefault="0095635D" w:rsidP="0095635D">
      <w:pPr>
        <w:shd w:val="clear" w:color="auto" w:fill="FFFFFF"/>
        <w:ind w:firstLine="709"/>
      </w:pPr>
    </w:p>
    <w:p w14:paraId="222CC1B7" w14:textId="6ADF04CA" w:rsidR="002B40D7" w:rsidRPr="002B40D7" w:rsidRDefault="002B40D7" w:rsidP="0073441F">
      <w:pPr>
        <w:pStyle w:val="a4"/>
        <w:numPr>
          <w:ilvl w:val="1"/>
          <w:numId w:val="18"/>
        </w:numPr>
        <w:tabs>
          <w:tab w:val="left" w:pos="9915"/>
        </w:tabs>
        <w:spacing w:after="160" w:line="259" w:lineRule="auto"/>
        <w:ind w:right="120"/>
        <w:jc w:val="center"/>
        <w:rPr>
          <w:b/>
          <w:lang w:val="en-US"/>
        </w:rPr>
      </w:pPr>
      <w:r w:rsidRPr="002B40D7">
        <w:rPr>
          <w:b/>
          <w:lang w:val="en-US"/>
        </w:rPr>
        <w:t>Home</w:t>
      </w:r>
      <w:r w:rsidRPr="002B40D7">
        <w:rPr>
          <w:b/>
        </w:rPr>
        <w:t>. (Дом)</w:t>
      </w:r>
    </w:p>
    <w:p w14:paraId="2A104CC5" w14:textId="7C8916B1" w:rsidR="002B40D7" w:rsidRPr="008A7628" w:rsidRDefault="002B40D7" w:rsidP="002B40D7">
      <w:pPr>
        <w:pStyle w:val="a6"/>
        <w:tabs>
          <w:tab w:val="left" w:pos="9915"/>
        </w:tabs>
        <w:ind w:firstLine="709"/>
        <w:jc w:val="both"/>
      </w:pPr>
      <w:r w:rsidRPr="003127C4">
        <w:rPr>
          <w:b/>
          <w:i/>
        </w:rPr>
        <w:t>Теори</w:t>
      </w:r>
      <w:r>
        <w:rPr>
          <w:b/>
          <w:i/>
        </w:rPr>
        <w:t>я.</w:t>
      </w:r>
      <w:r w:rsidRPr="003127C4">
        <w:rPr>
          <w:b/>
        </w:rPr>
        <w:t xml:space="preserve"> </w:t>
      </w:r>
      <w:r w:rsidRPr="003127C4">
        <w:t>Лексика на т</w:t>
      </w:r>
      <w:r>
        <w:t xml:space="preserve">ему «Дом. Предметы интерьера». </w:t>
      </w:r>
      <w:r w:rsidRPr="003127C4">
        <w:t>Специальные вопросы в Present Simple Tense.</w:t>
      </w:r>
      <w:r>
        <w:t xml:space="preserve"> </w:t>
      </w:r>
      <w:r w:rsidRPr="003127C4">
        <w:t>Словосочетания с глаголами  go, play.</w:t>
      </w:r>
      <w:r w:rsidR="0054325C">
        <w:t>Фразовые глаголы</w:t>
      </w:r>
    </w:p>
    <w:p w14:paraId="4E5DD963" w14:textId="77777777" w:rsidR="002B40D7" w:rsidRPr="003127C4" w:rsidRDefault="002B40D7" w:rsidP="002B40D7">
      <w:pPr>
        <w:tabs>
          <w:tab w:val="left" w:pos="9915"/>
        </w:tabs>
        <w:ind w:right="120" w:firstLine="709"/>
        <w:jc w:val="both"/>
        <w:rPr>
          <w:b/>
          <w:i/>
        </w:rPr>
      </w:pPr>
      <w:r w:rsidRPr="003127C4">
        <w:rPr>
          <w:b/>
          <w:i/>
        </w:rPr>
        <w:t>Практика</w:t>
      </w:r>
      <w:r>
        <w:rPr>
          <w:b/>
          <w:i/>
        </w:rPr>
        <w:t>.</w:t>
      </w:r>
      <w:r w:rsidRPr="003127C4">
        <w:rPr>
          <w:b/>
          <w:i/>
        </w:rPr>
        <w:t xml:space="preserve"> </w:t>
      </w:r>
      <w:r w:rsidRPr="003127C4">
        <w:t xml:space="preserve"> </w:t>
      </w:r>
      <w:r>
        <w:t>Предлоги места и направления.</w:t>
      </w:r>
      <w:r>
        <w:rPr>
          <w:lang w:val="fr-FR"/>
        </w:rPr>
        <w:t>Here</w:t>
      </w:r>
      <w:r w:rsidRPr="006B14DB">
        <w:t xml:space="preserve">, </w:t>
      </w:r>
      <w:r>
        <w:rPr>
          <w:lang w:val="en-US"/>
        </w:rPr>
        <w:t>there</w:t>
      </w:r>
      <w:r w:rsidRPr="006B14DB">
        <w:t>.</w:t>
      </w:r>
      <w:r>
        <w:t>Проект-к</w:t>
      </w:r>
      <w:r w:rsidRPr="003127C4">
        <w:t xml:space="preserve">оллаж </w:t>
      </w:r>
      <w:r>
        <w:t>«Сам себе дизайнер».</w:t>
      </w:r>
    </w:p>
    <w:p w14:paraId="0169912C" w14:textId="77777777" w:rsidR="002B40D7" w:rsidRDefault="002B40D7" w:rsidP="002B40D7">
      <w:pPr>
        <w:pStyle w:val="a6"/>
        <w:tabs>
          <w:tab w:val="left" w:pos="9915"/>
        </w:tabs>
        <w:ind w:left="1440"/>
        <w:jc w:val="both"/>
        <w:rPr>
          <w:b/>
          <w:i/>
          <w:color w:val="291E1E"/>
        </w:rPr>
      </w:pPr>
    </w:p>
    <w:p w14:paraId="49F2EF2B" w14:textId="77777777" w:rsidR="002B40D7" w:rsidRPr="00113C23" w:rsidRDefault="002B40D7" w:rsidP="002B40D7">
      <w:pPr>
        <w:pStyle w:val="a4"/>
        <w:numPr>
          <w:ilvl w:val="1"/>
          <w:numId w:val="18"/>
        </w:numPr>
        <w:shd w:val="clear" w:color="auto" w:fill="FFFFFF"/>
        <w:spacing w:before="180" w:after="180" w:line="259" w:lineRule="auto"/>
        <w:ind w:firstLine="709"/>
        <w:jc w:val="both"/>
        <w:rPr>
          <w:b/>
          <w:i/>
          <w:color w:val="291E1E"/>
        </w:rPr>
      </w:pPr>
      <w:r>
        <w:rPr>
          <w:b/>
        </w:rPr>
        <w:t xml:space="preserve">Нобби и увлечения.Спорт. </w:t>
      </w:r>
    </w:p>
    <w:p w14:paraId="07CE2895" w14:textId="76717BB9" w:rsidR="002B40D7" w:rsidRDefault="002B40D7" w:rsidP="002B40D7">
      <w:pPr>
        <w:tabs>
          <w:tab w:val="left" w:pos="9915"/>
        </w:tabs>
        <w:ind w:firstLine="709"/>
        <w:jc w:val="both"/>
      </w:pPr>
      <w:r w:rsidRPr="003127C4">
        <w:rPr>
          <w:b/>
          <w:i/>
        </w:rPr>
        <w:t>Теория</w:t>
      </w:r>
      <w:r>
        <w:rPr>
          <w:b/>
          <w:i/>
        </w:rPr>
        <w:t xml:space="preserve">. </w:t>
      </w:r>
      <w:r w:rsidRPr="003127C4">
        <w:t>Краткая информация о себе и своих увлечениях. Введение понятия “friendship”. Друзья, их качества.</w:t>
      </w:r>
      <w:r>
        <w:t xml:space="preserve"> </w:t>
      </w:r>
      <w:r w:rsidRPr="003127C4">
        <w:t>Письма на пути от отправителя до получателя. Правильное оформление письма.</w:t>
      </w:r>
      <w:r w:rsidR="0054325C">
        <w:t>Словообразование. Словообразование существительных.</w:t>
      </w:r>
    </w:p>
    <w:p w14:paraId="0AF7808C" w14:textId="77777777" w:rsidR="002B40D7" w:rsidRPr="003127C4" w:rsidRDefault="002B40D7" w:rsidP="002B40D7">
      <w:pPr>
        <w:tabs>
          <w:tab w:val="left" w:pos="9915"/>
        </w:tabs>
        <w:ind w:firstLine="709"/>
        <w:jc w:val="both"/>
      </w:pPr>
      <w:r w:rsidRPr="003127C4">
        <w:rPr>
          <w:b/>
          <w:i/>
        </w:rPr>
        <w:t>Практика</w:t>
      </w:r>
      <w:r w:rsidRPr="003127C4">
        <w:t>. Словесное описание друзей, черт их характера, внешности, одежды. Использование</w:t>
      </w:r>
      <w:r w:rsidRPr="001D7549">
        <w:rPr>
          <w:lang w:val="en-US"/>
        </w:rPr>
        <w:t xml:space="preserve"> </w:t>
      </w:r>
      <w:r w:rsidRPr="003127C4">
        <w:t>глаголов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to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be</w:t>
      </w:r>
      <w:r w:rsidRPr="001D7549">
        <w:rPr>
          <w:lang w:val="en-US"/>
        </w:rPr>
        <w:t xml:space="preserve">,  </w:t>
      </w:r>
      <w:r w:rsidRPr="003127C4">
        <w:rPr>
          <w:lang w:val="en-US"/>
        </w:rPr>
        <w:t>have</w:t>
      </w:r>
      <w:r w:rsidRPr="001D7549">
        <w:rPr>
          <w:lang w:val="en-US"/>
        </w:rPr>
        <w:t>/</w:t>
      </w:r>
      <w:r w:rsidRPr="003127C4">
        <w:rPr>
          <w:lang w:val="en-US"/>
        </w:rPr>
        <w:t>has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got</w:t>
      </w:r>
      <w:r w:rsidRPr="001D7549">
        <w:rPr>
          <w:lang w:val="en-US"/>
        </w:rPr>
        <w:t xml:space="preserve"> </w:t>
      </w:r>
      <w:r w:rsidRPr="003127C4">
        <w:t>в</w:t>
      </w:r>
      <w:r w:rsidRPr="001D7549">
        <w:rPr>
          <w:lang w:val="en-US"/>
        </w:rPr>
        <w:t xml:space="preserve"> </w:t>
      </w:r>
      <w:r w:rsidRPr="003127C4">
        <w:t>форме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Present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 xml:space="preserve">Simple Tense. </w:t>
      </w:r>
      <w:r>
        <w:t xml:space="preserve">Глаголы движения,глаголы </w:t>
      </w:r>
      <w:r>
        <w:rPr>
          <w:lang w:val="fr-FR"/>
        </w:rPr>
        <w:t>like </w:t>
      </w:r>
      <w:r w:rsidRPr="006B14DB">
        <w:t>,</w:t>
      </w:r>
      <w:r>
        <w:rPr>
          <w:lang w:val="en-US"/>
        </w:rPr>
        <w:t>love</w:t>
      </w:r>
      <w:r w:rsidRPr="006B14DB">
        <w:t>,</w:t>
      </w:r>
      <w:r>
        <w:rPr>
          <w:lang w:val="en-US"/>
        </w:rPr>
        <w:t>prefer</w:t>
      </w:r>
      <w:r w:rsidRPr="006B14DB">
        <w:t>,</w:t>
      </w:r>
      <w:r>
        <w:rPr>
          <w:lang w:val="en-US"/>
        </w:rPr>
        <w:t>want</w:t>
      </w:r>
      <w:r w:rsidRPr="006B14DB">
        <w:t>,</w:t>
      </w:r>
      <w:r>
        <w:rPr>
          <w:lang w:val="en-US"/>
        </w:rPr>
        <w:t>hate</w:t>
      </w:r>
      <w:r w:rsidRPr="006B14DB">
        <w:t>,</w:t>
      </w:r>
      <w:r>
        <w:rPr>
          <w:lang w:val="en-US"/>
        </w:rPr>
        <w:t>buy</w:t>
      </w:r>
      <w:r w:rsidRPr="006B14DB">
        <w:t xml:space="preserve">. </w:t>
      </w:r>
      <w:r w:rsidRPr="003127C4">
        <w:t xml:space="preserve">Составление письма с опорой на образец. </w:t>
      </w:r>
      <w:r w:rsidRPr="003127C4">
        <w:lastRenderedPageBreak/>
        <w:t>Выполнение практической работы «Письмо</w:t>
      </w:r>
      <w:r>
        <w:t>-приглашение</w:t>
      </w:r>
      <w:r w:rsidRPr="003127C4">
        <w:t xml:space="preserve"> другу»</w:t>
      </w:r>
      <w:r>
        <w:t>, конкурс рождественских открыток.</w:t>
      </w:r>
    </w:p>
    <w:p w14:paraId="540B38F9" w14:textId="77777777" w:rsidR="002B40D7" w:rsidRDefault="002B40D7" w:rsidP="002B40D7">
      <w:pPr>
        <w:tabs>
          <w:tab w:val="left" w:pos="9915"/>
        </w:tabs>
        <w:ind w:right="120" w:firstLine="709"/>
        <w:jc w:val="both"/>
      </w:pPr>
    </w:p>
    <w:p w14:paraId="4D95988D" w14:textId="77777777" w:rsidR="002B40D7" w:rsidRPr="003127C4" w:rsidRDefault="002B40D7" w:rsidP="002B40D7">
      <w:pPr>
        <w:tabs>
          <w:tab w:val="left" w:pos="9915"/>
        </w:tabs>
        <w:ind w:right="120" w:firstLine="709"/>
        <w:jc w:val="both"/>
        <w:rPr>
          <w:b/>
        </w:rPr>
      </w:pPr>
    </w:p>
    <w:p w14:paraId="7F0A28DE" w14:textId="77777777" w:rsidR="002B40D7" w:rsidRPr="006B14DB" w:rsidRDefault="002B40D7" w:rsidP="002B40D7">
      <w:pPr>
        <w:pStyle w:val="a4"/>
        <w:numPr>
          <w:ilvl w:val="1"/>
          <w:numId w:val="18"/>
        </w:numPr>
        <w:tabs>
          <w:tab w:val="left" w:pos="840"/>
        </w:tabs>
        <w:spacing w:after="160" w:line="259" w:lineRule="auto"/>
        <w:ind w:right="120" w:firstLine="709"/>
        <w:jc w:val="both"/>
        <w:rPr>
          <w:lang w:val="en-US"/>
        </w:rPr>
      </w:pPr>
      <w:r>
        <w:rPr>
          <w:b/>
          <w:lang w:val="en-US"/>
        </w:rPr>
        <w:t>Face.Parts of body.(</w:t>
      </w:r>
      <w:r>
        <w:rPr>
          <w:b/>
        </w:rPr>
        <w:t>Лицо</w:t>
      </w:r>
      <w:r w:rsidRPr="006B14DB">
        <w:rPr>
          <w:b/>
          <w:lang w:val="en-US"/>
        </w:rPr>
        <w:t>.</w:t>
      </w:r>
      <w:r>
        <w:rPr>
          <w:b/>
        </w:rPr>
        <w:t>Части</w:t>
      </w:r>
      <w:r w:rsidRPr="006B14DB">
        <w:rPr>
          <w:b/>
          <w:lang w:val="en-US"/>
        </w:rPr>
        <w:t xml:space="preserve"> </w:t>
      </w:r>
      <w:r>
        <w:rPr>
          <w:b/>
        </w:rPr>
        <w:t>тела</w:t>
      </w:r>
      <w:r w:rsidRPr="006B14DB">
        <w:rPr>
          <w:b/>
          <w:lang w:val="en-US"/>
        </w:rPr>
        <w:t>)</w:t>
      </w:r>
    </w:p>
    <w:p w14:paraId="43CED013" w14:textId="64EF9E7C" w:rsidR="002B40D7" w:rsidRDefault="002B40D7" w:rsidP="002B40D7">
      <w:pPr>
        <w:pStyle w:val="a4"/>
        <w:tabs>
          <w:tab w:val="left" w:pos="9915"/>
        </w:tabs>
        <w:ind w:right="120"/>
        <w:jc w:val="both"/>
      </w:pPr>
      <w:r w:rsidRPr="006B14DB">
        <w:rPr>
          <w:b/>
          <w:i/>
        </w:rPr>
        <w:t>Теория</w:t>
      </w:r>
      <w:r w:rsidRPr="003127C4">
        <w:t>. Введение новой лексики. Повторение пройденного материала.</w:t>
      </w:r>
      <w:r w:rsidRPr="006B14DB">
        <w:rPr>
          <w:color w:val="291E1E"/>
        </w:rPr>
        <w:t xml:space="preserve"> </w:t>
      </w:r>
      <w:r w:rsidRPr="003127C4">
        <w:rPr>
          <w:color w:val="291E1E"/>
        </w:rPr>
        <w:t>Слова-антонимы.</w:t>
      </w:r>
      <w:r w:rsidRPr="006B14DB">
        <w:t xml:space="preserve"> </w:t>
      </w:r>
      <w:r>
        <w:t xml:space="preserve">Глаголы </w:t>
      </w:r>
      <w:r>
        <w:rPr>
          <w:lang w:val="fr-FR"/>
        </w:rPr>
        <w:t>c</w:t>
      </w:r>
      <w:r>
        <w:rPr>
          <w:lang w:val="en-US"/>
        </w:rPr>
        <w:t>an</w:t>
      </w:r>
      <w:r w:rsidRPr="006B14DB">
        <w:t>,</w:t>
      </w:r>
      <w:r>
        <w:rPr>
          <w:lang w:val="en-US"/>
        </w:rPr>
        <w:t>may</w:t>
      </w:r>
      <w:r w:rsidRPr="006B14DB">
        <w:t>,</w:t>
      </w:r>
      <w:r>
        <w:rPr>
          <w:lang w:val="en-US"/>
        </w:rPr>
        <w:t>must</w:t>
      </w:r>
      <w:r w:rsidRPr="006B14DB">
        <w:t>.</w:t>
      </w:r>
      <w:r w:rsidR="0054325C">
        <w:t>Словообразование  прилагательных и наречий.</w:t>
      </w:r>
    </w:p>
    <w:p w14:paraId="70113374" w14:textId="504CCA17" w:rsidR="002B40D7" w:rsidRPr="006B14DB" w:rsidRDefault="002B40D7" w:rsidP="002B40D7">
      <w:pPr>
        <w:pStyle w:val="a4"/>
        <w:tabs>
          <w:tab w:val="left" w:pos="9915"/>
        </w:tabs>
        <w:ind w:right="120"/>
        <w:jc w:val="both"/>
      </w:pPr>
      <w:r w:rsidRPr="006B14DB">
        <w:rPr>
          <w:b/>
          <w:i/>
        </w:rPr>
        <w:t>Практика.</w:t>
      </w:r>
      <w:r w:rsidRPr="003127C4">
        <w:t xml:space="preserve"> </w:t>
      </w:r>
      <w:r>
        <w:t>Выполнение творческих заданий.</w:t>
      </w:r>
    </w:p>
    <w:p w14:paraId="5EEFDF14" w14:textId="77777777" w:rsidR="002B40D7" w:rsidRPr="006B14DB" w:rsidRDefault="002B40D7" w:rsidP="002B40D7">
      <w:pPr>
        <w:pStyle w:val="a4"/>
        <w:tabs>
          <w:tab w:val="left" w:pos="840"/>
        </w:tabs>
        <w:ind w:left="2149" w:right="120"/>
        <w:jc w:val="both"/>
      </w:pPr>
    </w:p>
    <w:p w14:paraId="334DD882" w14:textId="77777777" w:rsidR="002B40D7" w:rsidRPr="006B14DB" w:rsidRDefault="002B40D7" w:rsidP="002B40D7">
      <w:pPr>
        <w:pStyle w:val="a4"/>
        <w:numPr>
          <w:ilvl w:val="1"/>
          <w:numId w:val="18"/>
        </w:numPr>
        <w:tabs>
          <w:tab w:val="left" w:pos="840"/>
        </w:tabs>
        <w:spacing w:after="160" w:line="259" w:lineRule="auto"/>
        <w:ind w:right="120" w:firstLine="709"/>
        <w:jc w:val="both"/>
        <w:rPr>
          <w:lang w:val="en-US"/>
        </w:rPr>
      </w:pPr>
      <w:r w:rsidRPr="003127C4">
        <w:rPr>
          <w:b/>
          <w:lang w:val="en-US"/>
        </w:rPr>
        <w:t>Food</w:t>
      </w:r>
      <w:r w:rsidRPr="006B14DB">
        <w:rPr>
          <w:b/>
          <w:lang w:val="en-US"/>
        </w:rPr>
        <w:t>.(</w:t>
      </w:r>
      <w:r w:rsidRPr="003127C4">
        <w:rPr>
          <w:b/>
        </w:rPr>
        <w:t>Еда</w:t>
      </w:r>
      <w:r w:rsidRPr="006B14DB">
        <w:rPr>
          <w:b/>
          <w:lang w:val="en-US"/>
        </w:rPr>
        <w:t>)</w:t>
      </w:r>
    </w:p>
    <w:p w14:paraId="4C77CFB0" w14:textId="5B2939AB" w:rsidR="002B40D7" w:rsidRPr="0054325C" w:rsidRDefault="002B40D7" w:rsidP="002B40D7">
      <w:pPr>
        <w:tabs>
          <w:tab w:val="left" w:pos="9915"/>
        </w:tabs>
        <w:ind w:right="120" w:firstLine="709"/>
        <w:jc w:val="both"/>
        <w:rPr>
          <w:lang w:val="en-US"/>
        </w:rPr>
      </w:pPr>
      <w:r w:rsidRPr="002B40D7">
        <w:rPr>
          <w:b/>
          <w:i/>
        </w:rPr>
        <w:t xml:space="preserve"> </w:t>
      </w:r>
      <w:r w:rsidRPr="003127C4">
        <w:rPr>
          <w:b/>
          <w:i/>
        </w:rPr>
        <w:t>Теория</w:t>
      </w:r>
      <w:r w:rsidRPr="003127C4">
        <w:t>. Введение новой лексики на тему: еда, напитки. Повторение пройденного материала.</w:t>
      </w:r>
      <w:r>
        <w:t>Исчисляемое,</w:t>
      </w:r>
      <w:r w:rsidR="005D6F2B">
        <w:t xml:space="preserve"> </w:t>
      </w:r>
      <w:r>
        <w:t xml:space="preserve">неисчесляемое. </w:t>
      </w:r>
      <w:r>
        <w:rPr>
          <w:lang w:val="en-US"/>
        </w:rPr>
        <w:t>Much</w:t>
      </w:r>
      <w:r w:rsidRPr="0054325C">
        <w:rPr>
          <w:lang w:val="en-US"/>
        </w:rPr>
        <w:t>,</w:t>
      </w:r>
      <w:r>
        <w:rPr>
          <w:lang w:val="en-US"/>
        </w:rPr>
        <w:t>many</w:t>
      </w:r>
      <w:r w:rsidRPr="0054325C">
        <w:rPr>
          <w:lang w:val="en-US"/>
        </w:rPr>
        <w:t xml:space="preserve">, </w:t>
      </w:r>
      <w:r>
        <w:rPr>
          <w:lang w:val="en-US"/>
        </w:rPr>
        <w:t>a</w:t>
      </w:r>
      <w:r w:rsidRPr="0054325C">
        <w:rPr>
          <w:lang w:val="en-US"/>
        </w:rPr>
        <w:t xml:space="preserve"> </w:t>
      </w:r>
      <w:r>
        <w:rPr>
          <w:lang w:val="en-US"/>
        </w:rPr>
        <w:t>lot</w:t>
      </w:r>
      <w:r w:rsidRPr="0054325C">
        <w:rPr>
          <w:lang w:val="en-US"/>
        </w:rPr>
        <w:t xml:space="preserve"> </w:t>
      </w:r>
      <w:r>
        <w:rPr>
          <w:lang w:val="en-US"/>
        </w:rPr>
        <w:t>of</w:t>
      </w:r>
      <w:r w:rsidRPr="0054325C">
        <w:rPr>
          <w:lang w:val="en-US"/>
        </w:rPr>
        <w:t>.</w:t>
      </w:r>
      <w:r>
        <w:rPr>
          <w:lang w:val="fr-CH"/>
        </w:rPr>
        <w:t xml:space="preserve"> All Present Tense.</w:t>
      </w:r>
      <w:r w:rsidR="0054325C">
        <w:t>Степени</w:t>
      </w:r>
      <w:r w:rsidR="0054325C" w:rsidRPr="0054325C">
        <w:rPr>
          <w:lang w:val="en-US"/>
        </w:rPr>
        <w:t xml:space="preserve"> </w:t>
      </w:r>
      <w:r w:rsidR="0054325C">
        <w:t>сравнения</w:t>
      </w:r>
      <w:r w:rsidR="0054325C" w:rsidRPr="0054325C">
        <w:rPr>
          <w:lang w:val="en-US"/>
        </w:rPr>
        <w:t xml:space="preserve"> </w:t>
      </w:r>
      <w:r w:rsidR="0054325C">
        <w:t>прилагательных</w:t>
      </w:r>
      <w:r w:rsidR="0054325C" w:rsidRPr="0054325C">
        <w:rPr>
          <w:lang w:val="en-US"/>
        </w:rPr>
        <w:t>.</w:t>
      </w:r>
    </w:p>
    <w:p w14:paraId="2B677253" w14:textId="77777777" w:rsidR="002B40D7" w:rsidRDefault="002B40D7" w:rsidP="002B40D7">
      <w:pPr>
        <w:tabs>
          <w:tab w:val="left" w:pos="9915"/>
        </w:tabs>
        <w:ind w:right="120" w:firstLine="709"/>
        <w:jc w:val="both"/>
      </w:pPr>
      <w:r w:rsidRPr="003127C4">
        <w:rPr>
          <w:b/>
          <w:i/>
        </w:rPr>
        <w:t>Практика.</w:t>
      </w:r>
      <w:r w:rsidRPr="003127C4">
        <w:t xml:space="preserve"> Выполнение практической работы «Здоровая и вредная еда».</w:t>
      </w:r>
    </w:p>
    <w:p w14:paraId="3A999665" w14:textId="77777777" w:rsidR="002B40D7" w:rsidRPr="006B14DB" w:rsidRDefault="002B40D7" w:rsidP="002B40D7">
      <w:pPr>
        <w:tabs>
          <w:tab w:val="left" w:pos="9915"/>
        </w:tabs>
        <w:ind w:right="120" w:firstLine="709"/>
        <w:jc w:val="both"/>
      </w:pPr>
    </w:p>
    <w:p w14:paraId="312B7C08" w14:textId="77777777" w:rsidR="002B40D7" w:rsidRPr="001F03C7" w:rsidRDefault="002B40D7" w:rsidP="002B40D7">
      <w:pPr>
        <w:pStyle w:val="a6"/>
        <w:numPr>
          <w:ilvl w:val="1"/>
          <w:numId w:val="18"/>
        </w:numPr>
        <w:tabs>
          <w:tab w:val="left" w:pos="9915"/>
        </w:tabs>
        <w:jc w:val="both"/>
        <w:rPr>
          <w:rFonts w:eastAsia="Times New Roman"/>
          <w:b/>
          <w:bCs/>
          <w:lang w:val="en-US"/>
        </w:rPr>
      </w:pPr>
      <w:r w:rsidRPr="001F03C7">
        <w:rPr>
          <w:rFonts w:eastAsia="Times New Roman"/>
          <w:b/>
          <w:bCs/>
          <w:lang w:val="en-US"/>
        </w:rPr>
        <w:t>A</w:t>
      </w:r>
      <w:r w:rsidRPr="001F03C7">
        <w:rPr>
          <w:rFonts w:eastAsia="Times New Roman"/>
          <w:b/>
          <w:bCs/>
        </w:rPr>
        <w:t>nimals</w:t>
      </w:r>
      <w:r w:rsidRPr="001F03C7">
        <w:rPr>
          <w:rFonts w:eastAsia="Times New Roman"/>
          <w:b/>
          <w:bCs/>
          <w:lang w:val="en-US"/>
        </w:rPr>
        <w:t>`</w:t>
      </w:r>
      <w:r w:rsidRPr="001F03C7">
        <w:rPr>
          <w:rFonts w:eastAsia="Times New Roman"/>
        </w:rPr>
        <w:t> </w:t>
      </w:r>
      <w:r w:rsidRPr="001F03C7">
        <w:rPr>
          <w:rFonts w:eastAsia="Times New Roman"/>
          <w:b/>
          <w:bCs/>
        </w:rPr>
        <w:t>world. (Животный мир)</w:t>
      </w:r>
    </w:p>
    <w:p w14:paraId="6C42027D" w14:textId="09BD8D9D" w:rsidR="002B40D7" w:rsidRPr="003127C4" w:rsidRDefault="002B40D7" w:rsidP="002B40D7">
      <w:pPr>
        <w:tabs>
          <w:tab w:val="left" w:pos="9915"/>
        </w:tabs>
        <w:ind w:firstLine="709"/>
        <w:jc w:val="both"/>
      </w:pPr>
      <w:r w:rsidRPr="003127C4">
        <w:rPr>
          <w:b/>
          <w:i/>
        </w:rPr>
        <w:t>Теория.</w:t>
      </w:r>
      <w:r w:rsidRPr="003127C4">
        <w:t xml:space="preserve"> Названия домашних и диких животных и их детенышей, знакомство с новыми словами.</w:t>
      </w:r>
      <w:r w:rsidRPr="00706B23">
        <w:rPr>
          <w:color w:val="000000"/>
        </w:rPr>
        <w:t xml:space="preserve"> </w:t>
      </w:r>
      <w:r w:rsidR="0054325C">
        <w:rPr>
          <w:color w:val="000000"/>
        </w:rPr>
        <w:t>Порядковые числительные.</w:t>
      </w:r>
    </w:p>
    <w:p w14:paraId="3B666F78" w14:textId="77777777" w:rsidR="002B40D7" w:rsidRPr="003127C4" w:rsidRDefault="002B40D7" w:rsidP="002B40D7">
      <w:pPr>
        <w:tabs>
          <w:tab w:val="left" w:pos="9915"/>
        </w:tabs>
        <w:ind w:right="-19" w:firstLine="709"/>
        <w:jc w:val="both"/>
      </w:pPr>
      <w:r w:rsidRPr="003127C4">
        <w:rPr>
          <w:b/>
          <w:i/>
        </w:rPr>
        <w:t>Практика.</w:t>
      </w:r>
      <w:r w:rsidRPr="003127C4">
        <w:t xml:space="preserve"> Описание животных по схемам и картинкам. Рассказ о своем любимом домашнем животном. </w:t>
      </w:r>
      <w:r>
        <w:t xml:space="preserve">Игра с карточками. </w:t>
      </w:r>
      <w:r w:rsidRPr="003127C4">
        <w:t>Выполнение упражнений на закрепление материала.</w:t>
      </w:r>
    </w:p>
    <w:p w14:paraId="63CF2463" w14:textId="77777777" w:rsidR="002B40D7" w:rsidRPr="003127C4" w:rsidRDefault="002B40D7" w:rsidP="002B40D7">
      <w:pPr>
        <w:tabs>
          <w:tab w:val="left" w:pos="9915"/>
        </w:tabs>
        <w:ind w:right="-19" w:firstLine="709"/>
        <w:jc w:val="both"/>
      </w:pPr>
    </w:p>
    <w:p w14:paraId="1CB3C2FB" w14:textId="77777777" w:rsidR="002B40D7" w:rsidRPr="003127C4" w:rsidRDefault="002B40D7" w:rsidP="002B40D7">
      <w:pPr>
        <w:tabs>
          <w:tab w:val="left" w:pos="5520"/>
        </w:tabs>
        <w:ind w:firstLine="709"/>
        <w:jc w:val="both"/>
        <w:rPr>
          <w:b/>
          <w:bCs/>
          <w:i/>
        </w:rPr>
      </w:pPr>
      <w:r w:rsidRPr="003127C4">
        <w:rPr>
          <w:b/>
          <w:bCs/>
        </w:rPr>
        <w:tab/>
      </w:r>
    </w:p>
    <w:p w14:paraId="374BE8EE" w14:textId="77777777" w:rsidR="002B40D7" w:rsidRPr="00F4480A" w:rsidRDefault="002B40D7" w:rsidP="0073441F">
      <w:pPr>
        <w:pStyle w:val="a4"/>
        <w:numPr>
          <w:ilvl w:val="1"/>
          <w:numId w:val="18"/>
        </w:numPr>
        <w:tabs>
          <w:tab w:val="left" w:pos="5520"/>
        </w:tabs>
        <w:spacing w:after="160" w:line="259" w:lineRule="auto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>Feelings (</w:t>
      </w:r>
      <w:r w:rsidRPr="00F4480A">
        <w:rPr>
          <w:b/>
          <w:bCs/>
        </w:rPr>
        <w:t>Чувстсва)</w:t>
      </w:r>
    </w:p>
    <w:p w14:paraId="7633D2D1" w14:textId="749FC18B" w:rsidR="002B40D7" w:rsidRDefault="002B40D7" w:rsidP="002B40D7">
      <w:pPr>
        <w:pStyle w:val="a4"/>
        <w:tabs>
          <w:tab w:val="left" w:pos="9915"/>
        </w:tabs>
        <w:ind w:right="120"/>
        <w:jc w:val="both"/>
      </w:pPr>
      <w:r w:rsidRPr="00F4480A">
        <w:rPr>
          <w:b/>
          <w:i/>
        </w:rPr>
        <w:t>Теория.</w:t>
      </w:r>
      <w:r>
        <w:t xml:space="preserve"> Новая лексика,повторение пройденного материала.</w:t>
      </w:r>
      <w:r w:rsidR="0054325C">
        <w:t>Что влияет на мои эмоции?</w:t>
      </w:r>
    </w:p>
    <w:p w14:paraId="3D2B8C65" w14:textId="77777777" w:rsidR="002B40D7" w:rsidRPr="002B40D7" w:rsidRDefault="002B40D7" w:rsidP="002B40D7">
      <w:pPr>
        <w:pStyle w:val="a4"/>
        <w:tabs>
          <w:tab w:val="left" w:pos="9915"/>
        </w:tabs>
        <w:ind w:right="120"/>
        <w:jc w:val="both"/>
      </w:pPr>
      <w:r>
        <w:rPr>
          <w:lang w:val="en-US"/>
        </w:rPr>
        <w:t>Past</w:t>
      </w:r>
      <w:r w:rsidRPr="002B40D7">
        <w:t xml:space="preserve"> </w:t>
      </w:r>
      <w:r>
        <w:rPr>
          <w:lang w:val="en-US"/>
        </w:rPr>
        <w:t>Simple</w:t>
      </w:r>
      <w:r w:rsidRPr="002B40D7">
        <w:t>.</w:t>
      </w:r>
    </w:p>
    <w:p w14:paraId="4AB5CAE5" w14:textId="77777777" w:rsidR="002B40D7" w:rsidRDefault="002B40D7" w:rsidP="002B40D7">
      <w:pPr>
        <w:pStyle w:val="a4"/>
        <w:tabs>
          <w:tab w:val="left" w:pos="9915"/>
        </w:tabs>
        <w:ind w:right="120"/>
        <w:jc w:val="both"/>
      </w:pPr>
      <w:r w:rsidRPr="00F4480A">
        <w:rPr>
          <w:b/>
          <w:i/>
        </w:rPr>
        <w:t xml:space="preserve">  Практика.</w:t>
      </w:r>
      <w:r w:rsidRPr="003127C4">
        <w:t xml:space="preserve"> </w:t>
      </w:r>
      <w:r>
        <w:t>Игры,рифмовки,чтение сказок.</w:t>
      </w:r>
    </w:p>
    <w:p w14:paraId="3B35829E" w14:textId="77777777" w:rsidR="002B40D7" w:rsidRPr="00F4480A" w:rsidRDefault="002B40D7" w:rsidP="0073441F">
      <w:pPr>
        <w:pStyle w:val="a4"/>
        <w:tabs>
          <w:tab w:val="left" w:pos="9915"/>
        </w:tabs>
        <w:ind w:right="120"/>
        <w:jc w:val="center"/>
      </w:pPr>
    </w:p>
    <w:p w14:paraId="0EE0AF8F" w14:textId="77777777" w:rsidR="002B40D7" w:rsidRPr="00F4480A" w:rsidRDefault="002B40D7" w:rsidP="0073441F">
      <w:pPr>
        <w:pStyle w:val="a4"/>
        <w:numPr>
          <w:ilvl w:val="1"/>
          <w:numId w:val="18"/>
        </w:numPr>
        <w:tabs>
          <w:tab w:val="left" w:pos="5520"/>
        </w:tabs>
        <w:spacing w:after="160" w:line="259" w:lineRule="auto"/>
        <w:jc w:val="center"/>
        <w:rPr>
          <w:b/>
          <w:bCs/>
        </w:rPr>
      </w:pPr>
      <w:r>
        <w:rPr>
          <w:b/>
          <w:bCs/>
          <w:lang w:val="en-US"/>
        </w:rPr>
        <w:t>Clothes. (</w:t>
      </w:r>
      <w:r>
        <w:rPr>
          <w:b/>
          <w:bCs/>
        </w:rPr>
        <w:t>Одежда</w:t>
      </w:r>
      <w:r>
        <w:rPr>
          <w:b/>
          <w:bCs/>
          <w:lang w:val="en-US"/>
        </w:rPr>
        <w:t>)</w:t>
      </w:r>
    </w:p>
    <w:p w14:paraId="5CBBB15A" w14:textId="77777777" w:rsidR="002B40D7" w:rsidRDefault="002B40D7" w:rsidP="002B40D7">
      <w:pPr>
        <w:pStyle w:val="a4"/>
        <w:tabs>
          <w:tab w:val="left" w:pos="9915"/>
        </w:tabs>
        <w:ind w:right="120"/>
        <w:jc w:val="both"/>
      </w:pPr>
      <w:r w:rsidRPr="00F4480A">
        <w:rPr>
          <w:b/>
          <w:i/>
        </w:rPr>
        <w:t>Теория.</w:t>
      </w:r>
      <w:r>
        <w:t xml:space="preserve"> Новая лексика.Времена года и одежда.глаголы </w:t>
      </w:r>
      <w:r>
        <w:rPr>
          <w:lang w:val="en-US"/>
        </w:rPr>
        <w:t>wear</w:t>
      </w:r>
      <w:r w:rsidRPr="00F4480A">
        <w:t>,</w:t>
      </w:r>
      <w:r>
        <w:rPr>
          <w:lang w:val="en-US"/>
        </w:rPr>
        <w:t>put</w:t>
      </w:r>
      <w:r w:rsidRPr="00F4480A">
        <w:t xml:space="preserve"> </w:t>
      </w:r>
      <w:r>
        <w:rPr>
          <w:lang w:val="en-US"/>
        </w:rPr>
        <w:t>on</w:t>
      </w:r>
      <w:r w:rsidRPr="00F4480A">
        <w:t>,</w:t>
      </w:r>
      <w:r>
        <w:rPr>
          <w:lang w:val="en-US"/>
        </w:rPr>
        <w:t>take</w:t>
      </w:r>
      <w:r w:rsidRPr="00F4480A">
        <w:t xml:space="preserve"> </w:t>
      </w:r>
      <w:r>
        <w:rPr>
          <w:lang w:val="en-US"/>
        </w:rPr>
        <w:t>of</w:t>
      </w:r>
      <w:r w:rsidRPr="00CF7EB8">
        <w:t>.</w:t>
      </w:r>
    </w:p>
    <w:p w14:paraId="278FB093" w14:textId="7D6EEAC9" w:rsidR="002B40D7" w:rsidRPr="006927B6" w:rsidRDefault="002B40D7" w:rsidP="002B40D7">
      <w:pPr>
        <w:tabs>
          <w:tab w:val="left" w:pos="9915"/>
        </w:tabs>
        <w:ind w:right="120"/>
        <w:jc w:val="both"/>
      </w:pPr>
      <w:r>
        <w:t>Сложносочиненное</w:t>
      </w:r>
      <w:r w:rsidRPr="006927B6">
        <w:t xml:space="preserve"> </w:t>
      </w:r>
      <w:r>
        <w:t>предложение</w:t>
      </w:r>
      <w:r w:rsidRPr="006927B6">
        <w:t xml:space="preserve"> </w:t>
      </w:r>
      <w:r>
        <w:rPr>
          <w:lang w:val="en-US"/>
        </w:rPr>
        <w:t>when</w:t>
      </w:r>
      <w:r w:rsidRPr="006927B6">
        <w:t>,</w:t>
      </w:r>
      <w:r>
        <w:rPr>
          <w:lang w:val="en-US"/>
        </w:rPr>
        <w:t>if</w:t>
      </w:r>
      <w:r w:rsidR="0054325C" w:rsidRPr="006927B6">
        <w:t>.</w:t>
      </w:r>
    </w:p>
    <w:p w14:paraId="23320D25" w14:textId="09E1DB78" w:rsidR="0054325C" w:rsidRPr="006927B6" w:rsidRDefault="0054325C" w:rsidP="002B40D7">
      <w:pPr>
        <w:tabs>
          <w:tab w:val="left" w:pos="9915"/>
        </w:tabs>
        <w:ind w:right="120"/>
        <w:jc w:val="both"/>
      </w:pPr>
      <w:r>
        <w:t>День святого Патрика.</w:t>
      </w:r>
    </w:p>
    <w:p w14:paraId="4E75B9F0" w14:textId="77777777" w:rsidR="002B40D7" w:rsidRPr="00CF7EB8" w:rsidRDefault="002B40D7" w:rsidP="002B40D7">
      <w:pPr>
        <w:tabs>
          <w:tab w:val="left" w:pos="9915"/>
        </w:tabs>
        <w:ind w:right="120"/>
        <w:jc w:val="both"/>
        <w:rPr>
          <w:lang w:val="en-US"/>
        </w:rPr>
      </w:pPr>
      <w:r>
        <w:rPr>
          <w:lang w:val="en-US"/>
        </w:rPr>
        <w:t>Present simple,</w:t>
      </w:r>
      <w:r w:rsidRPr="00F4480A">
        <w:rPr>
          <w:lang w:val="en-US"/>
        </w:rPr>
        <w:t>Past</w:t>
      </w:r>
      <w:r w:rsidRPr="00CF7EB8">
        <w:rPr>
          <w:lang w:val="en-US"/>
        </w:rPr>
        <w:t xml:space="preserve"> </w:t>
      </w:r>
      <w:r w:rsidRPr="00F4480A">
        <w:rPr>
          <w:lang w:val="en-US"/>
        </w:rPr>
        <w:t>Si</w:t>
      </w:r>
      <w:r>
        <w:rPr>
          <w:lang w:val="en-US"/>
        </w:rPr>
        <w:t>mple</w:t>
      </w:r>
    </w:p>
    <w:p w14:paraId="156B116B" w14:textId="77777777" w:rsidR="002B40D7" w:rsidRPr="00CF7EB8" w:rsidRDefault="002B40D7" w:rsidP="002B40D7">
      <w:pPr>
        <w:pStyle w:val="a4"/>
        <w:tabs>
          <w:tab w:val="left" w:pos="9915"/>
        </w:tabs>
        <w:ind w:right="120"/>
        <w:jc w:val="both"/>
      </w:pPr>
      <w:r w:rsidRPr="00CF7EB8">
        <w:rPr>
          <w:b/>
          <w:i/>
          <w:lang w:val="en-US"/>
        </w:rPr>
        <w:t xml:space="preserve">  </w:t>
      </w:r>
      <w:r w:rsidRPr="00F4480A">
        <w:rPr>
          <w:b/>
          <w:i/>
        </w:rPr>
        <w:t>Практика</w:t>
      </w:r>
      <w:r w:rsidRPr="006927B6">
        <w:rPr>
          <w:b/>
          <w:i/>
          <w:lang w:val="en-US"/>
        </w:rPr>
        <w:t>.</w:t>
      </w:r>
      <w:r w:rsidRPr="006927B6">
        <w:rPr>
          <w:lang w:val="en-US"/>
        </w:rPr>
        <w:t xml:space="preserve"> </w:t>
      </w:r>
      <w:r>
        <w:t>Игры</w:t>
      </w:r>
      <w:r w:rsidRPr="002B40D7">
        <w:t xml:space="preserve"> </w:t>
      </w:r>
      <w:r>
        <w:t>подвижные</w:t>
      </w:r>
      <w:r w:rsidRPr="002B40D7">
        <w:t xml:space="preserve">. </w:t>
      </w:r>
      <w:r>
        <w:t>Творческие.Чтение.Работа с текстом и рисунком.</w:t>
      </w:r>
    </w:p>
    <w:p w14:paraId="4787F88F" w14:textId="77777777" w:rsidR="002B40D7" w:rsidRPr="00CF7EB8" w:rsidRDefault="002B40D7" w:rsidP="0073441F">
      <w:pPr>
        <w:pStyle w:val="a4"/>
        <w:tabs>
          <w:tab w:val="left" w:pos="5520"/>
        </w:tabs>
        <w:ind w:left="1440"/>
        <w:jc w:val="center"/>
        <w:rPr>
          <w:b/>
          <w:bCs/>
        </w:rPr>
      </w:pPr>
    </w:p>
    <w:p w14:paraId="465752C0" w14:textId="77777777" w:rsidR="002B40D7" w:rsidRPr="002B40D7" w:rsidRDefault="002B40D7" w:rsidP="0073441F">
      <w:pPr>
        <w:pStyle w:val="a4"/>
        <w:numPr>
          <w:ilvl w:val="1"/>
          <w:numId w:val="18"/>
        </w:numPr>
        <w:tabs>
          <w:tab w:val="left" w:pos="5520"/>
        </w:tabs>
        <w:spacing w:after="160" w:line="259" w:lineRule="auto"/>
        <w:jc w:val="center"/>
        <w:rPr>
          <w:b/>
          <w:bCs/>
          <w:lang w:val="en-US"/>
        </w:rPr>
      </w:pPr>
      <w:r w:rsidRPr="00F4480A">
        <w:rPr>
          <w:b/>
          <w:bCs/>
          <w:lang w:val="en-US"/>
        </w:rPr>
        <w:t>The world around me. (</w:t>
      </w:r>
      <w:r w:rsidRPr="00F4480A">
        <w:rPr>
          <w:b/>
          <w:bCs/>
        </w:rPr>
        <w:t>Мир</w:t>
      </w:r>
      <w:r w:rsidRPr="00F4480A">
        <w:rPr>
          <w:b/>
          <w:bCs/>
          <w:lang w:val="en-US"/>
        </w:rPr>
        <w:t xml:space="preserve"> </w:t>
      </w:r>
      <w:r w:rsidRPr="00F4480A">
        <w:rPr>
          <w:b/>
          <w:bCs/>
        </w:rPr>
        <w:t>вокруг</w:t>
      </w:r>
      <w:r w:rsidRPr="00F4480A">
        <w:rPr>
          <w:b/>
          <w:bCs/>
          <w:lang w:val="en-US"/>
        </w:rPr>
        <w:t xml:space="preserve"> </w:t>
      </w:r>
      <w:r w:rsidRPr="00F4480A">
        <w:rPr>
          <w:b/>
          <w:bCs/>
        </w:rPr>
        <w:t>меня</w:t>
      </w:r>
      <w:r w:rsidRPr="00F4480A">
        <w:rPr>
          <w:b/>
          <w:bCs/>
          <w:lang w:val="en-US"/>
        </w:rPr>
        <w:t>)</w:t>
      </w:r>
    </w:p>
    <w:p w14:paraId="1F0E708F" w14:textId="77777777" w:rsidR="002B40D7" w:rsidRPr="003127C4" w:rsidRDefault="002B40D7" w:rsidP="002B40D7">
      <w:pPr>
        <w:tabs>
          <w:tab w:val="left" w:pos="9915"/>
        </w:tabs>
        <w:ind w:right="120" w:firstLine="709"/>
        <w:jc w:val="both"/>
      </w:pPr>
      <w:r w:rsidRPr="003127C4">
        <w:rPr>
          <w:b/>
          <w:i/>
          <w:lang w:val="en-US"/>
        </w:rPr>
        <w:t xml:space="preserve"> </w:t>
      </w:r>
      <w:r w:rsidRPr="003127C4">
        <w:rPr>
          <w:b/>
          <w:i/>
        </w:rPr>
        <w:t>Теория.</w:t>
      </w:r>
      <w:r w:rsidRPr="003127C4">
        <w:t xml:space="preserve"> Названия времен года. Время. Безличные предложения в настоящем времени. Время Present Simple. Введение понятия «</w:t>
      </w:r>
      <w:r w:rsidRPr="003127C4">
        <w:rPr>
          <w:lang w:val="en-US"/>
        </w:rPr>
        <w:t>city</w:t>
      </w:r>
      <w:r w:rsidRPr="003127C4">
        <w:t>» и «</w:t>
      </w:r>
      <w:r w:rsidRPr="003127C4">
        <w:rPr>
          <w:lang w:val="en-US"/>
        </w:rPr>
        <w:t>town</w:t>
      </w:r>
      <w:r w:rsidRPr="003127C4">
        <w:t>».Названия учреждений, магазинов.. Этикетный диалог: общение в магазине. Оборот «I’m going to…». Модальный глагол need. Местоимения some, any, no. Числительные до 100. Множественное число существительных, исчисляемые и неисчисляемые существительные. Present Simple Tense. Вежливая просьба.</w:t>
      </w:r>
    </w:p>
    <w:p w14:paraId="0800EB81" w14:textId="77777777" w:rsidR="002B40D7" w:rsidRDefault="002B40D7" w:rsidP="002B40D7">
      <w:pPr>
        <w:tabs>
          <w:tab w:val="left" w:pos="9915"/>
        </w:tabs>
        <w:ind w:right="120" w:firstLine="709"/>
        <w:jc w:val="both"/>
      </w:pPr>
      <w:r w:rsidRPr="003127C4">
        <w:rPr>
          <w:b/>
          <w:i/>
        </w:rPr>
        <w:t xml:space="preserve">  Практика.</w:t>
      </w:r>
      <w:r w:rsidRPr="003127C4">
        <w:t xml:space="preserve"> Описание своего режима дня. Работа с картой города. </w:t>
      </w:r>
    </w:p>
    <w:p w14:paraId="26576744" w14:textId="77777777" w:rsidR="002B40D7" w:rsidRPr="003127C4" w:rsidRDefault="002B40D7" w:rsidP="002B40D7">
      <w:pPr>
        <w:pStyle w:val="a6"/>
        <w:jc w:val="both"/>
        <w:rPr>
          <w:b/>
        </w:rPr>
      </w:pPr>
    </w:p>
    <w:p w14:paraId="02216669" w14:textId="77777777" w:rsidR="002B40D7" w:rsidRPr="003127C4" w:rsidRDefault="002B40D7" w:rsidP="002B40D7">
      <w:pPr>
        <w:widowControl w:val="0"/>
        <w:autoSpaceDE w:val="0"/>
        <w:autoSpaceDN w:val="0"/>
        <w:adjustRightInd w:val="0"/>
        <w:ind w:firstLine="709"/>
        <w:jc w:val="both"/>
      </w:pPr>
      <w:r w:rsidRPr="003127C4">
        <w:t xml:space="preserve"> </w:t>
      </w:r>
    </w:p>
    <w:p w14:paraId="16884C3F" w14:textId="77777777" w:rsidR="0095635D" w:rsidRPr="003127C4" w:rsidRDefault="0095635D" w:rsidP="0095635D">
      <w:pPr>
        <w:pStyle w:val="a6"/>
        <w:ind w:firstLine="709"/>
        <w:jc w:val="both"/>
        <w:rPr>
          <w:b/>
        </w:rPr>
      </w:pPr>
    </w:p>
    <w:p w14:paraId="05E1C4C9" w14:textId="77777777" w:rsidR="0095635D" w:rsidRPr="003127C4" w:rsidRDefault="0095635D" w:rsidP="0095635D">
      <w:pPr>
        <w:widowControl w:val="0"/>
        <w:autoSpaceDE w:val="0"/>
        <w:autoSpaceDN w:val="0"/>
        <w:adjustRightInd w:val="0"/>
        <w:ind w:firstLine="709"/>
        <w:jc w:val="both"/>
      </w:pPr>
      <w:r w:rsidRPr="003127C4">
        <w:t xml:space="preserve"> </w:t>
      </w:r>
    </w:p>
    <w:p w14:paraId="414719D4" w14:textId="77777777" w:rsidR="0095635D" w:rsidRPr="001D7549" w:rsidRDefault="0095635D" w:rsidP="0095635D">
      <w:pPr>
        <w:pStyle w:val="Default"/>
        <w:ind w:firstLine="709"/>
        <w:jc w:val="center"/>
        <w:rPr>
          <w:b/>
          <w:bCs/>
        </w:rPr>
      </w:pPr>
    </w:p>
    <w:p w14:paraId="3AB8C377" w14:textId="77777777" w:rsidR="00976E8A" w:rsidRDefault="00976E8A" w:rsidP="0095635D">
      <w:pPr>
        <w:pStyle w:val="Default"/>
        <w:ind w:firstLine="709"/>
        <w:jc w:val="center"/>
        <w:rPr>
          <w:b/>
          <w:bCs/>
        </w:rPr>
      </w:pPr>
    </w:p>
    <w:p w14:paraId="04E09F13" w14:textId="77777777" w:rsidR="00976E8A" w:rsidRDefault="00976E8A" w:rsidP="0095635D">
      <w:pPr>
        <w:pStyle w:val="Default"/>
        <w:ind w:firstLine="709"/>
        <w:jc w:val="center"/>
        <w:rPr>
          <w:b/>
          <w:bCs/>
        </w:rPr>
      </w:pPr>
    </w:p>
    <w:p w14:paraId="09CD47F7" w14:textId="77777777" w:rsidR="00976E8A" w:rsidRDefault="00976E8A" w:rsidP="0095635D">
      <w:pPr>
        <w:pStyle w:val="Default"/>
        <w:ind w:firstLine="709"/>
        <w:jc w:val="center"/>
        <w:rPr>
          <w:b/>
          <w:bCs/>
        </w:rPr>
      </w:pPr>
    </w:p>
    <w:p w14:paraId="162AF9D3" w14:textId="77777777" w:rsidR="00976E8A" w:rsidRDefault="00976E8A" w:rsidP="0095635D">
      <w:pPr>
        <w:pStyle w:val="Default"/>
        <w:ind w:firstLine="709"/>
        <w:jc w:val="center"/>
        <w:rPr>
          <w:b/>
          <w:bCs/>
        </w:rPr>
      </w:pPr>
    </w:p>
    <w:p w14:paraId="7945B380" w14:textId="77777777" w:rsidR="00976E8A" w:rsidRDefault="00976E8A" w:rsidP="0095635D">
      <w:pPr>
        <w:pStyle w:val="Default"/>
        <w:ind w:firstLine="709"/>
        <w:jc w:val="center"/>
        <w:rPr>
          <w:b/>
          <w:bCs/>
        </w:rPr>
      </w:pPr>
    </w:p>
    <w:p w14:paraId="7345B1E6" w14:textId="77777777" w:rsidR="00976E8A" w:rsidRDefault="00976E8A" w:rsidP="0095635D">
      <w:pPr>
        <w:pStyle w:val="Default"/>
        <w:ind w:firstLine="709"/>
        <w:jc w:val="center"/>
        <w:rPr>
          <w:b/>
          <w:bCs/>
        </w:rPr>
      </w:pPr>
    </w:p>
    <w:p w14:paraId="08CDEDE1" w14:textId="77777777" w:rsidR="00976E8A" w:rsidRDefault="00976E8A" w:rsidP="0095635D">
      <w:pPr>
        <w:pStyle w:val="Default"/>
        <w:ind w:firstLine="709"/>
        <w:jc w:val="center"/>
        <w:rPr>
          <w:b/>
          <w:bCs/>
        </w:rPr>
      </w:pPr>
    </w:p>
    <w:p w14:paraId="6724ED7E" w14:textId="77777777" w:rsidR="0095635D" w:rsidRPr="0095635D" w:rsidRDefault="0095635D" w:rsidP="0095635D">
      <w:pPr>
        <w:pStyle w:val="Default"/>
        <w:ind w:firstLine="709"/>
        <w:jc w:val="center"/>
        <w:rPr>
          <w:b/>
          <w:bCs/>
        </w:rPr>
      </w:pPr>
    </w:p>
    <w:p w14:paraId="0EB7D690" w14:textId="77777777" w:rsidR="0095635D" w:rsidRPr="003127C4" w:rsidRDefault="0095635D" w:rsidP="0095635D">
      <w:pPr>
        <w:ind w:firstLine="709"/>
        <w:jc w:val="center"/>
      </w:pPr>
    </w:p>
    <w:p w14:paraId="3DAF1958" w14:textId="77777777" w:rsidR="0095635D" w:rsidRDefault="0095635D" w:rsidP="0095635D">
      <w:pPr>
        <w:ind w:firstLine="709"/>
        <w:jc w:val="center"/>
        <w:rPr>
          <w:b/>
        </w:rPr>
      </w:pPr>
      <w:r w:rsidRPr="00C53D70">
        <w:rPr>
          <w:b/>
        </w:rPr>
        <w:t>Условия реализации программы.</w:t>
      </w:r>
    </w:p>
    <w:p w14:paraId="016C264E" w14:textId="77777777" w:rsidR="0095635D" w:rsidRDefault="0095635D" w:rsidP="0095635D">
      <w:pPr>
        <w:ind w:firstLine="709"/>
        <w:jc w:val="center"/>
        <w:rPr>
          <w:b/>
        </w:rPr>
      </w:pPr>
    </w:p>
    <w:p w14:paraId="2D062FF1" w14:textId="77777777" w:rsidR="0095635D" w:rsidRPr="00C53D70" w:rsidRDefault="0095635D" w:rsidP="0095635D">
      <w:pPr>
        <w:rPr>
          <w:b/>
        </w:rPr>
      </w:pPr>
      <w:r w:rsidRPr="00C53D70">
        <w:t>Для успешной реализации программы необходимо:</w:t>
      </w:r>
    </w:p>
    <w:p w14:paraId="6169ED78" w14:textId="77777777" w:rsidR="0095635D" w:rsidRPr="00C53D70" w:rsidRDefault="0095635D" w:rsidP="0095635D">
      <w:pPr>
        <w:ind w:firstLine="709"/>
        <w:rPr>
          <w:b/>
        </w:rPr>
      </w:pPr>
      <w:r w:rsidRPr="00C873A2">
        <w:rPr>
          <w:b/>
          <w:bCs/>
          <w:i/>
        </w:rPr>
        <w:t>Материально-техническое обеспечение</w:t>
      </w:r>
      <w:r w:rsidRPr="003127C4">
        <w:rPr>
          <w:b/>
          <w:bCs/>
        </w:rPr>
        <w:t xml:space="preserve">: </w:t>
      </w:r>
      <w:r w:rsidRPr="003127C4">
        <w:t>просторный светлый  кабинет, оснащенный  партами, стульями и доской.</w:t>
      </w:r>
    </w:p>
    <w:p w14:paraId="37C7ED6C" w14:textId="77777777" w:rsidR="0095635D" w:rsidRPr="00C873A2" w:rsidRDefault="0095635D" w:rsidP="0095635D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b/>
          <w:bCs/>
          <w:i/>
        </w:rPr>
      </w:pPr>
      <w:r w:rsidRPr="00C873A2">
        <w:rPr>
          <w:b/>
          <w:bCs/>
          <w:i/>
        </w:rPr>
        <w:t>Перечень оборудования, инструментов и материалов:</w:t>
      </w:r>
    </w:p>
    <w:p w14:paraId="0BEC1BB5" w14:textId="77777777" w:rsidR="0095635D" w:rsidRPr="003127C4" w:rsidRDefault="0095635D" w:rsidP="00605524">
      <w:pPr>
        <w:widowControl w:val="0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 xml:space="preserve">компьютер (телевизор); диски с </w:t>
      </w:r>
      <w:r>
        <w:t>песенками и мультипликационными</w:t>
      </w:r>
      <w:r w:rsidRPr="00C53D70">
        <w:t xml:space="preserve"> </w:t>
      </w:r>
      <w:r w:rsidRPr="003127C4">
        <w:t>фильмами на английском языке;</w:t>
      </w:r>
    </w:p>
    <w:p w14:paraId="7BEFAF90" w14:textId="77777777" w:rsidR="0095635D" w:rsidRPr="003127C4" w:rsidRDefault="0095635D" w:rsidP="00605524">
      <w:pPr>
        <w:widowControl w:val="0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>тематические картинки, таблицы, карточки, плакаты.</w:t>
      </w:r>
    </w:p>
    <w:p w14:paraId="352F2C16" w14:textId="77777777" w:rsidR="0095635D" w:rsidRPr="003127C4" w:rsidRDefault="0095635D" w:rsidP="0095635D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</w:pPr>
    </w:p>
    <w:p w14:paraId="6DBB1CBC" w14:textId="77777777" w:rsidR="0095635D" w:rsidRPr="00C873A2" w:rsidRDefault="0095635D" w:rsidP="0095635D">
      <w:pPr>
        <w:widowControl w:val="0"/>
        <w:autoSpaceDE w:val="0"/>
        <w:autoSpaceDN w:val="0"/>
        <w:adjustRightInd w:val="0"/>
        <w:ind w:firstLine="709"/>
        <w:jc w:val="both"/>
      </w:pPr>
      <w:r w:rsidRPr="00C873A2">
        <w:rPr>
          <w:b/>
          <w:bCs/>
          <w:i/>
        </w:rPr>
        <w:t>Кадровое обеспечение</w:t>
      </w:r>
      <w:r w:rsidRPr="003127C4">
        <w:rPr>
          <w:b/>
          <w:bCs/>
        </w:rPr>
        <w:t xml:space="preserve">: </w:t>
      </w:r>
      <w:r w:rsidRPr="003127C4">
        <w:t>Занятия может вести</w:t>
      </w:r>
      <w:r w:rsidRPr="003127C4">
        <w:rPr>
          <w:b/>
          <w:bCs/>
        </w:rPr>
        <w:t xml:space="preserve"> </w:t>
      </w:r>
      <w:r w:rsidRPr="003127C4">
        <w:t>педагог, обладающий профессиональными знаниями в предметной области, знающий специфику организации дополнительного образования, имеющий средне-специальное или высшее педагогическое образование и практические навыки в сфере организации интерактивной деятельности детей;</w:t>
      </w:r>
    </w:p>
    <w:p w14:paraId="3E4A42D8" w14:textId="77777777" w:rsidR="0095635D" w:rsidRPr="00C873A2" w:rsidRDefault="0095635D" w:rsidP="0095635D">
      <w:pPr>
        <w:widowControl w:val="0"/>
        <w:autoSpaceDE w:val="0"/>
        <w:autoSpaceDN w:val="0"/>
        <w:adjustRightInd w:val="0"/>
        <w:ind w:firstLine="709"/>
        <w:rPr>
          <w:b/>
          <w:bCs/>
          <w:i/>
        </w:rPr>
      </w:pPr>
      <w:r w:rsidRPr="00C873A2">
        <w:rPr>
          <w:b/>
          <w:bCs/>
          <w:i/>
        </w:rPr>
        <w:t>Информационное обеспечение:</w:t>
      </w:r>
    </w:p>
    <w:p w14:paraId="41F33DB2" w14:textId="77777777" w:rsidR="0095635D" w:rsidRPr="003127C4" w:rsidRDefault="0095635D" w:rsidP="00605524">
      <w:pPr>
        <w:widowControl w:val="0"/>
        <w:numPr>
          <w:ilvl w:val="0"/>
          <w:numId w:val="14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>разработки игр (грамматических, лексических, коммуникативных);</w:t>
      </w:r>
    </w:p>
    <w:p w14:paraId="2B92BEB7" w14:textId="77777777" w:rsidR="0095635D" w:rsidRDefault="0095635D" w:rsidP="00605524">
      <w:pPr>
        <w:widowControl w:val="0"/>
        <w:numPr>
          <w:ilvl w:val="0"/>
          <w:numId w:val="14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>тестовый материал;</w:t>
      </w:r>
    </w:p>
    <w:p w14:paraId="37AB3F48" w14:textId="77777777" w:rsidR="0095635D" w:rsidRPr="003127C4" w:rsidRDefault="0095635D" w:rsidP="0095635D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1429"/>
        <w:jc w:val="both"/>
      </w:pPr>
    </w:p>
    <w:p w14:paraId="3FA78DF7" w14:textId="77777777" w:rsidR="0095635D" w:rsidRPr="008E42FB" w:rsidRDefault="0095635D" w:rsidP="0095635D">
      <w:pPr>
        <w:jc w:val="center"/>
        <w:rPr>
          <w:b/>
        </w:rPr>
      </w:pPr>
      <w:r w:rsidRPr="008E42FB">
        <w:rPr>
          <w:b/>
        </w:rPr>
        <w:t>Методическое обеспечение программы.</w:t>
      </w:r>
    </w:p>
    <w:p w14:paraId="19FE0A49" w14:textId="77777777" w:rsidR="0095635D" w:rsidRPr="00C873A2" w:rsidRDefault="0095635D" w:rsidP="0095635D">
      <w:pPr>
        <w:rPr>
          <w:b/>
          <w:i/>
        </w:rPr>
      </w:pPr>
      <w:r w:rsidRPr="00C873A2">
        <w:rPr>
          <w:b/>
          <w:i/>
        </w:rPr>
        <w:t>Учебно-методические материалы.</w:t>
      </w:r>
    </w:p>
    <w:p w14:paraId="41DD45EC" w14:textId="77777777" w:rsidR="0095635D" w:rsidRPr="003127C4" w:rsidRDefault="0095635D" w:rsidP="00605524">
      <w:pPr>
        <w:pStyle w:val="a4"/>
        <w:numPr>
          <w:ilvl w:val="0"/>
          <w:numId w:val="16"/>
        </w:numPr>
        <w:spacing w:line="259" w:lineRule="auto"/>
        <w:ind w:firstLine="709"/>
      </w:pPr>
      <w:r w:rsidRPr="003127C4">
        <w:rPr>
          <w:b/>
        </w:rPr>
        <w:t xml:space="preserve"> </w:t>
      </w:r>
      <w:r w:rsidRPr="003127C4">
        <w:t>Карточки с изображением предметов  изучаемой темы</w:t>
      </w:r>
      <w:r>
        <w:t>;</w:t>
      </w:r>
    </w:p>
    <w:p w14:paraId="60D03970" w14:textId="77777777" w:rsidR="0095635D" w:rsidRPr="003127C4" w:rsidRDefault="0095635D" w:rsidP="00605524">
      <w:pPr>
        <w:pStyle w:val="Default"/>
        <w:numPr>
          <w:ilvl w:val="0"/>
          <w:numId w:val="16"/>
        </w:numPr>
        <w:ind w:firstLine="709"/>
      </w:pPr>
      <w:r w:rsidRPr="003127C4">
        <w:t>Презентации, слайд-</w:t>
      </w:r>
      <w:r>
        <w:t xml:space="preserve"> </w:t>
      </w:r>
      <w:r w:rsidRPr="003127C4">
        <w:t>фильмы, мас</w:t>
      </w:r>
      <w:r>
        <w:t xml:space="preserve">тер-классы (по темам и разделам </w:t>
      </w:r>
      <w:r w:rsidRPr="003127C4">
        <w:t xml:space="preserve">программы); </w:t>
      </w:r>
    </w:p>
    <w:p w14:paraId="2F385B33" w14:textId="77777777" w:rsidR="0095635D" w:rsidRPr="003127C4" w:rsidRDefault="0095635D" w:rsidP="00605524">
      <w:pPr>
        <w:pStyle w:val="Default"/>
        <w:numPr>
          <w:ilvl w:val="0"/>
          <w:numId w:val="16"/>
        </w:numPr>
        <w:ind w:firstLine="709"/>
      </w:pPr>
      <w:r w:rsidRPr="003127C4">
        <w:t>Тестовые и другие раздаточные материалы</w:t>
      </w:r>
      <w:r>
        <w:t>;</w:t>
      </w:r>
    </w:p>
    <w:p w14:paraId="200F8161" w14:textId="77777777" w:rsidR="0095635D" w:rsidRPr="003127C4" w:rsidRDefault="0095635D" w:rsidP="00605524">
      <w:pPr>
        <w:pStyle w:val="Default"/>
        <w:numPr>
          <w:ilvl w:val="0"/>
          <w:numId w:val="16"/>
        </w:numPr>
        <w:spacing w:after="83"/>
        <w:ind w:firstLine="709"/>
      </w:pPr>
      <w:r>
        <w:t>Часы;</w:t>
      </w:r>
    </w:p>
    <w:p w14:paraId="0DE33584" w14:textId="77777777" w:rsidR="0095635D" w:rsidRPr="003127C4" w:rsidRDefault="0095635D" w:rsidP="00605524">
      <w:pPr>
        <w:pStyle w:val="Default"/>
        <w:numPr>
          <w:ilvl w:val="0"/>
          <w:numId w:val="16"/>
        </w:numPr>
        <w:spacing w:after="83"/>
        <w:ind w:firstLine="709"/>
      </w:pPr>
      <w:r w:rsidRPr="003127C4">
        <w:t>Педагогическая копилка: творческие игры, психологические тесты, игры на внимание, кроссворды, дидактические и познавательные игры, сценарии проведени</w:t>
      </w:r>
      <w:r>
        <w:t>я массовых мероприятий;</w:t>
      </w:r>
    </w:p>
    <w:p w14:paraId="6088C32C" w14:textId="77777777" w:rsidR="0095635D" w:rsidRPr="003127C4" w:rsidRDefault="0095635D" w:rsidP="00605524">
      <w:pPr>
        <w:pStyle w:val="Default"/>
        <w:numPr>
          <w:ilvl w:val="0"/>
          <w:numId w:val="16"/>
        </w:numPr>
        <w:spacing w:after="83"/>
        <w:ind w:firstLine="709"/>
      </w:pPr>
      <w:r w:rsidRPr="003127C4">
        <w:t xml:space="preserve"> Специальная литература; </w:t>
      </w:r>
    </w:p>
    <w:p w14:paraId="79B44DFE" w14:textId="77777777" w:rsidR="0095635D" w:rsidRDefault="0095635D" w:rsidP="00605524">
      <w:pPr>
        <w:pStyle w:val="Default"/>
        <w:numPr>
          <w:ilvl w:val="0"/>
          <w:numId w:val="16"/>
        </w:numPr>
        <w:ind w:firstLine="709"/>
      </w:pPr>
      <w:r w:rsidRPr="003127C4">
        <w:t xml:space="preserve"> Интернет-ресурсы. </w:t>
      </w:r>
    </w:p>
    <w:p w14:paraId="1520EF67" w14:textId="77777777" w:rsidR="0095635D" w:rsidRPr="00E30B48" w:rsidRDefault="0095635D" w:rsidP="0095635D">
      <w:pPr>
        <w:pStyle w:val="Default"/>
        <w:ind w:left="1713"/>
      </w:pPr>
    </w:p>
    <w:p w14:paraId="2B8D0C13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3127C4">
        <w:rPr>
          <w:b/>
          <w:bCs/>
          <w:color w:val="000000"/>
        </w:rPr>
        <w:t>Критерии оценивания умений и навыков обучающихся</w:t>
      </w:r>
      <w:r>
        <w:rPr>
          <w:b/>
          <w:bCs/>
          <w:color w:val="00000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8521"/>
      </w:tblGrid>
      <w:tr w:rsidR="0095635D" w:rsidRPr="003127C4" w14:paraId="0804AD18" w14:textId="77777777" w:rsidTr="0095635D">
        <w:tc>
          <w:tcPr>
            <w:tcW w:w="9571" w:type="dxa"/>
            <w:gridSpan w:val="2"/>
            <w:tcBorders>
              <w:top w:val="nil"/>
              <w:left w:val="nil"/>
              <w:right w:val="nil"/>
            </w:tcBorders>
          </w:tcPr>
          <w:p w14:paraId="5D14FD95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  <w:p w14:paraId="09511E51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ГОВОРЕНИЕ. Монологическая речь.</w:t>
            </w:r>
          </w:p>
        </w:tc>
      </w:tr>
      <w:tr w:rsidR="0095635D" w:rsidRPr="003127C4" w14:paraId="5601F56E" w14:textId="77777777" w:rsidTr="0095635D">
        <w:tc>
          <w:tcPr>
            <w:tcW w:w="1050" w:type="dxa"/>
          </w:tcPr>
          <w:p w14:paraId="367136E1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521" w:type="dxa"/>
          </w:tcPr>
          <w:p w14:paraId="30532251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Характеристика ответа</w:t>
            </w:r>
          </w:p>
          <w:p w14:paraId="00584955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95635D" w:rsidRPr="003127C4" w14:paraId="3DF57D5E" w14:textId="77777777" w:rsidTr="0095635D">
        <w:tc>
          <w:tcPr>
            <w:tcW w:w="1050" w:type="dxa"/>
          </w:tcPr>
          <w:p w14:paraId="2431559B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5</w:t>
            </w:r>
          </w:p>
        </w:tc>
        <w:tc>
          <w:tcPr>
            <w:tcW w:w="8521" w:type="dxa"/>
          </w:tcPr>
          <w:p w14:paraId="13ADD89A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практически все звуки в потоке речи произносятся правильно, соблюдается правильный интонационный рисунок. Объем высказывания - не менее 5 фраз</w:t>
            </w:r>
          </w:p>
          <w:p w14:paraId="0F5B55C1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95635D" w:rsidRPr="003127C4" w14:paraId="65DADE1B" w14:textId="77777777" w:rsidTr="0095635D">
        <w:tc>
          <w:tcPr>
            <w:tcW w:w="1050" w:type="dxa"/>
          </w:tcPr>
          <w:p w14:paraId="0DD75817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4</w:t>
            </w:r>
          </w:p>
        </w:tc>
        <w:tc>
          <w:tcPr>
            <w:tcW w:w="8521" w:type="dxa"/>
          </w:tcPr>
          <w:p w14:paraId="195B3523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пониманию его речи. Речь учащегося понятна, учащийся не допускает фонематических ошибок. Объем высказывания – не менее 5 фраз</w:t>
            </w:r>
          </w:p>
          <w:p w14:paraId="5B123DD4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95635D" w:rsidRPr="003127C4" w14:paraId="6FD47214" w14:textId="77777777" w:rsidTr="0095635D">
        <w:tc>
          <w:tcPr>
            <w:tcW w:w="1050" w:type="dxa"/>
          </w:tcPr>
          <w:p w14:paraId="1887A7D3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lastRenderedPageBreak/>
              <w:t>3</w:t>
            </w:r>
          </w:p>
        </w:tc>
        <w:tc>
          <w:tcPr>
            <w:tcW w:w="8521" w:type="dxa"/>
          </w:tcPr>
          <w:p w14:paraId="273E005A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строит монологическое высказывание (описание, рассказ) в соответствии с коммуникативной задачей, сформулированной в задании. Но: - высказывание не всегда логично, имеются повторы, - допускаются лексические и грамматические ошибки, которые затрудняют понимание. Речь отвечающего в целом понятна, учащийся в основном соблюдает интонационный рисунок. Объем высказывания – менее 5 фраз</w:t>
            </w:r>
          </w:p>
          <w:p w14:paraId="10A0471A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95635D" w:rsidRPr="003127C4" w14:paraId="47734100" w14:textId="77777777" w:rsidTr="0095635D">
        <w:tc>
          <w:tcPr>
            <w:tcW w:w="1050" w:type="dxa"/>
          </w:tcPr>
          <w:p w14:paraId="44296DF7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2</w:t>
            </w:r>
          </w:p>
        </w:tc>
        <w:tc>
          <w:tcPr>
            <w:tcW w:w="8521" w:type="dxa"/>
          </w:tcPr>
          <w:p w14:paraId="046C6A96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Коммуникативная задача не выполнена. Содержание ответа не соответствует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  <w:p w14:paraId="4E41A567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95635D" w:rsidRPr="003127C4" w14:paraId="062B2124" w14:textId="77777777" w:rsidTr="0095635D">
        <w:tc>
          <w:tcPr>
            <w:tcW w:w="9571" w:type="dxa"/>
            <w:gridSpan w:val="2"/>
          </w:tcPr>
          <w:p w14:paraId="2B917C03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</w:p>
          <w:p w14:paraId="074F3EDC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Диалогическая форма</w:t>
            </w:r>
          </w:p>
        </w:tc>
      </w:tr>
      <w:tr w:rsidR="0095635D" w:rsidRPr="003127C4" w14:paraId="69DB4394" w14:textId="77777777" w:rsidTr="0095635D">
        <w:tc>
          <w:tcPr>
            <w:tcW w:w="1050" w:type="dxa"/>
          </w:tcPr>
          <w:p w14:paraId="3FA323CA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  <w:p w14:paraId="70A0E1AF" w14:textId="77777777" w:rsidR="0095635D" w:rsidRPr="003127C4" w:rsidRDefault="0095635D" w:rsidP="0095635D">
            <w:pPr>
              <w:ind w:firstLine="709"/>
              <w:jc w:val="center"/>
              <w:rPr>
                <w:b/>
                <w:bCs/>
                <w:color w:val="000000"/>
              </w:rPr>
            </w:pPr>
          </w:p>
          <w:p w14:paraId="66FEE697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21" w:type="dxa"/>
          </w:tcPr>
          <w:p w14:paraId="5BE11DF9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материал соответствует поставленной КЗ. Лексические и грамматические ошибки практически отсутствуют.</w:t>
            </w:r>
          </w:p>
          <w:p w14:paraId="6647C19B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Речь учащегося понятна: он не допускает фонематических ошибок, практически все звуки в потоке речи произносит правильно, соблюдает правильный интонационный рисунок. Объем высказывания – не менее 3-4 реплик с каждой стороны.</w:t>
            </w:r>
          </w:p>
        </w:tc>
      </w:tr>
      <w:tr w:rsidR="0095635D" w:rsidRPr="003127C4" w14:paraId="1B81F33A" w14:textId="77777777" w:rsidTr="0095635D">
        <w:tc>
          <w:tcPr>
            <w:tcW w:w="1050" w:type="dxa"/>
          </w:tcPr>
          <w:p w14:paraId="1BBC70AA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521" w:type="dxa"/>
          </w:tcPr>
          <w:p w14:paraId="273AF2D1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диалогическое общение в соответствии с коммуникативной задачей. Уч-ся в целом демонстрирует навыки и умения языкового взаимодействия с партнером: способен начать, поддержать и закончить разговор. Используемый словарный запас и грамматические структуры соответствуют поставленной КЗ. Могут допускаться некоторые лексические ошибки, не препятствующие пониманию. Речь понятна: нет фонематических ошибок, практически все звуки в потоке речи произносит правильно, в основном соблюдает правильный интонационный рисунок. Объем высказывания менее заданного: 3- 4 реплик с каждой стороны.</w:t>
            </w:r>
          </w:p>
        </w:tc>
      </w:tr>
      <w:tr w:rsidR="0095635D" w:rsidRPr="003127C4" w14:paraId="30D85AF4" w14:textId="77777777" w:rsidTr="0095635D">
        <w:tc>
          <w:tcPr>
            <w:tcW w:w="1050" w:type="dxa"/>
          </w:tcPr>
          <w:p w14:paraId="635CAD7E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521" w:type="dxa"/>
          </w:tcPr>
          <w:p w14:paraId="7578A82A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Уч-ся логично строит диалог в соответствии с КЗ. Однако не стремится поддержать беседу. Используемые ЛЕ и ГС соответствуют поставленной КЗ. Фонематические, лексические и грамматические ошибки не затрудняют общение. Но: - встречаются нарушения в использовании лексики, - допускаются отдельные грубые грамматические ошибки. Общеизвестные и простые слова произносятся неправильно. Объем высказывания менее заданного: 3- 4 реплик с каждой стороны.</w:t>
            </w:r>
          </w:p>
        </w:tc>
      </w:tr>
      <w:tr w:rsidR="0095635D" w:rsidRPr="003127C4" w14:paraId="55F2CB39" w14:textId="77777777" w:rsidTr="0095635D">
        <w:tc>
          <w:tcPr>
            <w:tcW w:w="1050" w:type="dxa"/>
          </w:tcPr>
          <w:p w14:paraId="77261AAE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521" w:type="dxa"/>
          </w:tcPr>
          <w:p w14:paraId="0BDA6F76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КЗ не выполнена. Уч-ся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</w:tc>
      </w:tr>
    </w:tbl>
    <w:p w14:paraId="5E6B1CE0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/>
        <w:ind w:firstLine="709"/>
        <w:jc w:val="center"/>
        <w:rPr>
          <w:b/>
          <w:color w:val="000000"/>
        </w:rPr>
      </w:pPr>
      <w:r w:rsidRPr="003127C4">
        <w:rPr>
          <w:b/>
          <w:color w:val="000000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470"/>
      </w:tblGrid>
      <w:tr w:rsidR="0095635D" w:rsidRPr="003127C4" w14:paraId="5AAEC83A" w14:textId="77777777" w:rsidTr="0095635D">
        <w:tc>
          <w:tcPr>
            <w:tcW w:w="1101" w:type="dxa"/>
          </w:tcPr>
          <w:p w14:paraId="4E3FAF0A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470" w:type="dxa"/>
          </w:tcPr>
          <w:p w14:paraId="7C2B0186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Характеристика чтения</w:t>
            </w:r>
          </w:p>
          <w:p w14:paraId="18E66B4B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95635D" w:rsidRPr="003127C4" w14:paraId="00D06686" w14:textId="77777777" w:rsidTr="0095635D">
        <w:tc>
          <w:tcPr>
            <w:tcW w:w="1101" w:type="dxa"/>
          </w:tcPr>
          <w:p w14:paraId="7E444ACF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  <w:p w14:paraId="1CF6DD10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458B7E03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Хорошо владеет правилами чтения, практически не допускает ошибок. Темп чтения беглый, естественный (близкий к естественному). 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 выполнил все задания к текстам.</w:t>
            </w:r>
          </w:p>
          <w:p w14:paraId="136E12B5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95635D" w:rsidRPr="003127C4" w14:paraId="75742A2A" w14:textId="77777777" w:rsidTr="0095635D">
        <w:tc>
          <w:tcPr>
            <w:tcW w:w="1101" w:type="dxa"/>
          </w:tcPr>
          <w:p w14:paraId="55F9E211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lastRenderedPageBreak/>
              <w:t>4</w:t>
            </w:r>
          </w:p>
          <w:p w14:paraId="6E6299A4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57AD0A5C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 и выполнив 2/3 заданий к тексту.</w:t>
            </w:r>
          </w:p>
          <w:p w14:paraId="247346E9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95635D" w:rsidRPr="003127C4" w14:paraId="5A3F0F63" w14:textId="77777777" w:rsidTr="0095635D">
        <w:tc>
          <w:tcPr>
            <w:tcW w:w="1101" w:type="dxa"/>
          </w:tcPr>
          <w:p w14:paraId="04827F14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  <w:p w14:paraId="1D51D272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67033162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Темп речи невысокий, с заметными паузами. Использует простые речевые модели. Допускает большое количество ошибок, иногда препятствующих пониманию прочитанного. Учащийся понял только основное содержание текста и выполнил 1/3 задания к тексту</w:t>
            </w:r>
          </w:p>
          <w:p w14:paraId="008A71DE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95635D" w:rsidRPr="003127C4" w14:paraId="50FFE8A5" w14:textId="77777777" w:rsidTr="0095635D">
        <w:tc>
          <w:tcPr>
            <w:tcW w:w="1101" w:type="dxa"/>
          </w:tcPr>
          <w:p w14:paraId="403E3C95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  <w:p w14:paraId="2EA6E97C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54580D37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ошибок, препятствующих пониманию прочитанного. Темп чтения очень низкий.</w:t>
            </w:r>
          </w:p>
        </w:tc>
      </w:tr>
    </w:tbl>
    <w:p w14:paraId="048CF0D7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3127C4">
        <w:rPr>
          <w:b/>
          <w:color w:val="000000"/>
        </w:rPr>
        <w:t>АУДИРОВАНИЕ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470"/>
      </w:tblGrid>
      <w:tr w:rsidR="0095635D" w:rsidRPr="003127C4" w14:paraId="674D9BAA" w14:textId="77777777" w:rsidTr="0095635D">
        <w:tc>
          <w:tcPr>
            <w:tcW w:w="1101" w:type="dxa"/>
          </w:tcPr>
          <w:p w14:paraId="2E0014FD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470" w:type="dxa"/>
          </w:tcPr>
          <w:p w14:paraId="5432002E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 xml:space="preserve">                                     Характеристика ответов</w:t>
            </w:r>
          </w:p>
          <w:p w14:paraId="1D3DCF7C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95635D" w:rsidRPr="003127C4" w14:paraId="0185BC35" w14:textId="77777777" w:rsidTr="0095635D">
        <w:tc>
          <w:tcPr>
            <w:tcW w:w="1101" w:type="dxa"/>
          </w:tcPr>
          <w:p w14:paraId="2759BDDF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</w:tc>
        <w:tc>
          <w:tcPr>
            <w:tcW w:w="8470" w:type="dxa"/>
          </w:tcPr>
          <w:p w14:paraId="38D5EA2E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Учащиеся полностью поняли содержание текста на слух и выполнили все задания по тексту. Полное понимание (90-100%)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      </w:r>
          </w:p>
        </w:tc>
      </w:tr>
      <w:tr w:rsidR="0095635D" w:rsidRPr="003127C4" w14:paraId="6D250617" w14:textId="77777777" w:rsidTr="0095635D">
        <w:trPr>
          <w:trHeight w:val="1410"/>
        </w:trPr>
        <w:tc>
          <w:tcPr>
            <w:tcW w:w="1101" w:type="dxa"/>
          </w:tcPr>
          <w:p w14:paraId="0291FA66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470" w:type="dxa"/>
          </w:tcPr>
          <w:p w14:paraId="353FD6ED" w14:textId="77777777" w:rsidR="0095635D" w:rsidRPr="003127C4" w:rsidRDefault="0095635D" w:rsidP="0095635D">
            <w:pPr>
              <w:pStyle w:val="af2"/>
              <w:shd w:val="clear" w:color="auto" w:fill="FFFFFF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Учащиеся поняли содержании текста без деталей на слух и выполнили 2/3 задания. Понято более 70% содержания Максимально допустимое количество смысловых ошибок (искажение, опущение, добавление информации) при ответе на вопросы к прослушанному тексту - 2. Максимальное количество грамматических ошибок – 2.</w:t>
            </w:r>
          </w:p>
        </w:tc>
      </w:tr>
      <w:tr w:rsidR="0095635D" w:rsidRPr="003127C4" w14:paraId="7CB567AE" w14:textId="77777777" w:rsidTr="0095635D">
        <w:trPr>
          <w:trHeight w:val="1620"/>
        </w:trPr>
        <w:tc>
          <w:tcPr>
            <w:tcW w:w="1101" w:type="dxa"/>
          </w:tcPr>
          <w:p w14:paraId="4067968E" w14:textId="77777777" w:rsidR="0095635D" w:rsidRPr="003127C4" w:rsidRDefault="0095635D" w:rsidP="0095635D">
            <w:pPr>
              <w:pStyle w:val="af2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470" w:type="dxa"/>
          </w:tcPr>
          <w:p w14:paraId="6107A0EC" w14:textId="77777777" w:rsidR="0095635D" w:rsidRPr="003127C4" w:rsidRDefault="0095635D" w:rsidP="0095635D">
            <w:pPr>
              <w:pStyle w:val="af2"/>
              <w:shd w:val="clear" w:color="auto" w:fill="FFFFFF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Учащиеся поняли только основной смысл текста на слух с небольшим искажением деталей содержания и выполнили 1/3 задания. Понято более 50%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4.</w:t>
            </w:r>
          </w:p>
        </w:tc>
      </w:tr>
      <w:tr w:rsidR="0095635D" w:rsidRPr="003127C4" w14:paraId="69D83CEF" w14:textId="77777777" w:rsidTr="0095635D">
        <w:tc>
          <w:tcPr>
            <w:tcW w:w="1101" w:type="dxa"/>
          </w:tcPr>
          <w:p w14:paraId="56577845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470" w:type="dxa"/>
          </w:tcPr>
          <w:p w14:paraId="74ADC4DB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Учащиеся не поняли содержания текста и выполнили задания по тексту не правильно. Понято менее 50% содержания. Максимально допустимое количество смысловых ошибок при ответе на вопросы к прослушанному тексту – более 3. Максимальное количество грамматических ошибок – 5.</w:t>
            </w:r>
          </w:p>
          <w:p w14:paraId="496604F0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</w:tbl>
    <w:p w14:paraId="27A67D2F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</w:p>
    <w:p w14:paraId="391D3E2E" w14:textId="77777777" w:rsidR="0095635D" w:rsidRPr="003127C4" w:rsidRDefault="0095635D" w:rsidP="0095635D">
      <w:pPr>
        <w:pStyle w:val="af2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3127C4">
        <w:rPr>
          <w:b/>
          <w:bCs/>
          <w:color w:val="000000"/>
        </w:rPr>
        <w:t>ПИСЬМЕННАЯ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8470"/>
      </w:tblGrid>
      <w:tr w:rsidR="0095635D" w:rsidRPr="003127C4" w14:paraId="53E2C697" w14:textId="77777777" w:rsidTr="0095635D">
        <w:tc>
          <w:tcPr>
            <w:tcW w:w="1101" w:type="dxa"/>
          </w:tcPr>
          <w:p w14:paraId="31E736D7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Отметка</w:t>
            </w:r>
          </w:p>
        </w:tc>
        <w:tc>
          <w:tcPr>
            <w:tcW w:w="8470" w:type="dxa"/>
          </w:tcPr>
          <w:p w14:paraId="0E2F9E91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Объем правильно выполненных заданий (в % от общего объема работы)</w:t>
            </w:r>
          </w:p>
        </w:tc>
      </w:tr>
      <w:tr w:rsidR="0095635D" w:rsidRPr="003127C4" w14:paraId="0A8A23AA" w14:textId="77777777" w:rsidTr="0095635D">
        <w:tc>
          <w:tcPr>
            <w:tcW w:w="1101" w:type="dxa"/>
          </w:tcPr>
          <w:p w14:paraId="3DE96540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</w:tc>
        <w:tc>
          <w:tcPr>
            <w:tcW w:w="8470" w:type="dxa"/>
          </w:tcPr>
          <w:p w14:paraId="3DDE0C49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Превышает 75% Учащийся выполнил грамматически правильно 4 задания.</w:t>
            </w:r>
          </w:p>
        </w:tc>
      </w:tr>
      <w:tr w:rsidR="0095635D" w:rsidRPr="003127C4" w14:paraId="6FF0942B" w14:textId="77777777" w:rsidTr="0095635D">
        <w:tc>
          <w:tcPr>
            <w:tcW w:w="1101" w:type="dxa"/>
          </w:tcPr>
          <w:p w14:paraId="7086EDBF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470" w:type="dxa"/>
          </w:tcPr>
          <w:p w14:paraId="035BB30C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65-75% Учащийся выполнил 3 задания, допустив 2-3 грамматические ошибки.</w:t>
            </w:r>
          </w:p>
        </w:tc>
      </w:tr>
      <w:tr w:rsidR="0095635D" w:rsidRPr="003127C4" w14:paraId="64A8D1F2" w14:textId="77777777" w:rsidTr="0095635D">
        <w:tc>
          <w:tcPr>
            <w:tcW w:w="1101" w:type="dxa"/>
          </w:tcPr>
          <w:p w14:paraId="7B713A64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470" w:type="dxa"/>
          </w:tcPr>
          <w:p w14:paraId="41DA096F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50%-65% Учащийся допустил 4-5 грамматических ошибок и выполнил 1 задание.</w:t>
            </w:r>
          </w:p>
        </w:tc>
      </w:tr>
      <w:tr w:rsidR="0095635D" w:rsidRPr="003127C4" w14:paraId="34C5FED7" w14:textId="77777777" w:rsidTr="0095635D">
        <w:tc>
          <w:tcPr>
            <w:tcW w:w="1101" w:type="dxa"/>
          </w:tcPr>
          <w:p w14:paraId="3B8B1CF6" w14:textId="77777777" w:rsidR="0095635D" w:rsidRPr="003127C4" w:rsidRDefault="0095635D" w:rsidP="0095635D">
            <w:pPr>
              <w:pStyle w:val="af2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470" w:type="dxa"/>
          </w:tcPr>
          <w:p w14:paraId="62E2E05B" w14:textId="77777777" w:rsidR="0095635D" w:rsidRPr="003127C4" w:rsidRDefault="0095635D" w:rsidP="0095635D">
            <w:pPr>
              <w:pStyle w:val="af2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25% Учащийся не выполнил ни одного задания правильно.</w:t>
            </w:r>
          </w:p>
        </w:tc>
      </w:tr>
    </w:tbl>
    <w:p w14:paraId="1A073F2D" w14:textId="35A0456B" w:rsidR="0095635D" w:rsidRDefault="0095635D" w:rsidP="00976E8A">
      <w:pPr>
        <w:rPr>
          <w:b/>
        </w:rPr>
      </w:pPr>
    </w:p>
    <w:p w14:paraId="230F6AEE" w14:textId="77777777" w:rsidR="0095635D" w:rsidRDefault="0095635D" w:rsidP="0095635D">
      <w:pPr>
        <w:ind w:firstLine="709"/>
        <w:jc w:val="center"/>
        <w:rPr>
          <w:b/>
        </w:rPr>
      </w:pPr>
    </w:p>
    <w:p w14:paraId="4F74F402" w14:textId="0D1704F1" w:rsidR="0095635D" w:rsidRPr="003127C4" w:rsidRDefault="0095635D" w:rsidP="0095635D">
      <w:pPr>
        <w:shd w:val="clear" w:color="auto" w:fill="FFFFFF"/>
        <w:jc w:val="both"/>
        <w:rPr>
          <w:color w:val="141414"/>
        </w:rPr>
      </w:pPr>
    </w:p>
    <w:p w14:paraId="6EF5631A" w14:textId="77777777" w:rsidR="0095635D" w:rsidRPr="003127C4" w:rsidRDefault="0095635D" w:rsidP="0095635D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Практич</w:t>
      </w:r>
      <w:r>
        <w:rPr>
          <w:b/>
        </w:rPr>
        <w:t xml:space="preserve">еская работа «Письмо другу» </w:t>
      </w:r>
    </w:p>
    <w:p w14:paraId="56E7DAEC" w14:textId="77777777" w:rsidR="0095635D" w:rsidRPr="003127C4" w:rsidRDefault="0095635D" w:rsidP="0095635D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Шаблон</w:t>
      </w:r>
    </w:p>
    <w:p w14:paraId="17C680F4" w14:textId="77777777" w:rsidR="0095635D" w:rsidRPr="003127C4" w:rsidRDefault="0095635D" w:rsidP="0095635D">
      <w:pPr>
        <w:shd w:val="clear" w:color="auto" w:fill="FFFFFF"/>
        <w:spacing w:before="240" w:after="240"/>
        <w:ind w:firstLine="709"/>
        <w:jc w:val="center"/>
        <w:textAlignment w:val="baseline"/>
        <w:rPr>
          <w:color w:val="46433A"/>
        </w:rPr>
      </w:pPr>
      <w:r w:rsidRPr="003127C4">
        <w:rPr>
          <w:noProof/>
          <w:color w:val="46433A"/>
        </w:rPr>
        <w:drawing>
          <wp:inline distT="0" distB="0" distL="0" distR="0" wp14:anchorId="4C8444E9" wp14:editId="095478F0">
            <wp:extent cx="5629275" cy="2990850"/>
            <wp:effectExtent l="19050" t="0" r="9525" b="0"/>
            <wp:docPr id="1" name="Рисунок 1" descr="Личное письмо на английском языке 5 класс Шаб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чное письмо на английском языке 5 класс Шаблон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4DD5BA" w14:textId="77777777" w:rsidR="0095635D" w:rsidRPr="003127C4" w:rsidRDefault="0095635D" w:rsidP="0095635D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Фразы-клише с переводом</w:t>
      </w:r>
    </w:p>
    <w:p w14:paraId="060D062F" w14:textId="77777777" w:rsidR="0095635D" w:rsidRPr="003127C4" w:rsidRDefault="0095635D" w:rsidP="00605524">
      <w:pPr>
        <w:numPr>
          <w:ilvl w:val="0"/>
          <w:numId w:val="11"/>
        </w:numPr>
        <w:shd w:val="clear" w:color="auto" w:fill="FFFFFF"/>
        <w:ind w:firstLine="709"/>
        <w:textAlignment w:val="baseline"/>
        <w:rPr>
          <w:color w:val="46433A"/>
          <w:lang w:val="en-US"/>
        </w:rPr>
      </w:pPr>
      <w:r w:rsidRPr="003127C4">
        <w:rPr>
          <w:color w:val="46433A"/>
          <w:lang w:val="en-US"/>
        </w:rPr>
        <w:t xml:space="preserve">It was nice to hear from you! — </w:t>
      </w:r>
      <w:r w:rsidRPr="003127C4">
        <w:rPr>
          <w:color w:val="46433A"/>
        </w:rPr>
        <w:t>Приятно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от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тебя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услышать</w:t>
      </w:r>
      <w:r w:rsidRPr="003127C4">
        <w:rPr>
          <w:color w:val="46433A"/>
          <w:lang w:val="en-US"/>
        </w:rPr>
        <w:t>!</w:t>
      </w:r>
    </w:p>
    <w:p w14:paraId="3CB2E2BC" w14:textId="77777777" w:rsidR="0095635D" w:rsidRPr="003127C4" w:rsidRDefault="0095635D" w:rsidP="00605524">
      <w:pPr>
        <w:numPr>
          <w:ilvl w:val="0"/>
          <w:numId w:val="11"/>
        </w:numPr>
        <w:shd w:val="clear" w:color="auto" w:fill="FFFFFF"/>
        <w:ind w:firstLine="709"/>
        <w:textAlignment w:val="baseline"/>
        <w:rPr>
          <w:color w:val="46433A"/>
        </w:rPr>
      </w:pPr>
      <w:r w:rsidRPr="003127C4">
        <w:rPr>
          <w:color w:val="46433A"/>
          <w:lang w:val="en-US"/>
        </w:rPr>
        <w:t xml:space="preserve">In your letter you ask me about …  </w:t>
      </w:r>
      <w:r w:rsidRPr="003127C4">
        <w:rPr>
          <w:color w:val="46433A"/>
        </w:rPr>
        <w:t>— В своем письме ты спрашиваешь меня о …</w:t>
      </w:r>
    </w:p>
    <w:p w14:paraId="35B11FD6" w14:textId="77777777" w:rsidR="0095635D" w:rsidRPr="003127C4" w:rsidRDefault="0095635D" w:rsidP="00605524">
      <w:pPr>
        <w:numPr>
          <w:ilvl w:val="0"/>
          <w:numId w:val="11"/>
        </w:numPr>
        <w:shd w:val="clear" w:color="auto" w:fill="FFFFFF"/>
        <w:ind w:firstLine="709"/>
        <w:textAlignment w:val="baseline"/>
        <w:rPr>
          <w:color w:val="46433A"/>
        </w:rPr>
      </w:pPr>
      <w:r w:rsidRPr="003127C4">
        <w:rPr>
          <w:color w:val="46433A"/>
        </w:rPr>
        <w:t>Well, …  — Ну, …(это слово придает письму разговорный стиль)</w:t>
      </w:r>
    </w:p>
    <w:p w14:paraId="671F30E7" w14:textId="77777777" w:rsidR="0095635D" w:rsidRPr="003127C4" w:rsidRDefault="0095635D" w:rsidP="00605524">
      <w:pPr>
        <w:numPr>
          <w:ilvl w:val="0"/>
          <w:numId w:val="11"/>
        </w:numPr>
        <w:shd w:val="clear" w:color="auto" w:fill="FFFFFF"/>
        <w:ind w:firstLine="709"/>
        <w:textAlignment w:val="baseline"/>
        <w:rPr>
          <w:color w:val="46433A"/>
        </w:rPr>
      </w:pPr>
      <w:r w:rsidRPr="003127C4">
        <w:rPr>
          <w:color w:val="46433A"/>
        </w:rPr>
        <w:t>You know, …  — Знаешь ли, …(это выражение придает письму разговорный стиль)</w:t>
      </w:r>
    </w:p>
    <w:p w14:paraId="32A3F7CB" w14:textId="77777777" w:rsidR="0095635D" w:rsidRPr="003127C4" w:rsidRDefault="0095635D" w:rsidP="00605524">
      <w:pPr>
        <w:numPr>
          <w:ilvl w:val="0"/>
          <w:numId w:val="11"/>
        </w:numPr>
        <w:shd w:val="clear" w:color="auto" w:fill="FFFFFF"/>
        <w:ind w:firstLine="709"/>
        <w:textAlignment w:val="baseline"/>
        <w:rPr>
          <w:color w:val="46433A"/>
        </w:rPr>
      </w:pPr>
      <w:r w:rsidRPr="003127C4">
        <w:rPr>
          <w:color w:val="46433A"/>
        </w:rPr>
        <w:t>By the way, … — Кстати, … (это вводное слово придает письму разговорный стиль)</w:t>
      </w:r>
    </w:p>
    <w:p w14:paraId="5765F379" w14:textId="77777777" w:rsidR="0095635D" w:rsidRPr="003127C4" w:rsidRDefault="0095635D" w:rsidP="00605524">
      <w:pPr>
        <w:numPr>
          <w:ilvl w:val="0"/>
          <w:numId w:val="11"/>
        </w:numPr>
        <w:shd w:val="clear" w:color="auto" w:fill="FFFFFF"/>
        <w:ind w:firstLine="709"/>
        <w:textAlignment w:val="baseline"/>
        <w:rPr>
          <w:color w:val="46433A"/>
        </w:rPr>
      </w:pPr>
      <w:r w:rsidRPr="003127C4">
        <w:rPr>
          <w:color w:val="46433A"/>
        </w:rPr>
        <w:t>Write back soon! — Пиши!</w:t>
      </w:r>
    </w:p>
    <w:p w14:paraId="7D3A42CB" w14:textId="77777777" w:rsidR="0095635D" w:rsidRPr="003127C4" w:rsidRDefault="0095635D" w:rsidP="00605524">
      <w:pPr>
        <w:numPr>
          <w:ilvl w:val="0"/>
          <w:numId w:val="11"/>
        </w:numPr>
        <w:shd w:val="clear" w:color="auto" w:fill="FFFFFF"/>
        <w:ind w:firstLine="709"/>
        <w:textAlignment w:val="baseline"/>
        <w:rPr>
          <w:color w:val="46433A"/>
          <w:lang w:val="en-US"/>
        </w:rPr>
      </w:pPr>
      <w:r w:rsidRPr="003127C4">
        <w:rPr>
          <w:color w:val="46433A"/>
          <w:lang w:val="en-US"/>
        </w:rPr>
        <w:t xml:space="preserve">Lots of love, — </w:t>
      </w:r>
      <w:r w:rsidRPr="003127C4">
        <w:rPr>
          <w:color w:val="46433A"/>
        </w:rPr>
        <w:t>С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любовью</w:t>
      </w:r>
      <w:r w:rsidRPr="003127C4">
        <w:rPr>
          <w:color w:val="46433A"/>
          <w:lang w:val="en-US"/>
        </w:rPr>
        <w:t>,</w:t>
      </w:r>
    </w:p>
    <w:p w14:paraId="3F215DC8" w14:textId="77777777" w:rsidR="0095635D" w:rsidRPr="003127C4" w:rsidRDefault="0095635D" w:rsidP="0095635D">
      <w:pPr>
        <w:spacing w:line="276" w:lineRule="auto"/>
        <w:ind w:firstLine="709"/>
        <w:jc w:val="center"/>
        <w:rPr>
          <w:b/>
          <w:lang w:val="en-US"/>
        </w:rPr>
      </w:pPr>
    </w:p>
    <w:p w14:paraId="7E179B31" w14:textId="77777777" w:rsidR="0095635D" w:rsidRPr="003127C4" w:rsidRDefault="0095635D" w:rsidP="0095635D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Темы письма</w:t>
      </w:r>
    </w:p>
    <w:p w14:paraId="6AA9A953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0" w:anchor="12" w:history="1">
        <w:r w:rsidR="0095635D" w:rsidRPr="003127C4">
          <w:t>My School</w:t>
        </w:r>
      </w:hyperlink>
    </w:p>
    <w:p w14:paraId="09D1BF2E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1" w:anchor="13" w:history="1">
        <w:r w:rsidR="0095635D" w:rsidRPr="003127C4">
          <w:t>My Family</w:t>
        </w:r>
      </w:hyperlink>
    </w:p>
    <w:p w14:paraId="4E9FFC03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2" w:anchor="14" w:history="1">
        <w:r w:rsidR="0095635D" w:rsidRPr="003127C4">
          <w:t>My Pet</w:t>
        </w:r>
      </w:hyperlink>
    </w:p>
    <w:p w14:paraId="6A93D0AF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3" w:anchor="15" w:history="1">
        <w:r w:rsidR="0095635D" w:rsidRPr="003127C4">
          <w:t>My School Friends</w:t>
        </w:r>
      </w:hyperlink>
    </w:p>
    <w:p w14:paraId="43B9C25C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4" w:anchor="17" w:history="1">
        <w:r w:rsidR="0095635D" w:rsidRPr="003127C4">
          <w:t>Travelling. London</w:t>
        </w:r>
      </w:hyperlink>
    </w:p>
    <w:p w14:paraId="486215C5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5" w:anchor="19" w:history="1">
        <w:r w:rsidR="0095635D" w:rsidRPr="003127C4">
          <w:t>Favourite Animals</w:t>
        </w:r>
      </w:hyperlink>
    </w:p>
    <w:p w14:paraId="75E9F1F1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6" w:anchor="21" w:history="1">
        <w:r w:rsidR="0095635D" w:rsidRPr="003127C4">
          <w:t>School Trips</w:t>
        </w:r>
      </w:hyperlink>
    </w:p>
    <w:p w14:paraId="2AF3A06A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7" w:anchor="22" w:history="1">
        <w:r w:rsidR="0095635D" w:rsidRPr="003127C4">
          <w:t>Birthday Party</w:t>
        </w:r>
      </w:hyperlink>
    </w:p>
    <w:p w14:paraId="5F5DD1B5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8" w:anchor="23" w:history="1">
        <w:r w:rsidR="0095635D" w:rsidRPr="003127C4">
          <w:t>Helping about the house</w:t>
        </w:r>
      </w:hyperlink>
    </w:p>
    <w:p w14:paraId="2D42E65F" w14:textId="77777777" w:rsidR="0095635D" w:rsidRPr="003127C4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19" w:anchor="24" w:history="1">
        <w:r w:rsidR="0095635D" w:rsidRPr="003127C4">
          <w:t>Hobbies</w:t>
        </w:r>
      </w:hyperlink>
    </w:p>
    <w:p w14:paraId="7A8C8746" w14:textId="77777777" w:rsidR="0095635D" w:rsidRPr="00C53D70" w:rsidRDefault="00D20AB2" w:rsidP="00605524">
      <w:pPr>
        <w:numPr>
          <w:ilvl w:val="0"/>
          <w:numId w:val="12"/>
        </w:numPr>
        <w:shd w:val="clear" w:color="auto" w:fill="FFFFFF"/>
        <w:ind w:firstLine="709"/>
        <w:textAlignment w:val="baseline"/>
      </w:pPr>
      <w:hyperlink r:id="rId20" w:anchor="25" w:history="1">
        <w:r w:rsidR="0095635D" w:rsidRPr="003127C4">
          <w:t>My Room</w:t>
        </w:r>
      </w:hyperlink>
    </w:p>
    <w:p w14:paraId="7C2E948B" w14:textId="77777777" w:rsidR="0095635D" w:rsidRDefault="0095635D" w:rsidP="0095635D">
      <w:pPr>
        <w:shd w:val="clear" w:color="auto" w:fill="FFFFFF"/>
        <w:ind w:firstLine="709"/>
        <w:textAlignment w:val="baseline"/>
        <w:rPr>
          <w:lang w:val="en-US"/>
        </w:rPr>
      </w:pPr>
    </w:p>
    <w:p w14:paraId="22058C1D" w14:textId="77777777" w:rsidR="0095635D" w:rsidRDefault="0095635D" w:rsidP="0095635D">
      <w:pPr>
        <w:shd w:val="clear" w:color="auto" w:fill="FFFFFF"/>
        <w:ind w:firstLine="709"/>
        <w:textAlignment w:val="baseline"/>
        <w:rPr>
          <w:lang w:val="en-US"/>
        </w:rPr>
      </w:pPr>
    </w:p>
    <w:p w14:paraId="156FE125" w14:textId="6184BDEF" w:rsidR="0095635D" w:rsidRDefault="0095635D" w:rsidP="0095635D">
      <w:pPr>
        <w:spacing w:line="276" w:lineRule="auto"/>
        <w:rPr>
          <w:b/>
        </w:rPr>
      </w:pPr>
    </w:p>
    <w:p w14:paraId="3C775995" w14:textId="49B48836" w:rsidR="00976E8A" w:rsidRDefault="00976E8A" w:rsidP="0095635D">
      <w:pPr>
        <w:spacing w:line="276" w:lineRule="auto"/>
        <w:rPr>
          <w:b/>
        </w:rPr>
      </w:pPr>
    </w:p>
    <w:p w14:paraId="2DDA6CB7" w14:textId="2F896DF1" w:rsidR="00976E8A" w:rsidRDefault="00976E8A" w:rsidP="0095635D">
      <w:pPr>
        <w:spacing w:line="276" w:lineRule="auto"/>
        <w:rPr>
          <w:b/>
        </w:rPr>
      </w:pPr>
    </w:p>
    <w:p w14:paraId="464B78A3" w14:textId="585FE6FF" w:rsidR="00976E8A" w:rsidRDefault="00976E8A" w:rsidP="0095635D">
      <w:pPr>
        <w:spacing w:line="276" w:lineRule="auto"/>
        <w:rPr>
          <w:b/>
        </w:rPr>
      </w:pPr>
    </w:p>
    <w:p w14:paraId="5472BC71" w14:textId="50B4181C" w:rsidR="00976E8A" w:rsidRPr="0095635D" w:rsidRDefault="00976E8A" w:rsidP="0095635D">
      <w:pPr>
        <w:spacing w:line="276" w:lineRule="auto"/>
        <w:rPr>
          <w:b/>
        </w:rPr>
      </w:pPr>
    </w:p>
    <w:p w14:paraId="001D0656" w14:textId="77777777" w:rsidR="0095635D" w:rsidRPr="003127C4" w:rsidRDefault="0095635D" w:rsidP="0095635D">
      <w:pPr>
        <w:spacing w:line="283" w:lineRule="exact"/>
        <w:ind w:firstLine="709"/>
      </w:pPr>
    </w:p>
    <w:p w14:paraId="7488C610" w14:textId="77777777" w:rsidR="0095635D" w:rsidRPr="003127C4" w:rsidRDefault="0095635D" w:rsidP="0095635D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lastRenderedPageBreak/>
        <w:t>Практичес</w:t>
      </w:r>
      <w:r>
        <w:rPr>
          <w:b/>
        </w:rPr>
        <w:t xml:space="preserve">кая работа «Письмо другу» </w:t>
      </w:r>
    </w:p>
    <w:p w14:paraId="3E235631" w14:textId="77777777" w:rsidR="0095635D" w:rsidRPr="003127C4" w:rsidRDefault="0095635D" w:rsidP="0095635D">
      <w:pPr>
        <w:spacing w:line="283" w:lineRule="exact"/>
        <w:ind w:firstLine="709"/>
      </w:pPr>
    </w:p>
    <w:p w14:paraId="6CAE59C2" w14:textId="77777777" w:rsidR="0095635D" w:rsidRPr="003127C4" w:rsidRDefault="0095635D" w:rsidP="0095635D">
      <w:pPr>
        <w:ind w:firstLine="709"/>
        <w:jc w:val="both"/>
      </w:pPr>
      <w:r w:rsidRPr="003127C4">
        <w:t>Учащиеся должны уметь по результатам практической работы:</w:t>
      </w:r>
    </w:p>
    <w:p w14:paraId="77B65E03" w14:textId="77777777" w:rsidR="0095635D" w:rsidRPr="003127C4" w:rsidRDefault="0095635D" w:rsidP="00605524">
      <w:pPr>
        <w:numPr>
          <w:ilvl w:val="0"/>
          <w:numId w:val="10"/>
        </w:numPr>
        <w:spacing w:line="283" w:lineRule="exact"/>
        <w:ind w:firstLine="709"/>
        <w:jc w:val="both"/>
      </w:pPr>
      <w:r w:rsidRPr="003127C4">
        <w:t xml:space="preserve">Выбрать тему для письма и написать ответ. </w:t>
      </w:r>
    </w:p>
    <w:p w14:paraId="2A4180B8" w14:textId="77777777" w:rsidR="0095635D" w:rsidRPr="003127C4" w:rsidRDefault="0095635D" w:rsidP="00605524">
      <w:pPr>
        <w:numPr>
          <w:ilvl w:val="0"/>
          <w:numId w:val="10"/>
        </w:numPr>
        <w:spacing w:line="283" w:lineRule="exact"/>
        <w:ind w:firstLine="709"/>
        <w:jc w:val="both"/>
      </w:pPr>
      <w:r w:rsidRPr="003127C4">
        <w:t>Работать с набором стандартных фраз.</w:t>
      </w:r>
    </w:p>
    <w:p w14:paraId="2DF3CE6A" w14:textId="77777777" w:rsidR="0095635D" w:rsidRPr="003127C4" w:rsidRDefault="0095635D" w:rsidP="00605524">
      <w:pPr>
        <w:numPr>
          <w:ilvl w:val="0"/>
          <w:numId w:val="10"/>
        </w:numPr>
        <w:spacing w:line="283" w:lineRule="exact"/>
        <w:ind w:firstLine="709"/>
        <w:jc w:val="both"/>
      </w:pPr>
      <w:r w:rsidRPr="003127C4">
        <w:t>Написать личное письмо, используя шаблон.</w:t>
      </w:r>
    </w:p>
    <w:p w14:paraId="7D427B7E" w14:textId="77777777" w:rsidR="0095635D" w:rsidRPr="003127C4" w:rsidRDefault="0095635D" w:rsidP="0095635D">
      <w:pPr>
        <w:spacing w:line="283" w:lineRule="exact"/>
        <w:ind w:firstLine="709"/>
      </w:pPr>
    </w:p>
    <w:p w14:paraId="7A887972" w14:textId="77777777" w:rsidR="0095635D" w:rsidRPr="003127C4" w:rsidRDefault="0095635D" w:rsidP="0095635D">
      <w:pPr>
        <w:spacing w:line="283" w:lineRule="exact"/>
        <w:ind w:firstLine="709"/>
      </w:pPr>
    </w:p>
    <w:p w14:paraId="5AEC7736" w14:textId="33FC2FB9" w:rsidR="0095635D" w:rsidRDefault="0095635D" w:rsidP="0095635D">
      <w:pPr>
        <w:ind w:firstLine="709"/>
        <w:rPr>
          <w:rFonts w:eastAsia="Arial Unicode MS"/>
        </w:rPr>
      </w:pPr>
    </w:p>
    <w:p w14:paraId="6CBF9483" w14:textId="77777777" w:rsidR="0095635D" w:rsidRPr="003127C4" w:rsidRDefault="0095635D" w:rsidP="0095635D">
      <w:pPr>
        <w:ind w:firstLine="709"/>
        <w:rPr>
          <w:rFonts w:eastAsia="Arial Unicode MS"/>
        </w:rPr>
      </w:pPr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400"/>
        <w:gridCol w:w="400"/>
        <w:gridCol w:w="400"/>
        <w:gridCol w:w="663"/>
        <w:gridCol w:w="380"/>
        <w:gridCol w:w="634"/>
        <w:gridCol w:w="360"/>
        <w:gridCol w:w="400"/>
        <w:gridCol w:w="400"/>
        <w:gridCol w:w="663"/>
        <w:gridCol w:w="558"/>
        <w:gridCol w:w="558"/>
        <w:gridCol w:w="558"/>
        <w:gridCol w:w="558"/>
        <w:gridCol w:w="558"/>
        <w:gridCol w:w="558"/>
        <w:gridCol w:w="558"/>
      </w:tblGrid>
      <w:tr w:rsidR="0095635D" w:rsidRPr="003127C4" w14:paraId="4BBF6EC9" w14:textId="77777777" w:rsidTr="0095635D">
        <w:trPr>
          <w:cantSplit/>
          <w:trHeight w:val="1327"/>
        </w:trPr>
        <w:tc>
          <w:tcPr>
            <w:tcW w:w="1011" w:type="dxa"/>
            <w:shd w:val="clear" w:color="auto" w:fill="auto"/>
            <w:textDirection w:val="btLr"/>
          </w:tcPr>
          <w:p w14:paraId="3CA64170" w14:textId="77777777" w:rsidR="0095635D" w:rsidRPr="003127C4" w:rsidRDefault="0095635D" w:rsidP="0095635D">
            <w:pPr>
              <w:tabs>
                <w:tab w:val="left" w:pos="4320"/>
              </w:tabs>
              <w:ind w:left="113" w:right="113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№</w:t>
            </w:r>
          </w:p>
          <w:p w14:paraId="512931F7" w14:textId="77777777" w:rsidR="0095635D" w:rsidRPr="003127C4" w:rsidRDefault="0095635D" w:rsidP="0095635D">
            <w:pPr>
              <w:tabs>
                <w:tab w:val="left" w:pos="4320"/>
              </w:tabs>
              <w:ind w:left="113" w:right="113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 xml:space="preserve">вопроса                  </w:t>
            </w:r>
          </w:p>
        </w:tc>
        <w:tc>
          <w:tcPr>
            <w:tcW w:w="400" w:type="dxa"/>
            <w:shd w:val="clear" w:color="auto" w:fill="auto"/>
          </w:tcPr>
          <w:p w14:paraId="346EA720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</w:t>
            </w:r>
          </w:p>
        </w:tc>
        <w:tc>
          <w:tcPr>
            <w:tcW w:w="400" w:type="dxa"/>
            <w:shd w:val="clear" w:color="auto" w:fill="auto"/>
          </w:tcPr>
          <w:p w14:paraId="140E3AAA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00ED3C8A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3</w:t>
            </w:r>
          </w:p>
        </w:tc>
        <w:tc>
          <w:tcPr>
            <w:tcW w:w="663" w:type="dxa"/>
            <w:shd w:val="clear" w:color="auto" w:fill="auto"/>
          </w:tcPr>
          <w:p w14:paraId="28383720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  <w:tc>
          <w:tcPr>
            <w:tcW w:w="380" w:type="dxa"/>
            <w:shd w:val="clear" w:color="auto" w:fill="auto"/>
          </w:tcPr>
          <w:p w14:paraId="0FA79AEC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5</w:t>
            </w:r>
          </w:p>
        </w:tc>
        <w:tc>
          <w:tcPr>
            <w:tcW w:w="634" w:type="dxa"/>
            <w:shd w:val="clear" w:color="auto" w:fill="auto"/>
          </w:tcPr>
          <w:p w14:paraId="2BEF1BFA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6</w:t>
            </w:r>
          </w:p>
        </w:tc>
        <w:tc>
          <w:tcPr>
            <w:tcW w:w="360" w:type="dxa"/>
            <w:shd w:val="clear" w:color="auto" w:fill="auto"/>
          </w:tcPr>
          <w:p w14:paraId="0F11058D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7</w:t>
            </w:r>
          </w:p>
        </w:tc>
        <w:tc>
          <w:tcPr>
            <w:tcW w:w="400" w:type="dxa"/>
            <w:shd w:val="clear" w:color="auto" w:fill="auto"/>
          </w:tcPr>
          <w:p w14:paraId="1B0EA524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8</w:t>
            </w:r>
          </w:p>
        </w:tc>
        <w:tc>
          <w:tcPr>
            <w:tcW w:w="400" w:type="dxa"/>
            <w:shd w:val="clear" w:color="auto" w:fill="auto"/>
          </w:tcPr>
          <w:p w14:paraId="1BE206AC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9</w:t>
            </w:r>
          </w:p>
        </w:tc>
        <w:tc>
          <w:tcPr>
            <w:tcW w:w="663" w:type="dxa"/>
            <w:shd w:val="clear" w:color="auto" w:fill="auto"/>
          </w:tcPr>
          <w:p w14:paraId="4926B33D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10</w:t>
            </w:r>
          </w:p>
        </w:tc>
        <w:tc>
          <w:tcPr>
            <w:tcW w:w="558" w:type="dxa"/>
            <w:shd w:val="clear" w:color="auto" w:fill="auto"/>
          </w:tcPr>
          <w:p w14:paraId="6CB6F693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11</w:t>
            </w:r>
          </w:p>
        </w:tc>
        <w:tc>
          <w:tcPr>
            <w:tcW w:w="558" w:type="dxa"/>
            <w:shd w:val="clear" w:color="auto" w:fill="auto"/>
          </w:tcPr>
          <w:p w14:paraId="421E4B9B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12</w:t>
            </w:r>
          </w:p>
        </w:tc>
        <w:tc>
          <w:tcPr>
            <w:tcW w:w="558" w:type="dxa"/>
            <w:shd w:val="clear" w:color="auto" w:fill="auto"/>
          </w:tcPr>
          <w:p w14:paraId="1F4749DC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13</w:t>
            </w:r>
          </w:p>
        </w:tc>
        <w:tc>
          <w:tcPr>
            <w:tcW w:w="558" w:type="dxa"/>
            <w:shd w:val="clear" w:color="auto" w:fill="auto"/>
          </w:tcPr>
          <w:p w14:paraId="0CE93A84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14</w:t>
            </w:r>
          </w:p>
        </w:tc>
        <w:tc>
          <w:tcPr>
            <w:tcW w:w="558" w:type="dxa"/>
            <w:shd w:val="clear" w:color="auto" w:fill="auto"/>
          </w:tcPr>
          <w:p w14:paraId="6A769944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15</w:t>
            </w:r>
          </w:p>
        </w:tc>
        <w:tc>
          <w:tcPr>
            <w:tcW w:w="558" w:type="dxa"/>
            <w:shd w:val="clear" w:color="auto" w:fill="auto"/>
          </w:tcPr>
          <w:p w14:paraId="62E2B233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16</w:t>
            </w:r>
          </w:p>
        </w:tc>
        <w:tc>
          <w:tcPr>
            <w:tcW w:w="558" w:type="dxa"/>
            <w:shd w:val="clear" w:color="auto" w:fill="auto"/>
          </w:tcPr>
          <w:p w14:paraId="2DDB28F8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17</w:t>
            </w:r>
          </w:p>
        </w:tc>
      </w:tr>
      <w:tr w:rsidR="0095635D" w:rsidRPr="003127C4" w14:paraId="596BC0C9" w14:textId="77777777" w:rsidTr="0095635D">
        <w:trPr>
          <w:cantSplit/>
          <w:trHeight w:val="1978"/>
        </w:trPr>
        <w:tc>
          <w:tcPr>
            <w:tcW w:w="1011" w:type="dxa"/>
            <w:shd w:val="clear" w:color="auto" w:fill="auto"/>
            <w:textDirection w:val="btLr"/>
          </w:tcPr>
          <w:p w14:paraId="0A09F3CF" w14:textId="77777777" w:rsidR="0095635D" w:rsidRPr="003127C4" w:rsidRDefault="0095635D" w:rsidP="0095635D">
            <w:pPr>
              <w:tabs>
                <w:tab w:val="left" w:pos="4320"/>
              </w:tabs>
              <w:ind w:left="113" w:right="113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Правильный ответ</w:t>
            </w:r>
          </w:p>
        </w:tc>
        <w:tc>
          <w:tcPr>
            <w:tcW w:w="400" w:type="dxa"/>
            <w:shd w:val="clear" w:color="auto" w:fill="auto"/>
          </w:tcPr>
          <w:p w14:paraId="3ADAF70F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7D44D063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53FB7347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5</w:t>
            </w:r>
          </w:p>
        </w:tc>
        <w:tc>
          <w:tcPr>
            <w:tcW w:w="663" w:type="dxa"/>
            <w:shd w:val="clear" w:color="auto" w:fill="auto"/>
          </w:tcPr>
          <w:p w14:paraId="70825ACF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1-d</w:t>
            </w:r>
          </w:p>
          <w:p w14:paraId="53E2A63E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2-c</w:t>
            </w:r>
          </w:p>
          <w:p w14:paraId="391079DB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3-b</w:t>
            </w:r>
          </w:p>
          <w:p w14:paraId="481F9E86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4-a</w:t>
            </w:r>
          </w:p>
        </w:tc>
        <w:tc>
          <w:tcPr>
            <w:tcW w:w="380" w:type="dxa"/>
            <w:shd w:val="clear" w:color="auto" w:fill="auto"/>
          </w:tcPr>
          <w:p w14:paraId="00115DF7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634" w:type="dxa"/>
            <w:shd w:val="clear" w:color="auto" w:fill="auto"/>
          </w:tcPr>
          <w:p w14:paraId="354E73B2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1-c</w:t>
            </w:r>
          </w:p>
          <w:p w14:paraId="1DB93887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2-a</w:t>
            </w:r>
          </w:p>
          <w:p w14:paraId="65BA5162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3-b</w:t>
            </w:r>
          </w:p>
        </w:tc>
        <w:tc>
          <w:tcPr>
            <w:tcW w:w="360" w:type="dxa"/>
            <w:shd w:val="clear" w:color="auto" w:fill="auto"/>
          </w:tcPr>
          <w:p w14:paraId="37D0FB3D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67431672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13C0F19A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663" w:type="dxa"/>
            <w:shd w:val="clear" w:color="auto" w:fill="auto"/>
          </w:tcPr>
          <w:p w14:paraId="6C0160C8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1-c</w:t>
            </w:r>
          </w:p>
          <w:p w14:paraId="0BEACF92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2-a</w:t>
            </w:r>
          </w:p>
          <w:p w14:paraId="4A29D1B4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3-d</w:t>
            </w:r>
          </w:p>
          <w:p w14:paraId="415ED309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4-b</w:t>
            </w:r>
          </w:p>
        </w:tc>
        <w:tc>
          <w:tcPr>
            <w:tcW w:w="558" w:type="dxa"/>
            <w:shd w:val="clear" w:color="auto" w:fill="auto"/>
          </w:tcPr>
          <w:p w14:paraId="6DD2E8A4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4F33DCC1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13A8B7A6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4A9A257C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169CD925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1A4324C7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1CE6B2F2" w14:textId="77777777" w:rsidR="0095635D" w:rsidRPr="003127C4" w:rsidRDefault="0095635D" w:rsidP="0095635D">
            <w:pPr>
              <w:tabs>
                <w:tab w:val="left" w:pos="4320"/>
              </w:tabs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</w:tr>
    </w:tbl>
    <w:p w14:paraId="15CFB4D1" w14:textId="77777777" w:rsidR="0095635D" w:rsidRPr="003127C4" w:rsidRDefault="0095635D" w:rsidP="0095635D">
      <w:pPr>
        <w:tabs>
          <w:tab w:val="left" w:pos="4320"/>
        </w:tabs>
        <w:ind w:firstLine="709"/>
        <w:rPr>
          <w:rFonts w:eastAsia="Arial Unicode M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  <w:gridCol w:w="8396"/>
      </w:tblGrid>
      <w:tr w:rsidR="0095635D" w:rsidRPr="003127C4" w14:paraId="06E2CCF4" w14:textId="77777777" w:rsidTr="0095635D">
        <w:tc>
          <w:tcPr>
            <w:tcW w:w="0" w:type="auto"/>
            <w:shd w:val="clear" w:color="auto" w:fill="auto"/>
            <w:vAlign w:val="center"/>
          </w:tcPr>
          <w:p w14:paraId="5C586893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№</w:t>
            </w:r>
            <w:r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</w:rPr>
              <w:t>вопроса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B0C783" w14:textId="77777777" w:rsidR="0095635D" w:rsidRPr="003127C4" w:rsidRDefault="0095635D" w:rsidP="0095635D">
            <w:pPr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</w:rPr>
              <w:t>Что проверяется</w:t>
            </w:r>
          </w:p>
        </w:tc>
      </w:tr>
      <w:tr w:rsidR="0095635D" w:rsidRPr="003127C4" w14:paraId="773A4D63" w14:textId="77777777" w:rsidTr="0095635D">
        <w:tc>
          <w:tcPr>
            <w:tcW w:w="0" w:type="auto"/>
            <w:shd w:val="clear" w:color="auto" w:fill="auto"/>
          </w:tcPr>
          <w:p w14:paraId="45DD5062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56618BBA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«Глаголы»</w:t>
            </w:r>
          </w:p>
        </w:tc>
      </w:tr>
      <w:tr w:rsidR="0095635D" w:rsidRPr="003127C4" w14:paraId="2C6AD62B" w14:textId="77777777" w:rsidTr="0095635D">
        <w:tc>
          <w:tcPr>
            <w:tcW w:w="0" w:type="auto"/>
            <w:shd w:val="clear" w:color="auto" w:fill="auto"/>
          </w:tcPr>
          <w:p w14:paraId="12B7C19C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2E8B2DDA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Формы глагола «</w:t>
            </w:r>
            <w:r w:rsidRPr="003127C4">
              <w:rPr>
                <w:rFonts w:eastAsia="Arial Unicode MS"/>
                <w:lang w:val="en-US"/>
              </w:rPr>
              <w:t>to be</w:t>
            </w:r>
            <w:r w:rsidRPr="003127C4">
              <w:rPr>
                <w:rFonts w:eastAsia="Arial Unicode MS"/>
              </w:rPr>
              <w:t>»</w:t>
            </w:r>
          </w:p>
        </w:tc>
      </w:tr>
      <w:tr w:rsidR="0095635D" w:rsidRPr="003127C4" w14:paraId="44D8B47C" w14:textId="77777777" w:rsidTr="0095635D">
        <w:tc>
          <w:tcPr>
            <w:tcW w:w="0" w:type="auto"/>
            <w:shd w:val="clear" w:color="auto" w:fill="auto"/>
          </w:tcPr>
          <w:p w14:paraId="19A6FE86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367F186C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«Еда»</w:t>
            </w:r>
          </w:p>
        </w:tc>
      </w:tr>
      <w:tr w:rsidR="0095635D" w:rsidRPr="003127C4" w14:paraId="61D436E8" w14:textId="77777777" w:rsidTr="0095635D">
        <w:tc>
          <w:tcPr>
            <w:tcW w:w="0" w:type="auto"/>
            <w:shd w:val="clear" w:color="auto" w:fill="auto"/>
          </w:tcPr>
          <w:p w14:paraId="4890DD4D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7886AE28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темам «Прилагательные, животные»</w:t>
            </w:r>
          </w:p>
        </w:tc>
      </w:tr>
      <w:tr w:rsidR="0095635D" w:rsidRPr="003127C4" w14:paraId="2F1E3927" w14:textId="77777777" w:rsidTr="0095635D">
        <w:tc>
          <w:tcPr>
            <w:tcW w:w="0" w:type="auto"/>
            <w:shd w:val="clear" w:color="auto" w:fill="auto"/>
          </w:tcPr>
          <w:p w14:paraId="254B3E38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529EBF50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Порядок слов в вопросительных и утвердительных предложениях</w:t>
            </w:r>
          </w:p>
        </w:tc>
      </w:tr>
      <w:tr w:rsidR="0095635D" w:rsidRPr="003127C4" w14:paraId="4B6AB315" w14:textId="77777777" w:rsidTr="0095635D">
        <w:tc>
          <w:tcPr>
            <w:tcW w:w="0" w:type="auto"/>
            <w:shd w:val="clear" w:color="auto" w:fill="auto"/>
          </w:tcPr>
          <w:p w14:paraId="358365E2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0CE86B57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Вопросительные слова</w:t>
            </w:r>
          </w:p>
        </w:tc>
      </w:tr>
      <w:tr w:rsidR="0095635D" w:rsidRPr="00D76064" w14:paraId="2F05DE43" w14:textId="77777777" w:rsidTr="0095635D">
        <w:tc>
          <w:tcPr>
            <w:tcW w:w="0" w:type="auto"/>
            <w:shd w:val="clear" w:color="auto" w:fill="auto"/>
          </w:tcPr>
          <w:p w14:paraId="57651B99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5CE096CB" w14:textId="6D2EB5AA" w:rsidR="0095635D" w:rsidRPr="0095635D" w:rsidRDefault="0095635D" w:rsidP="0095635D">
            <w:pPr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</w:rPr>
              <w:t>Ответы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</w:rPr>
              <w:t>на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</w:rPr>
              <w:t>общие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</w:rPr>
              <w:t>вопросы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</w:rPr>
              <w:t>в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  <w:lang w:val="en-US"/>
              </w:rPr>
              <w:t>Present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  <w:lang w:val="en-US"/>
              </w:rPr>
              <w:t>Simple</w:t>
            </w:r>
            <w:r w:rsidRPr="0095635D">
              <w:rPr>
                <w:rFonts w:eastAsia="Arial Unicode MS"/>
                <w:lang w:val="en-US"/>
              </w:rPr>
              <w:t>,</w:t>
            </w:r>
            <w:r>
              <w:rPr>
                <w:rFonts w:eastAsia="Arial Unicode MS"/>
                <w:lang w:val="en-US"/>
              </w:rPr>
              <w:t>Present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>
              <w:rPr>
                <w:rFonts w:eastAsia="Arial Unicode MS"/>
                <w:lang w:val="en-US"/>
              </w:rPr>
              <w:t>Continious</w:t>
            </w:r>
            <w:r w:rsidRPr="0095635D">
              <w:rPr>
                <w:rFonts w:eastAsia="Arial Unicode MS"/>
                <w:lang w:val="en-US"/>
              </w:rPr>
              <w:t>,</w:t>
            </w:r>
            <w:r>
              <w:rPr>
                <w:rFonts w:eastAsia="Arial Unicode MS"/>
                <w:lang w:val="en-US"/>
              </w:rPr>
              <w:t>Past</w:t>
            </w:r>
            <w:r w:rsidRPr="0095635D">
              <w:rPr>
                <w:rFonts w:eastAsia="Arial Unicode MS"/>
                <w:lang w:val="en-US"/>
              </w:rPr>
              <w:t xml:space="preserve"> </w:t>
            </w:r>
            <w:r>
              <w:rPr>
                <w:rFonts w:eastAsia="Arial Unicode MS"/>
                <w:lang w:val="en-US"/>
              </w:rPr>
              <w:t>Simple</w:t>
            </w:r>
          </w:p>
        </w:tc>
      </w:tr>
      <w:tr w:rsidR="0095635D" w:rsidRPr="003127C4" w14:paraId="14D8C5B8" w14:textId="77777777" w:rsidTr="0095635D">
        <w:tc>
          <w:tcPr>
            <w:tcW w:w="0" w:type="auto"/>
            <w:shd w:val="clear" w:color="auto" w:fill="auto"/>
          </w:tcPr>
          <w:p w14:paraId="0F2C7521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37961CB9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Количественные числительные</w:t>
            </w:r>
          </w:p>
        </w:tc>
      </w:tr>
      <w:tr w:rsidR="0095635D" w:rsidRPr="003127C4" w14:paraId="401638E2" w14:textId="77777777" w:rsidTr="0095635D">
        <w:tc>
          <w:tcPr>
            <w:tcW w:w="0" w:type="auto"/>
            <w:shd w:val="clear" w:color="auto" w:fill="auto"/>
          </w:tcPr>
          <w:p w14:paraId="5B25D585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557D3990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«Времена года»</w:t>
            </w:r>
          </w:p>
        </w:tc>
      </w:tr>
      <w:tr w:rsidR="0095635D" w:rsidRPr="003127C4" w14:paraId="6BAA3E29" w14:textId="77777777" w:rsidTr="0095635D">
        <w:tc>
          <w:tcPr>
            <w:tcW w:w="0" w:type="auto"/>
            <w:shd w:val="clear" w:color="auto" w:fill="auto"/>
          </w:tcPr>
          <w:p w14:paraId="2F90FB56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6806E5C9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Порядковые числительные</w:t>
            </w:r>
          </w:p>
        </w:tc>
      </w:tr>
      <w:tr w:rsidR="0095635D" w:rsidRPr="003127C4" w14:paraId="2F53B3CB" w14:textId="77777777" w:rsidTr="0095635D">
        <w:tc>
          <w:tcPr>
            <w:tcW w:w="0" w:type="auto"/>
            <w:shd w:val="clear" w:color="auto" w:fill="auto"/>
          </w:tcPr>
          <w:p w14:paraId="7D1FAB8B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4304EF0E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Время</w:t>
            </w:r>
          </w:p>
        </w:tc>
      </w:tr>
      <w:tr w:rsidR="0095635D" w:rsidRPr="003127C4" w14:paraId="55A47029" w14:textId="77777777" w:rsidTr="0095635D">
        <w:tc>
          <w:tcPr>
            <w:tcW w:w="0" w:type="auto"/>
            <w:shd w:val="clear" w:color="auto" w:fill="auto"/>
          </w:tcPr>
          <w:p w14:paraId="39254611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14:paraId="65FDD36A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Образование общих и специальных вопросов</w:t>
            </w:r>
          </w:p>
        </w:tc>
      </w:tr>
      <w:tr w:rsidR="0095635D" w:rsidRPr="003127C4" w14:paraId="32554703" w14:textId="77777777" w:rsidTr="0095635D">
        <w:tc>
          <w:tcPr>
            <w:tcW w:w="0" w:type="auto"/>
            <w:shd w:val="clear" w:color="auto" w:fill="auto"/>
          </w:tcPr>
          <w:p w14:paraId="206FA8E4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76AEFE0E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Умение составлять утвердительные предложения</w:t>
            </w:r>
          </w:p>
        </w:tc>
      </w:tr>
      <w:tr w:rsidR="0095635D" w:rsidRPr="003127C4" w14:paraId="47F8D03D" w14:textId="77777777" w:rsidTr="0095635D">
        <w:tc>
          <w:tcPr>
            <w:tcW w:w="0" w:type="auto"/>
            <w:shd w:val="clear" w:color="auto" w:fill="auto"/>
          </w:tcPr>
          <w:p w14:paraId="0C921589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5B50DB45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Вопросительные слова</w:t>
            </w:r>
          </w:p>
        </w:tc>
      </w:tr>
      <w:tr w:rsidR="0095635D" w:rsidRPr="003127C4" w14:paraId="6F2A8755" w14:textId="77777777" w:rsidTr="0095635D">
        <w:tc>
          <w:tcPr>
            <w:tcW w:w="0" w:type="auto"/>
            <w:shd w:val="clear" w:color="auto" w:fill="auto"/>
          </w:tcPr>
          <w:p w14:paraId="2F599CC3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BDFAE32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Притяжательный падеж</w:t>
            </w:r>
          </w:p>
        </w:tc>
      </w:tr>
      <w:tr w:rsidR="0095635D" w:rsidRPr="003127C4" w14:paraId="3240C772" w14:textId="77777777" w:rsidTr="0095635D">
        <w:tc>
          <w:tcPr>
            <w:tcW w:w="0" w:type="auto"/>
            <w:shd w:val="clear" w:color="auto" w:fill="auto"/>
          </w:tcPr>
          <w:p w14:paraId="4D96B98B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14:paraId="2A58F877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«Почта»</w:t>
            </w:r>
          </w:p>
        </w:tc>
      </w:tr>
      <w:tr w:rsidR="0095635D" w:rsidRPr="003127C4" w14:paraId="694AC01D" w14:textId="77777777" w:rsidTr="0095635D">
        <w:trPr>
          <w:trHeight w:val="70"/>
        </w:trPr>
        <w:tc>
          <w:tcPr>
            <w:tcW w:w="0" w:type="auto"/>
            <w:shd w:val="clear" w:color="auto" w:fill="auto"/>
          </w:tcPr>
          <w:p w14:paraId="7A302E90" w14:textId="77777777" w:rsidR="0095635D" w:rsidRPr="003127C4" w:rsidRDefault="0095635D" w:rsidP="0095635D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14:paraId="25773576" w14:textId="77777777" w:rsidR="0095635D" w:rsidRPr="003127C4" w:rsidRDefault="0095635D" w:rsidP="0095635D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«Части тела»</w:t>
            </w:r>
          </w:p>
        </w:tc>
      </w:tr>
    </w:tbl>
    <w:p w14:paraId="73B906FA" w14:textId="77777777" w:rsidR="0095635D" w:rsidRPr="00F4781A" w:rsidRDefault="0095635D" w:rsidP="0095635D">
      <w:pPr>
        <w:spacing w:line="283" w:lineRule="exact"/>
      </w:pPr>
    </w:p>
    <w:p w14:paraId="1C4D9AFC" w14:textId="77777777" w:rsidR="0095635D" w:rsidRPr="003127C4" w:rsidRDefault="0095635D" w:rsidP="0095635D">
      <w:pPr>
        <w:spacing w:line="283" w:lineRule="exact"/>
        <w:ind w:firstLine="709"/>
      </w:pPr>
    </w:p>
    <w:p w14:paraId="683F7A41" w14:textId="77777777" w:rsidR="0095635D" w:rsidRPr="003127C4" w:rsidRDefault="0095635D" w:rsidP="0095635D">
      <w:pPr>
        <w:spacing w:line="283" w:lineRule="exact"/>
        <w:ind w:firstLine="709"/>
      </w:pPr>
    </w:p>
    <w:p w14:paraId="6641FF1B" w14:textId="77777777" w:rsidR="0095635D" w:rsidRDefault="0095635D" w:rsidP="0095635D">
      <w:pPr>
        <w:spacing w:line="283" w:lineRule="exact"/>
        <w:jc w:val="both"/>
      </w:pPr>
    </w:p>
    <w:p w14:paraId="0CE49371" w14:textId="77777777" w:rsidR="0095635D" w:rsidRPr="00F87255" w:rsidRDefault="0095635D" w:rsidP="0095635D">
      <w:pPr>
        <w:spacing w:line="283" w:lineRule="exact"/>
        <w:ind w:left="1429"/>
        <w:jc w:val="both"/>
      </w:pPr>
    </w:p>
    <w:p w14:paraId="37F9075B" w14:textId="77777777" w:rsidR="0095635D" w:rsidRPr="003127C4" w:rsidRDefault="0095635D" w:rsidP="0095635D">
      <w:pPr>
        <w:spacing w:line="283" w:lineRule="exact"/>
        <w:ind w:firstLine="709"/>
        <w:jc w:val="both"/>
      </w:pPr>
    </w:p>
    <w:p w14:paraId="679BF577" w14:textId="77777777" w:rsidR="0095635D" w:rsidRPr="003127C4" w:rsidRDefault="0095635D" w:rsidP="0095635D">
      <w:pPr>
        <w:spacing w:line="283" w:lineRule="exact"/>
        <w:ind w:firstLine="709"/>
        <w:jc w:val="both"/>
      </w:pPr>
    </w:p>
    <w:p w14:paraId="6524B40A" w14:textId="77777777" w:rsidR="0095635D" w:rsidRPr="003127C4" w:rsidRDefault="0095635D" w:rsidP="0095635D">
      <w:pPr>
        <w:sectPr w:rsidR="0095635D" w:rsidRPr="003127C4" w:rsidSect="0095635D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4C1BCD5B" w14:textId="77777777" w:rsidR="0095635D" w:rsidRPr="003127C4" w:rsidRDefault="0095635D" w:rsidP="0095635D">
      <w:pPr>
        <w:jc w:val="center"/>
        <w:rPr>
          <w:b/>
        </w:rPr>
      </w:pPr>
      <w:bookmarkStart w:id="2" w:name="page7"/>
      <w:bookmarkStart w:id="3" w:name="page8"/>
      <w:bookmarkEnd w:id="2"/>
      <w:bookmarkEnd w:id="3"/>
      <w:r w:rsidRPr="003127C4">
        <w:rPr>
          <w:b/>
        </w:rPr>
        <w:lastRenderedPageBreak/>
        <w:t>Список литературы</w:t>
      </w:r>
    </w:p>
    <w:p w14:paraId="61A20136" w14:textId="77777777" w:rsidR="0095635D" w:rsidRPr="00162B43" w:rsidRDefault="0095635D" w:rsidP="0095635D">
      <w:pPr>
        <w:spacing w:line="0" w:lineRule="atLeast"/>
        <w:ind w:firstLine="709"/>
        <w:rPr>
          <w:b/>
          <w:color w:val="000000" w:themeColor="text1"/>
        </w:rPr>
      </w:pPr>
    </w:p>
    <w:p w14:paraId="10ABE1F4" w14:textId="77777777" w:rsidR="0095635D" w:rsidRPr="00162B43" w:rsidRDefault="0095635D" w:rsidP="00605524">
      <w:pPr>
        <w:pStyle w:val="af2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162B43">
        <w:rPr>
          <w:color w:val="000000" w:themeColor="text1"/>
        </w:rPr>
        <w:t>Примерные программы внеурочной деятельности. Начальное и основное образование / Под ред. В.А.Горского. - М.: Просвещение, 2011. - (Стандарты второго поколения).</w:t>
      </w:r>
    </w:p>
    <w:p w14:paraId="2D0807B6" w14:textId="77777777" w:rsidR="0095635D" w:rsidRPr="00162B43" w:rsidRDefault="0095635D" w:rsidP="00605524">
      <w:pPr>
        <w:pStyle w:val="af2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162B43">
        <w:rPr>
          <w:color w:val="000000" w:themeColor="text1"/>
        </w:rPr>
        <w:t>С</w:t>
      </w:r>
      <w:r w:rsidRPr="00162B43">
        <w:rPr>
          <w:color w:val="000000" w:themeColor="text1"/>
          <w:lang w:val="en-US"/>
        </w:rPr>
        <w:t>ambridge Young Learners English Tests, Handbook for teachers. – University of Cambridge ESOL Examinations.</w:t>
      </w:r>
    </w:p>
    <w:p w14:paraId="281CA231" w14:textId="77777777" w:rsidR="0095635D" w:rsidRPr="00162B43" w:rsidRDefault="0095635D" w:rsidP="00605524">
      <w:pPr>
        <w:pStyle w:val="af2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162B43">
        <w:rPr>
          <w:color w:val="000000" w:themeColor="text1"/>
        </w:rPr>
        <w:t>С</w:t>
      </w:r>
      <w:r w:rsidRPr="00162B43">
        <w:rPr>
          <w:color w:val="000000" w:themeColor="text1"/>
          <w:lang w:val="en-US"/>
        </w:rPr>
        <w:t>ambridge English. Teaching and Learning materials (</w:t>
      </w:r>
      <w:r w:rsidRPr="00162B43">
        <w:rPr>
          <w:color w:val="000000" w:themeColor="text1"/>
        </w:rPr>
        <w:t>Каталог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учебно</w:t>
      </w:r>
      <w:r w:rsidRPr="00162B43">
        <w:rPr>
          <w:color w:val="000000" w:themeColor="text1"/>
          <w:lang w:val="en-US"/>
        </w:rPr>
        <w:t>-</w:t>
      </w:r>
      <w:r w:rsidRPr="00162B43">
        <w:rPr>
          <w:color w:val="000000" w:themeColor="text1"/>
        </w:rPr>
        <w:t>методической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литературы</w:t>
      </w:r>
      <w:r w:rsidRPr="00162B43">
        <w:rPr>
          <w:color w:val="000000" w:themeColor="text1"/>
          <w:lang w:val="en-US"/>
        </w:rPr>
        <w:t>). - Cambridge University Press, 2011.</w:t>
      </w:r>
    </w:p>
    <w:p w14:paraId="6E2A4307" w14:textId="008F9323" w:rsidR="0095635D" w:rsidRPr="00162B43" w:rsidRDefault="0095635D" w:rsidP="00605524">
      <w:pPr>
        <w:pStyle w:val="af2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162B43">
        <w:rPr>
          <w:color w:val="000000" w:themeColor="text1"/>
          <w:lang w:val="en-US"/>
        </w:rPr>
        <w:t>Anne Robinson. Fun for</w:t>
      </w:r>
      <w:r>
        <w:rPr>
          <w:color w:val="000000" w:themeColor="text1"/>
          <w:lang w:val="en-US"/>
        </w:rPr>
        <w:t xml:space="preserve"> Mover</w:t>
      </w:r>
      <w:r w:rsidRPr="00162B43">
        <w:rPr>
          <w:color w:val="000000" w:themeColor="text1"/>
          <w:lang w:val="en-US"/>
        </w:rPr>
        <w:t>s/2015 (3rd edition).</w:t>
      </w:r>
    </w:p>
    <w:p w14:paraId="665A52A9" w14:textId="77777777" w:rsidR="0095635D" w:rsidRPr="00052A8D" w:rsidRDefault="0095635D" w:rsidP="00605524">
      <w:pPr>
        <w:pStyle w:val="af2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  <w:lang w:val="en-US"/>
        </w:rPr>
      </w:pPr>
      <w:r w:rsidRPr="003127C4">
        <w:t>Биболетова</w:t>
      </w:r>
      <w:r w:rsidRPr="00052A8D">
        <w:rPr>
          <w:lang w:val="en-US"/>
        </w:rPr>
        <w:t xml:space="preserve"> </w:t>
      </w:r>
      <w:r w:rsidRPr="003127C4">
        <w:t>М</w:t>
      </w:r>
      <w:r w:rsidRPr="00052A8D">
        <w:rPr>
          <w:lang w:val="en-US"/>
        </w:rPr>
        <w:t>.</w:t>
      </w:r>
      <w:r w:rsidRPr="003127C4">
        <w:t>З</w:t>
      </w:r>
      <w:r w:rsidRPr="00052A8D">
        <w:rPr>
          <w:lang w:val="en-US"/>
        </w:rPr>
        <w:t xml:space="preserve">. Enjoy English (MP3 </w:t>
      </w:r>
      <w:r w:rsidRPr="003127C4">
        <w:t>сборник</w:t>
      </w:r>
      <w:r w:rsidRPr="00052A8D">
        <w:rPr>
          <w:lang w:val="en-US"/>
        </w:rPr>
        <w:t xml:space="preserve"> </w:t>
      </w:r>
      <w:r w:rsidRPr="003127C4">
        <w:t>песен</w:t>
      </w:r>
      <w:r w:rsidRPr="00052A8D">
        <w:rPr>
          <w:lang w:val="en-US"/>
        </w:rPr>
        <w:t xml:space="preserve"> «Game Songs”).-</w:t>
      </w:r>
      <w:r w:rsidRPr="003127C4">
        <w:t>Обнинск</w:t>
      </w:r>
      <w:r w:rsidRPr="00052A8D">
        <w:rPr>
          <w:lang w:val="en-US"/>
        </w:rPr>
        <w:t xml:space="preserve">: </w:t>
      </w:r>
      <w:r w:rsidRPr="003127C4">
        <w:t>Титул</w:t>
      </w:r>
      <w:r w:rsidRPr="00052A8D">
        <w:rPr>
          <w:lang w:val="en-US"/>
        </w:rPr>
        <w:t>, 2015</w:t>
      </w:r>
    </w:p>
    <w:p w14:paraId="3222059F" w14:textId="77777777" w:rsidR="0095635D" w:rsidRPr="00052A8D" w:rsidRDefault="0095635D" w:rsidP="00605524">
      <w:pPr>
        <w:pStyle w:val="af2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</w:rPr>
      </w:pPr>
      <w:r w:rsidRPr="003127C4">
        <w:t xml:space="preserve">Дополнительное пособие для развития умений чтения и аудирования </w:t>
      </w:r>
      <w:r w:rsidRPr="00052A8D">
        <w:rPr>
          <w:lang w:val="en-US"/>
        </w:rPr>
        <w:t>Story</w:t>
      </w:r>
      <w:r w:rsidRPr="003127C4">
        <w:t xml:space="preserve"> </w:t>
      </w:r>
      <w:r w:rsidRPr="00052A8D">
        <w:rPr>
          <w:lang w:val="en-US"/>
        </w:rPr>
        <w:t>fun</w:t>
      </w:r>
      <w:r w:rsidRPr="003127C4">
        <w:t xml:space="preserve">  </w:t>
      </w:r>
      <w:r w:rsidRPr="00052A8D">
        <w:rPr>
          <w:lang w:val="en-US"/>
        </w:rPr>
        <w:t>for</w:t>
      </w:r>
      <w:r w:rsidRPr="003127C4">
        <w:t xml:space="preserve"> </w:t>
      </w:r>
      <w:r w:rsidRPr="00052A8D">
        <w:rPr>
          <w:lang w:val="en-US"/>
        </w:rPr>
        <w:t>Starters</w:t>
      </w:r>
      <w:r w:rsidRPr="003127C4">
        <w:t>/</w:t>
      </w:r>
      <w:r w:rsidRPr="00052A8D">
        <w:rPr>
          <w:lang w:val="en-US"/>
        </w:rPr>
        <w:t>Movers</w:t>
      </w:r>
      <w:r w:rsidRPr="00052A8D">
        <w:t>.</w:t>
      </w:r>
    </w:p>
    <w:p w14:paraId="5E3E71A3" w14:textId="77777777" w:rsidR="0095635D" w:rsidRPr="00052A8D" w:rsidRDefault="0095635D" w:rsidP="00605524">
      <w:pPr>
        <w:pStyle w:val="af2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</w:rPr>
      </w:pPr>
      <w:r>
        <w:rPr>
          <w:lang w:val="en-US"/>
        </w:rPr>
        <w:t>C</w:t>
      </w:r>
      <w:r w:rsidRPr="003127C4">
        <w:t>борники материалов для ксерокопирования, содержащие игры и задания для детей</w:t>
      </w:r>
      <w:r w:rsidRPr="00052A8D">
        <w:t xml:space="preserve"> </w:t>
      </w:r>
      <w:r w:rsidRPr="003127C4">
        <w:t>Cambridge Сopy Collection</w:t>
      </w:r>
      <w:r w:rsidRPr="00052A8D">
        <w:t>.</w:t>
      </w:r>
    </w:p>
    <w:p w14:paraId="69AE16B3" w14:textId="77777777" w:rsidR="0095635D" w:rsidRPr="0095635D" w:rsidRDefault="0095635D" w:rsidP="0095635D">
      <w:pPr>
        <w:spacing w:line="282" w:lineRule="exact"/>
        <w:rPr>
          <w:b/>
        </w:rPr>
      </w:pPr>
    </w:p>
    <w:p w14:paraId="56A9D187" w14:textId="77777777" w:rsidR="0095635D" w:rsidRPr="00052A8D" w:rsidRDefault="0095635D" w:rsidP="0095635D">
      <w:pPr>
        <w:ind w:left="360" w:firstLine="709"/>
        <w:jc w:val="both"/>
        <w:rPr>
          <w:b/>
        </w:rPr>
      </w:pPr>
      <w:r w:rsidRPr="00052A8D">
        <w:rPr>
          <w:b/>
        </w:rPr>
        <w:t xml:space="preserve"> Интернет ресурсы</w:t>
      </w:r>
    </w:p>
    <w:p w14:paraId="4BD81596" w14:textId="77777777" w:rsidR="0095635D" w:rsidRPr="00052A8D" w:rsidRDefault="0095635D" w:rsidP="0095635D">
      <w:pPr>
        <w:ind w:left="360" w:firstLine="709"/>
        <w:jc w:val="both"/>
        <w:rPr>
          <w:b/>
          <w:u w:val="single"/>
        </w:rPr>
      </w:pPr>
    </w:p>
    <w:p w14:paraId="3BC10AC3" w14:textId="77777777" w:rsidR="0095635D" w:rsidRDefault="0095635D" w:rsidP="00605524">
      <w:pPr>
        <w:pStyle w:val="a4"/>
        <w:numPr>
          <w:ilvl w:val="0"/>
          <w:numId w:val="21"/>
        </w:numPr>
        <w:tabs>
          <w:tab w:val="left" w:pos="426"/>
        </w:tabs>
        <w:spacing w:after="160" w:line="259" w:lineRule="auto"/>
        <w:ind w:right="500"/>
        <w:jc w:val="both"/>
      </w:pPr>
      <w:r w:rsidRPr="00052A8D">
        <w:rPr>
          <w:lang w:val="en-US"/>
        </w:rPr>
        <w:t>ABC</w:t>
      </w:r>
      <w:r w:rsidRPr="003127C4">
        <w:t>-</w:t>
      </w:r>
      <w:r w:rsidRPr="00052A8D">
        <w:rPr>
          <w:lang w:val="en-US"/>
        </w:rPr>
        <w:t>online</w:t>
      </w:r>
      <w:r w:rsidRPr="003127C4">
        <w:t xml:space="preserve">. Английский для всех </w:t>
      </w:r>
      <w:hyperlink r:id="rId21" w:history="1">
        <w:r w:rsidRPr="001A06BA">
          <w:rPr>
            <w:rStyle w:val="a5"/>
            <w:lang w:val="en-US"/>
          </w:rPr>
          <w:t>http</w:t>
        </w:r>
        <w:r w:rsidRPr="001A06BA">
          <w:rPr>
            <w:rStyle w:val="a5"/>
          </w:rPr>
          <w:t>://</w:t>
        </w:r>
        <w:r w:rsidRPr="001A06BA">
          <w:rPr>
            <w:rStyle w:val="a5"/>
            <w:lang w:val="en-US"/>
          </w:rPr>
          <w:t>www</w:t>
        </w:r>
        <w:r w:rsidRPr="001A06BA">
          <w:rPr>
            <w:rStyle w:val="a5"/>
          </w:rPr>
          <w:t>.</w:t>
        </w:r>
        <w:r w:rsidRPr="001A06BA">
          <w:rPr>
            <w:rStyle w:val="a5"/>
            <w:lang w:val="en-US"/>
          </w:rPr>
          <w:t>abc</w:t>
        </w:r>
        <w:r w:rsidRPr="001A06BA">
          <w:rPr>
            <w:rStyle w:val="a5"/>
          </w:rPr>
          <w:t>-</w:t>
        </w:r>
        <w:r w:rsidRPr="001A06BA">
          <w:rPr>
            <w:rStyle w:val="a5"/>
            <w:lang w:val="en-US"/>
          </w:rPr>
          <w:t>english</w:t>
        </w:r>
        <w:r w:rsidRPr="001A06BA">
          <w:rPr>
            <w:rStyle w:val="a5"/>
          </w:rPr>
          <w:t>-</w:t>
        </w:r>
        <w:r w:rsidRPr="001A06BA">
          <w:rPr>
            <w:rStyle w:val="a5"/>
            <w:lang w:val="en-US"/>
          </w:rPr>
          <w:t>grammar</w:t>
        </w:r>
        <w:r w:rsidRPr="001A06BA">
          <w:rPr>
            <w:rStyle w:val="a5"/>
          </w:rPr>
          <w:t>.</w:t>
        </w:r>
        <w:r w:rsidRPr="001A06BA">
          <w:rPr>
            <w:rStyle w:val="a5"/>
            <w:lang w:val="en-US"/>
          </w:rPr>
          <w:t>com</w:t>
        </w:r>
      </w:hyperlink>
    </w:p>
    <w:p w14:paraId="77C6AA8F" w14:textId="77777777" w:rsidR="0095635D" w:rsidRDefault="0095635D" w:rsidP="00605524">
      <w:pPr>
        <w:pStyle w:val="a4"/>
        <w:numPr>
          <w:ilvl w:val="0"/>
          <w:numId w:val="21"/>
        </w:numPr>
        <w:tabs>
          <w:tab w:val="left" w:pos="426"/>
        </w:tabs>
        <w:spacing w:after="160" w:line="259" w:lineRule="auto"/>
        <w:ind w:right="500"/>
        <w:jc w:val="both"/>
      </w:pPr>
      <w:r w:rsidRPr="00052A8D">
        <w:rPr>
          <w:lang w:val="en-US"/>
        </w:rPr>
        <w:t>Lang</w:t>
      </w:r>
      <w:r w:rsidRPr="003127C4">
        <w:t>.</w:t>
      </w:r>
      <w:r w:rsidRPr="00052A8D">
        <w:rPr>
          <w:lang w:val="en-US"/>
        </w:rPr>
        <w:t>ru</w:t>
      </w:r>
      <w:r w:rsidRPr="003127C4">
        <w:t xml:space="preserve">: интернет-справочник «Английский для всех» </w:t>
      </w:r>
      <w:hyperlink r:id="rId22" w:history="1">
        <w:r w:rsidRPr="001A06BA">
          <w:rPr>
            <w:rStyle w:val="a5"/>
          </w:rPr>
          <w:t>http://www.lang.ru</w:t>
        </w:r>
      </w:hyperlink>
    </w:p>
    <w:p w14:paraId="1B8A3A58" w14:textId="77777777" w:rsidR="0095635D" w:rsidRDefault="0095635D" w:rsidP="00605524">
      <w:pPr>
        <w:pStyle w:val="a4"/>
        <w:numPr>
          <w:ilvl w:val="0"/>
          <w:numId w:val="21"/>
        </w:numPr>
        <w:tabs>
          <w:tab w:val="left" w:pos="426"/>
        </w:tabs>
        <w:spacing w:after="160" w:line="259" w:lineRule="auto"/>
        <w:ind w:right="500"/>
        <w:jc w:val="both"/>
      </w:pPr>
      <w:r w:rsidRPr="003127C4">
        <w:t xml:space="preserve">Английский для детей </w:t>
      </w:r>
      <w:hyperlink r:id="rId23" w:history="1">
        <w:r w:rsidRPr="001A06BA">
          <w:rPr>
            <w:rStyle w:val="a5"/>
          </w:rPr>
          <w:t>http://www.englishforkids.ru</w:t>
        </w:r>
      </w:hyperlink>
    </w:p>
    <w:p w14:paraId="20ED0854" w14:textId="77777777" w:rsidR="0095635D" w:rsidRDefault="0095635D" w:rsidP="00605524">
      <w:pPr>
        <w:pStyle w:val="a4"/>
        <w:numPr>
          <w:ilvl w:val="0"/>
          <w:numId w:val="21"/>
        </w:numPr>
        <w:tabs>
          <w:tab w:val="left" w:pos="426"/>
        </w:tabs>
        <w:spacing w:after="160" w:line="259" w:lineRule="auto"/>
        <w:ind w:right="500"/>
        <w:jc w:val="both"/>
      </w:pPr>
      <w:r w:rsidRPr="003127C4">
        <w:t>Английский язык.ru – вс</w:t>
      </w:r>
      <w:r>
        <w:t>е</w:t>
      </w:r>
      <w:r w:rsidRPr="003127C4">
        <w:t xml:space="preserve"> для изучающих английский язык </w:t>
      </w:r>
      <w:hyperlink r:id="rId24" w:history="1">
        <w:r w:rsidRPr="001A06BA">
          <w:rPr>
            <w:rStyle w:val="a5"/>
          </w:rPr>
          <w:t>http://www.english.language.ru</w:t>
        </w:r>
      </w:hyperlink>
    </w:p>
    <w:p w14:paraId="4065477F" w14:textId="77777777" w:rsidR="0095635D" w:rsidRPr="00052A8D" w:rsidRDefault="0095635D" w:rsidP="00605524">
      <w:pPr>
        <w:pStyle w:val="a4"/>
        <w:numPr>
          <w:ilvl w:val="0"/>
          <w:numId w:val="21"/>
        </w:numPr>
        <w:tabs>
          <w:tab w:val="left" w:pos="426"/>
        </w:tabs>
        <w:spacing w:after="160" w:line="259" w:lineRule="auto"/>
        <w:ind w:right="500"/>
        <w:jc w:val="both"/>
        <w:rPr>
          <w:lang w:val="en-US"/>
        </w:rPr>
      </w:pPr>
      <w:r w:rsidRPr="003127C4">
        <w:t>Учебные</w:t>
      </w:r>
      <w:r w:rsidRPr="00052A8D">
        <w:rPr>
          <w:lang w:val="en-US"/>
        </w:rPr>
        <w:t xml:space="preserve"> </w:t>
      </w:r>
      <w:r w:rsidRPr="003127C4">
        <w:t>фильмы</w:t>
      </w:r>
      <w:r w:rsidRPr="00052A8D">
        <w:rPr>
          <w:lang w:val="en-US"/>
        </w:rPr>
        <w:t>:  «This is Britain», «Windows on Britain»</w:t>
      </w:r>
    </w:p>
    <w:p w14:paraId="761D8FC1" w14:textId="77777777" w:rsidR="0095635D" w:rsidRPr="00052A8D" w:rsidRDefault="0095635D" w:rsidP="00605524">
      <w:pPr>
        <w:pStyle w:val="a4"/>
        <w:numPr>
          <w:ilvl w:val="0"/>
          <w:numId w:val="21"/>
        </w:numPr>
        <w:tabs>
          <w:tab w:val="left" w:pos="426"/>
        </w:tabs>
        <w:spacing w:after="160" w:line="259" w:lineRule="auto"/>
        <w:ind w:right="500"/>
        <w:jc w:val="both"/>
        <w:rPr>
          <w:lang w:val="en-US"/>
        </w:rPr>
      </w:pPr>
      <w:r w:rsidRPr="003127C4">
        <w:t>Обучающий мультфильм «Magic English».</w:t>
      </w:r>
    </w:p>
    <w:p w14:paraId="6720C40A" w14:textId="77777777" w:rsidR="0095635D" w:rsidRPr="00052A8D" w:rsidRDefault="00D20AB2" w:rsidP="00605524">
      <w:pPr>
        <w:pStyle w:val="a4"/>
        <w:numPr>
          <w:ilvl w:val="0"/>
          <w:numId w:val="21"/>
        </w:numPr>
        <w:tabs>
          <w:tab w:val="left" w:pos="426"/>
        </w:tabs>
        <w:spacing w:after="160" w:line="259" w:lineRule="auto"/>
        <w:ind w:right="500"/>
        <w:jc w:val="both"/>
        <w:rPr>
          <w:lang w:val="en-US"/>
        </w:rPr>
      </w:pPr>
      <w:hyperlink r:id="rId25" w:history="1">
        <w:r w:rsidR="0095635D" w:rsidRPr="00052A8D">
          <w:rPr>
            <w:rStyle w:val="a5"/>
            <w:lang w:val="en-US"/>
          </w:rPr>
          <w:t>www</w:t>
        </w:r>
        <w:r w:rsidR="0095635D" w:rsidRPr="00D36B8D">
          <w:rPr>
            <w:rStyle w:val="a5"/>
          </w:rPr>
          <w:t>.</w:t>
        </w:r>
        <w:r w:rsidR="0095635D" w:rsidRPr="00052A8D">
          <w:rPr>
            <w:rStyle w:val="a5"/>
            <w:lang w:val="en-US"/>
          </w:rPr>
          <w:t>cambridge</w:t>
        </w:r>
        <w:r w:rsidR="0095635D" w:rsidRPr="00D36B8D">
          <w:rPr>
            <w:rStyle w:val="a5"/>
          </w:rPr>
          <w:t>.</w:t>
        </w:r>
        <w:r w:rsidR="0095635D" w:rsidRPr="00052A8D">
          <w:rPr>
            <w:rStyle w:val="a5"/>
            <w:lang w:val="en-US"/>
          </w:rPr>
          <w:t>org</w:t>
        </w:r>
      </w:hyperlink>
      <w:r w:rsidR="0095635D">
        <w:t xml:space="preserve"> </w:t>
      </w:r>
    </w:p>
    <w:p w14:paraId="6F0DA73F" w14:textId="77777777" w:rsidR="0095635D" w:rsidRPr="003127C4" w:rsidRDefault="0095635D" w:rsidP="0095635D">
      <w:pPr>
        <w:ind w:firstLine="709"/>
        <w:jc w:val="center"/>
      </w:pPr>
    </w:p>
    <w:p w14:paraId="79D60023" w14:textId="77777777" w:rsidR="0095635D" w:rsidRDefault="0095635D" w:rsidP="0095635D">
      <w:pPr>
        <w:ind w:firstLine="709"/>
        <w:jc w:val="center"/>
      </w:pPr>
    </w:p>
    <w:p w14:paraId="21D0406B" w14:textId="77777777" w:rsidR="0095635D" w:rsidRDefault="0095635D" w:rsidP="0095635D">
      <w:pPr>
        <w:ind w:firstLine="709"/>
        <w:jc w:val="center"/>
      </w:pPr>
    </w:p>
    <w:p w14:paraId="4D440C88" w14:textId="77777777" w:rsidR="0095635D" w:rsidRDefault="0095635D" w:rsidP="0095635D">
      <w:pPr>
        <w:ind w:firstLine="709"/>
        <w:jc w:val="center"/>
      </w:pPr>
    </w:p>
    <w:p w14:paraId="46A19812" w14:textId="77777777" w:rsidR="0095635D" w:rsidRDefault="0095635D" w:rsidP="0095635D">
      <w:pPr>
        <w:ind w:firstLine="709"/>
        <w:jc w:val="center"/>
      </w:pPr>
    </w:p>
    <w:p w14:paraId="4053BC23" w14:textId="77777777" w:rsidR="0095635D" w:rsidRPr="003127C4" w:rsidRDefault="0095635D" w:rsidP="0095635D">
      <w:pPr>
        <w:ind w:firstLine="709"/>
        <w:jc w:val="center"/>
      </w:pPr>
    </w:p>
    <w:p w14:paraId="67655D22" w14:textId="77777777" w:rsidR="0095635D" w:rsidRPr="003127C4" w:rsidRDefault="0095635D" w:rsidP="0095635D">
      <w:pPr>
        <w:ind w:firstLine="709"/>
        <w:jc w:val="center"/>
      </w:pPr>
    </w:p>
    <w:p w14:paraId="36B2DA10" w14:textId="77777777" w:rsidR="0095635D" w:rsidRPr="003127C4" w:rsidRDefault="0095635D" w:rsidP="0095635D">
      <w:pPr>
        <w:ind w:firstLine="709"/>
        <w:jc w:val="center"/>
      </w:pPr>
    </w:p>
    <w:p w14:paraId="06646332" w14:textId="77777777" w:rsidR="0095635D" w:rsidRPr="003127C4" w:rsidRDefault="0095635D" w:rsidP="0095635D">
      <w:pPr>
        <w:ind w:firstLine="709"/>
        <w:jc w:val="center"/>
      </w:pPr>
    </w:p>
    <w:p w14:paraId="0AAA9136" w14:textId="77777777" w:rsidR="00976E8A" w:rsidRPr="001D7549" w:rsidRDefault="00976E8A" w:rsidP="00976E8A">
      <w:pPr>
        <w:pStyle w:val="Default"/>
        <w:ind w:firstLine="709"/>
        <w:jc w:val="center"/>
        <w:rPr>
          <w:b/>
          <w:bCs/>
        </w:rPr>
      </w:pPr>
      <w:r w:rsidRPr="003127C4">
        <w:rPr>
          <w:b/>
          <w:bCs/>
        </w:rPr>
        <w:lastRenderedPageBreak/>
        <w:t>Календарный учебно-тематический план.</w:t>
      </w:r>
    </w:p>
    <w:p w14:paraId="4C918D39" w14:textId="77777777" w:rsidR="00976E8A" w:rsidRPr="001D7549" w:rsidRDefault="00976E8A" w:rsidP="00976E8A">
      <w:pPr>
        <w:pStyle w:val="Default"/>
        <w:ind w:firstLine="709"/>
        <w:jc w:val="center"/>
        <w:rPr>
          <w:b/>
          <w:bCs/>
        </w:rPr>
      </w:pPr>
    </w:p>
    <w:tbl>
      <w:tblPr>
        <w:tblW w:w="10076" w:type="dxa"/>
        <w:tblInd w:w="-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1087"/>
        <w:gridCol w:w="62"/>
        <w:gridCol w:w="4253"/>
        <w:gridCol w:w="1497"/>
        <w:gridCol w:w="1559"/>
        <w:gridCol w:w="1559"/>
        <w:gridCol w:w="44"/>
      </w:tblGrid>
      <w:tr w:rsidR="00976E8A" w:rsidRPr="003127C4" w14:paraId="03A13635" w14:textId="77777777" w:rsidTr="002A25BD">
        <w:trPr>
          <w:gridBefore w:val="1"/>
          <w:wBefore w:w="15" w:type="dxa"/>
          <w:trHeight w:val="1089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E39DED" w14:textId="77777777" w:rsidR="00976E8A" w:rsidRPr="003127C4" w:rsidRDefault="00976E8A" w:rsidP="002A25BD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№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2E34E2" w14:textId="77777777" w:rsidR="00976E8A" w:rsidRPr="003127C4" w:rsidRDefault="00976E8A" w:rsidP="002A25BD">
            <w:pPr>
              <w:spacing w:before="180" w:after="180"/>
              <w:ind w:firstLine="709"/>
              <w:jc w:val="center"/>
              <w:rPr>
                <w:b/>
              </w:rPr>
            </w:pPr>
            <w:r>
              <w:rPr>
                <w:b/>
              </w:rPr>
              <w:t>Названия разделов,</w:t>
            </w:r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AFAD40" w14:textId="77777777" w:rsidR="00976E8A" w:rsidRPr="003127C4" w:rsidRDefault="00976E8A" w:rsidP="002A25BD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Количество часов</w:t>
            </w:r>
          </w:p>
          <w:p w14:paraId="46964059" w14:textId="77777777" w:rsidR="00976E8A" w:rsidRPr="003127C4" w:rsidRDefault="00976E8A" w:rsidP="002A25BD">
            <w:pPr>
              <w:spacing w:before="180" w:after="180"/>
              <w:ind w:firstLine="709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2F76D8" w14:textId="77777777" w:rsidR="00976E8A" w:rsidRPr="003127C4" w:rsidRDefault="00976E8A" w:rsidP="002A25BD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Предполагаемая дата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14:paraId="70EEEE25" w14:textId="77777777" w:rsidR="00976E8A" w:rsidRPr="003127C4" w:rsidRDefault="00976E8A" w:rsidP="002A25BD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</w:rPr>
              <w:t>Фактическая дата</w:t>
            </w:r>
          </w:p>
          <w:p w14:paraId="1932EBB1" w14:textId="77777777" w:rsidR="00976E8A" w:rsidRPr="003127C4" w:rsidRDefault="00976E8A" w:rsidP="002A25BD">
            <w:pPr>
              <w:spacing w:before="180" w:after="180"/>
              <w:ind w:firstLine="709"/>
              <w:jc w:val="center"/>
              <w:rPr>
                <w:b/>
              </w:rPr>
            </w:pPr>
          </w:p>
          <w:p w14:paraId="5188AEA8" w14:textId="77777777" w:rsidR="00976E8A" w:rsidRPr="003127C4" w:rsidRDefault="00976E8A" w:rsidP="002A25BD">
            <w:pPr>
              <w:spacing w:before="180" w:after="180"/>
              <w:ind w:firstLine="709"/>
              <w:jc w:val="center"/>
              <w:rPr>
                <w:b/>
              </w:rPr>
            </w:pPr>
          </w:p>
        </w:tc>
      </w:tr>
      <w:tr w:rsidR="00976E8A" w:rsidRPr="002F3A0F" w14:paraId="28442AB2" w14:textId="77777777" w:rsidTr="002A25BD">
        <w:trPr>
          <w:gridBefore w:val="1"/>
          <w:wBefore w:w="15" w:type="dxa"/>
          <w:trHeight w:val="746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A93431" w14:textId="77777777" w:rsidR="00976E8A" w:rsidRPr="002811EE" w:rsidRDefault="00976E8A" w:rsidP="002A25BD">
            <w:pPr>
              <w:spacing w:before="180" w:after="180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1.Кто есть кто?</w:t>
            </w:r>
          </w:p>
        </w:tc>
      </w:tr>
      <w:tr w:rsidR="00976E8A" w:rsidRPr="003127C4" w14:paraId="5320BD92" w14:textId="77777777" w:rsidTr="002A25BD">
        <w:trPr>
          <w:gridBefore w:val="1"/>
          <w:wBefore w:w="15" w:type="dxa"/>
          <w:trHeight w:val="63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26C1E8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1.1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E9D9EB" w14:textId="77777777" w:rsidR="00976E8A" w:rsidRPr="002F3A0F" w:rsidRDefault="00976E8A" w:rsidP="002A25BD">
            <w:pPr>
              <w:spacing w:before="180" w:after="180"/>
            </w:pPr>
            <w:r w:rsidRPr="002F3A0F">
              <w:t>Вводное занятие. Правила по Т\Б.  Беседа с учениками, ознакомление с правилами поведения в кабинете во время кружка.</w:t>
            </w:r>
          </w:p>
          <w:p w14:paraId="7559D0C7" w14:textId="77777777" w:rsidR="00976E8A" w:rsidRDefault="00976E8A" w:rsidP="002A25BD">
            <w:pPr>
              <w:spacing w:before="180" w:after="180"/>
            </w:pPr>
            <w:r>
              <w:t>- кратко познакомить с программой.</w:t>
            </w:r>
          </w:p>
          <w:p w14:paraId="11AB5C48" w14:textId="77777777" w:rsidR="00976E8A" w:rsidRPr="003127C4" w:rsidRDefault="00976E8A" w:rsidP="002A25BD">
            <w:pPr>
              <w:spacing w:before="180" w:after="180"/>
            </w:pPr>
            <w:r>
              <w:t>Для сего ты хочешь изучать английский?( пишут в тетради- цели)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FFDE8A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0950A9" w14:textId="23245C49" w:rsidR="00976E8A" w:rsidRPr="00167FC9" w:rsidRDefault="0086462C" w:rsidP="002A25BD">
            <w:pPr>
              <w:spacing w:before="180" w:after="180"/>
              <w:jc w:val="center"/>
            </w:pPr>
            <w:r>
              <w:t>3</w:t>
            </w:r>
            <w:r w:rsidR="00976E8A" w:rsidRPr="003127C4">
              <w:t>.</w:t>
            </w:r>
            <w:r w:rsidR="00976E8A">
              <w:t>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685F67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1230ACB9" w14:textId="77777777" w:rsidTr="002A25BD">
        <w:trPr>
          <w:gridBefore w:val="1"/>
          <w:wBefore w:w="15" w:type="dxa"/>
          <w:trHeight w:val="90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156AFF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1.2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B69421" w14:textId="77777777" w:rsidR="00976E8A" w:rsidRPr="002F3A0F" w:rsidRDefault="00976E8A" w:rsidP="002A25BD">
            <w:pPr>
              <w:spacing w:before="180" w:after="180"/>
            </w:pPr>
            <w:r>
              <w:t xml:space="preserve"> Вводное тестирование.</w:t>
            </w:r>
          </w:p>
          <w:p w14:paraId="015D6127" w14:textId="77777777" w:rsidR="00976E8A" w:rsidRPr="002811EE" w:rsidRDefault="00976E8A" w:rsidP="002A25BD">
            <w:pPr>
              <w:spacing w:before="180" w:after="180"/>
            </w:pPr>
            <w:r>
              <w:t>Страноведение :достопримечатиельности Британских островов.</w:t>
            </w:r>
            <w:r w:rsidRPr="002F3A0F">
              <w:t xml:space="preserve"> </w:t>
            </w:r>
            <w:r w:rsidRPr="002811EE">
              <w:t>Игры на знакомство.</w:t>
            </w:r>
          </w:p>
          <w:p w14:paraId="7664BA41" w14:textId="77777777" w:rsidR="00976E8A" w:rsidRPr="00302B42" w:rsidRDefault="00976E8A" w:rsidP="002A25BD">
            <w:pPr>
              <w:spacing w:before="180" w:after="180"/>
            </w:pPr>
            <w:r>
              <w:t>Государственные символы Великобритании:флаг,герб,гимн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4A4C73" w14:textId="77777777" w:rsidR="00976E8A" w:rsidRPr="00CC3EE2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6387F4" w14:textId="4AC59872" w:rsidR="00976E8A" w:rsidRPr="00167FC9" w:rsidRDefault="0086462C" w:rsidP="002A25BD">
            <w:pPr>
              <w:spacing w:before="180" w:after="180"/>
              <w:jc w:val="center"/>
            </w:pPr>
            <w:r>
              <w:t>8</w:t>
            </w:r>
            <w:r w:rsidR="00976E8A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6393FB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4BFDCD38" w14:textId="77777777" w:rsidTr="002A25BD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5EF2F2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1.3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9B2188" w14:textId="77777777" w:rsidR="00976E8A" w:rsidRPr="002F3A0F" w:rsidRDefault="00976E8A" w:rsidP="002A25BD">
            <w:pPr>
              <w:spacing w:before="180" w:after="180"/>
            </w:pPr>
            <w:r w:rsidRPr="002F3A0F">
              <w:t>Разные формы приветствия.Знакомство.</w:t>
            </w:r>
          </w:p>
          <w:p w14:paraId="2B621C60" w14:textId="77777777" w:rsidR="00976E8A" w:rsidRPr="002F3A0F" w:rsidRDefault="00976E8A" w:rsidP="002A25BD">
            <w:pPr>
              <w:spacing w:before="180" w:after="180"/>
            </w:pPr>
            <w:r w:rsidRPr="002F3A0F">
              <w:lastRenderedPageBreak/>
              <w:t xml:space="preserve">-познакомить с правилами  этикета в Великобритании. </w:t>
            </w:r>
          </w:p>
          <w:p w14:paraId="6DE74AAA" w14:textId="77777777" w:rsidR="00976E8A" w:rsidRPr="002F3A0F" w:rsidRDefault="00976E8A" w:rsidP="002A25BD">
            <w:pPr>
              <w:spacing w:before="180" w:after="180"/>
            </w:pPr>
            <w:r w:rsidRPr="002F3A0F">
              <w:t>-этикетные диалоги .</w:t>
            </w:r>
          </w:p>
          <w:p w14:paraId="5D285A03" w14:textId="77777777" w:rsidR="00976E8A" w:rsidRPr="002F3A0F" w:rsidRDefault="00976E8A" w:rsidP="002A25BD">
            <w:pPr>
              <w:spacing w:before="180" w:after="180"/>
            </w:pPr>
            <w:r w:rsidRPr="002F3A0F">
              <w:t>-игры на сплочение.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120179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lastRenderedPageBreak/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CF7DBB" w14:textId="62826F86" w:rsidR="00976E8A" w:rsidRPr="00167FC9" w:rsidRDefault="0086462C" w:rsidP="002A25BD">
            <w:pPr>
              <w:spacing w:before="180" w:after="180"/>
              <w:jc w:val="center"/>
            </w:pPr>
            <w:r>
              <w:t>10</w:t>
            </w:r>
            <w:r w:rsidR="00976E8A" w:rsidRPr="003127C4">
              <w:t>.</w:t>
            </w:r>
            <w:r w:rsidR="00976E8A">
              <w:t>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177C07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1CE1B2BA" w14:textId="77777777" w:rsidTr="002A25BD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B6AB6B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lastRenderedPageBreak/>
              <w:t>1.4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DB0C0E" w14:textId="77777777" w:rsidR="00976E8A" w:rsidRDefault="00976E8A" w:rsidP="002A25BD">
            <w:pPr>
              <w:spacing w:before="180" w:after="180"/>
            </w:pPr>
            <w:r>
              <w:t>Административно-политическое устройство Великобритании  и административно-политическое устройство России</w:t>
            </w:r>
          </w:p>
          <w:p w14:paraId="326A22F1" w14:textId="77777777" w:rsidR="00976E8A" w:rsidRPr="002F3A0F" w:rsidRDefault="00976E8A" w:rsidP="002A25BD">
            <w:pPr>
              <w:spacing w:before="180" w:after="180"/>
            </w:pPr>
            <w:r>
              <w:t>Чтение текстов про ребят из Англии.Представление себя.</w:t>
            </w:r>
          </w:p>
          <w:p w14:paraId="2CCB57AF" w14:textId="77777777" w:rsidR="00976E8A" w:rsidRPr="002F3A0F" w:rsidRDefault="00976E8A" w:rsidP="002A25BD">
            <w:pPr>
              <w:spacing w:before="180" w:after="180"/>
            </w:pPr>
            <w:r w:rsidRPr="002F3A0F">
              <w:t>- работа в парах, диалоги. Краткий рассказ про себя.</w:t>
            </w:r>
          </w:p>
          <w:p w14:paraId="0FEFB024" w14:textId="77777777" w:rsidR="00976E8A" w:rsidRPr="002F3A0F" w:rsidRDefault="00976E8A" w:rsidP="002A25BD">
            <w:pPr>
              <w:spacing w:before="180" w:after="180"/>
            </w:pPr>
            <w:r w:rsidRPr="002F3A0F">
              <w:t>-расширить лексический запас учеников по теме.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450734" w14:textId="77777777" w:rsidR="00976E8A" w:rsidRPr="003127C4" w:rsidRDefault="00976E8A" w:rsidP="002A25BD">
            <w:pPr>
              <w:spacing w:before="180" w:after="180"/>
              <w:jc w:val="center"/>
              <w:rPr>
                <w:lang w:val="en-US"/>
              </w:rPr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324395" w14:textId="4F9AD45C" w:rsidR="00976E8A" w:rsidRPr="00167FC9" w:rsidRDefault="0086462C" w:rsidP="002A25BD">
            <w:pPr>
              <w:spacing w:before="180" w:after="180"/>
              <w:jc w:val="center"/>
            </w:pPr>
            <w:r>
              <w:t>15</w:t>
            </w:r>
            <w:r w:rsidR="00976E8A" w:rsidRPr="003127C4">
              <w:t>.</w:t>
            </w:r>
            <w:r w:rsidR="00976E8A">
              <w:t>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57A855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ADB9BC0" w14:textId="77777777" w:rsidTr="002A25BD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924823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1.5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E633E5" w14:textId="77777777" w:rsidR="00976E8A" w:rsidRPr="002F3A0F" w:rsidRDefault="00976E8A" w:rsidP="002A25BD">
            <w:pPr>
              <w:spacing w:before="180" w:after="180"/>
            </w:pPr>
            <w:r w:rsidRPr="002F3A0F">
              <w:t>Вспоминаем алфавит</w:t>
            </w:r>
            <w:r>
              <w:t>,звуки</w:t>
            </w:r>
            <w:r w:rsidRPr="002F3A0F">
              <w:t xml:space="preserve"> и основные цвета.</w:t>
            </w:r>
          </w:p>
          <w:p w14:paraId="69618F1D" w14:textId="77777777" w:rsidR="00976E8A" w:rsidRPr="002F3A0F" w:rsidRDefault="00976E8A" w:rsidP="002A25BD">
            <w:pPr>
              <w:spacing w:before="180" w:after="180"/>
            </w:pPr>
            <w:r w:rsidRPr="002F3A0F">
              <w:t>-игры на повторение знакомого материала, выполнение письменных упражнений.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BC2AD8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C47C1A" w14:textId="458643A7" w:rsidR="00976E8A" w:rsidRPr="00167FC9" w:rsidRDefault="0086462C" w:rsidP="002A25BD">
            <w:pPr>
              <w:spacing w:before="180" w:after="180"/>
              <w:jc w:val="center"/>
            </w:pPr>
            <w:r>
              <w:t>17</w:t>
            </w:r>
            <w:r w:rsidR="00976E8A" w:rsidRPr="003127C4">
              <w:t>.</w:t>
            </w:r>
            <w:r w:rsidR="00976E8A">
              <w:t>09</w:t>
            </w:r>
          </w:p>
          <w:p w14:paraId="53D9F744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EFD56D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545B2F69" w14:textId="77777777" w:rsidTr="002A25BD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F2F6FC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1.6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F9DA1E" w14:textId="77777777" w:rsidR="00976E8A" w:rsidRDefault="00976E8A" w:rsidP="002A25BD">
            <w:pPr>
              <w:spacing w:before="180" w:after="180"/>
            </w:pPr>
            <w:r>
              <w:t>Георграфия:Земля</w:t>
            </w:r>
          </w:p>
          <w:p w14:paraId="10319010" w14:textId="77777777" w:rsidR="00976E8A" w:rsidRDefault="00976E8A" w:rsidP="002A25BD">
            <w:pPr>
              <w:spacing w:before="180" w:after="180"/>
            </w:pPr>
            <w:r>
              <w:t>Ландшафт,природа  и природные ресурсы моей страны.</w:t>
            </w:r>
          </w:p>
          <w:p w14:paraId="58705D26" w14:textId="77777777" w:rsidR="00976E8A" w:rsidRDefault="00976E8A" w:rsidP="002A25BD">
            <w:pPr>
              <w:spacing w:before="180" w:after="180"/>
            </w:pPr>
          </w:p>
          <w:p w14:paraId="69B26281" w14:textId="77777777" w:rsidR="00976E8A" w:rsidRPr="002F3A0F" w:rsidRDefault="00976E8A" w:rsidP="002A25BD">
            <w:pPr>
              <w:spacing w:before="180" w:after="180"/>
            </w:pPr>
            <w:r>
              <w:lastRenderedPageBreak/>
              <w:t xml:space="preserve"> Описательные прилагательные.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79D7AF" w14:textId="77777777" w:rsidR="00976E8A" w:rsidRPr="002F3A0F" w:rsidRDefault="00976E8A" w:rsidP="002A25BD">
            <w:pPr>
              <w:spacing w:before="180" w:after="180"/>
              <w:jc w:val="center"/>
            </w:pPr>
            <w:r>
              <w:lastRenderedPageBreak/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545933" w14:textId="4D517519" w:rsidR="00976E8A" w:rsidRPr="002F3A0F" w:rsidRDefault="0086462C" w:rsidP="002A25BD">
            <w:pPr>
              <w:spacing w:before="180" w:after="180"/>
              <w:jc w:val="center"/>
            </w:pPr>
            <w:r>
              <w:t>22</w:t>
            </w:r>
            <w:r w:rsidR="00976E8A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EEC07D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1C534D92" w14:textId="77777777" w:rsidTr="002A25BD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936AB3B" w14:textId="77777777" w:rsidR="00976E8A" w:rsidRPr="002F3A0F" w:rsidRDefault="00976E8A" w:rsidP="002A25BD">
            <w:pPr>
              <w:spacing w:before="180" w:after="180"/>
              <w:jc w:val="center"/>
            </w:pPr>
            <w:r>
              <w:lastRenderedPageBreak/>
              <w:t>1.7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53D957" w14:textId="77777777" w:rsidR="00976E8A" w:rsidRPr="004F058F" w:rsidRDefault="00976E8A" w:rsidP="002A25BD">
            <w:pPr>
              <w:spacing w:before="180" w:after="180"/>
            </w:pPr>
            <w:r>
              <w:rPr>
                <w:lang w:val="en-US"/>
              </w:rPr>
              <w:t>Numbers.</w:t>
            </w:r>
            <w:r>
              <w:t xml:space="preserve"> Цифры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C5AF75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E8CE9A" w14:textId="2F007373" w:rsidR="00976E8A" w:rsidRPr="00167FC9" w:rsidRDefault="0086462C" w:rsidP="002A25BD">
            <w:pPr>
              <w:spacing w:before="180" w:after="180"/>
              <w:jc w:val="center"/>
            </w:pPr>
            <w:r>
              <w:t>24</w:t>
            </w:r>
            <w:r w:rsidR="00976E8A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4AE580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207E1BC8" w14:textId="77777777" w:rsidTr="002A25BD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D3AD5C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1.8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AE7BA9" w14:textId="77777777" w:rsidR="00976E8A" w:rsidRDefault="00976E8A" w:rsidP="002A25BD">
            <w:pPr>
              <w:spacing w:before="180" w:after="180"/>
            </w:pPr>
            <w:r>
              <w:t>Упражнения для закрепления лексики</w:t>
            </w:r>
          </w:p>
          <w:p w14:paraId="39CAE90C" w14:textId="77777777" w:rsidR="00976E8A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5B455B" w14:textId="77777777" w:rsidR="00976E8A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807F4A" w14:textId="297CA85D" w:rsidR="00976E8A" w:rsidRPr="00167FC9" w:rsidRDefault="0086462C" w:rsidP="002A25BD">
            <w:pPr>
              <w:spacing w:before="180" w:after="180"/>
              <w:jc w:val="center"/>
            </w:pPr>
            <w:r>
              <w:t>29</w:t>
            </w:r>
            <w:r w:rsidR="00976E8A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9FFB71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15A16443" w14:textId="77777777" w:rsidTr="002A25BD">
        <w:trPr>
          <w:gridBefore w:val="1"/>
          <w:wBefore w:w="15" w:type="dxa"/>
          <w:trHeight w:val="72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FC99B4" w14:textId="094BBE0C" w:rsidR="00976E8A" w:rsidRPr="002811EE" w:rsidRDefault="0086462C" w:rsidP="002A25BD">
            <w:pPr>
              <w:pStyle w:val="a4"/>
              <w:numPr>
                <w:ilvl w:val="0"/>
                <w:numId w:val="22"/>
              </w:numPr>
              <w:spacing w:before="180" w:after="180" w:line="259" w:lineRule="auto"/>
              <w:jc w:val="center"/>
            </w:pPr>
            <w:r w:rsidRPr="002811EE">
              <w:t>Ч</w:t>
            </w:r>
            <w:r w:rsidR="00976E8A" w:rsidRPr="002811EE">
              <w:t>асов</w:t>
            </w:r>
          </w:p>
        </w:tc>
      </w:tr>
      <w:tr w:rsidR="00976E8A" w:rsidRPr="002F3A0F" w14:paraId="11F405FF" w14:textId="77777777" w:rsidTr="002A25BD">
        <w:trPr>
          <w:gridBefore w:val="1"/>
          <w:wBefore w:w="15" w:type="dxa"/>
          <w:trHeight w:val="7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9017F5" w14:textId="77777777" w:rsidR="00976E8A" w:rsidRPr="002811EE" w:rsidRDefault="00976E8A" w:rsidP="002A25BD">
            <w:pPr>
              <w:spacing w:before="180" w:after="180"/>
              <w:ind w:left="360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  <w:bCs/>
              </w:rPr>
              <w:t xml:space="preserve">2. </w:t>
            </w:r>
            <w:r w:rsidRPr="002811EE">
              <w:rPr>
                <w:rFonts w:eastAsia="Times New Roman"/>
                <w:b/>
                <w:bCs/>
              </w:rPr>
              <w:t>Вот и мы!</w:t>
            </w:r>
          </w:p>
        </w:tc>
      </w:tr>
      <w:tr w:rsidR="00976E8A" w:rsidRPr="003127C4" w14:paraId="21BB52FF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96C201" w14:textId="77777777" w:rsidR="00976E8A" w:rsidRPr="008D192C" w:rsidRDefault="00976E8A" w:rsidP="002A25BD">
            <w:pPr>
              <w:spacing w:before="180" w:after="180"/>
              <w:jc w:val="center"/>
            </w:pPr>
            <w:r w:rsidRPr="003127C4">
              <w:t>2</w:t>
            </w:r>
            <w:r>
              <w:t>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9D8D50" w14:textId="77777777" w:rsidR="00976E8A" w:rsidRPr="0063116F" w:rsidRDefault="00976E8A" w:rsidP="002A25BD">
            <w:pPr>
              <w:spacing w:before="180" w:after="180"/>
            </w:pPr>
            <w:r w:rsidRPr="006C0108">
              <w:t xml:space="preserve"> Моя семья.</w:t>
            </w:r>
            <w:r>
              <w:t xml:space="preserve"> У меня дома.</w:t>
            </w:r>
          </w:p>
          <w:p w14:paraId="4242ED96" w14:textId="77777777" w:rsidR="00976E8A" w:rsidRPr="006C0108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A15DD3" w14:textId="77777777" w:rsidR="00976E8A" w:rsidRPr="006C0108" w:rsidRDefault="00976E8A" w:rsidP="002A25BD">
            <w:pPr>
              <w:spacing w:before="180" w:after="180"/>
              <w:ind w:firstLine="709"/>
              <w:jc w:val="center"/>
            </w:pPr>
          </w:p>
          <w:p w14:paraId="75992251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2</w:t>
            </w:r>
          </w:p>
          <w:p w14:paraId="0EC68640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18EC6F" w14:textId="45C4B387" w:rsidR="00976E8A" w:rsidRPr="00167FC9" w:rsidRDefault="0086462C" w:rsidP="002A25BD">
            <w:pPr>
              <w:spacing w:before="180" w:after="180"/>
              <w:jc w:val="center"/>
            </w:pPr>
            <w:r>
              <w:t>1.10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335E73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7DCC9372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6BC5B9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2.2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8D0FD2" w14:textId="77777777" w:rsidR="00976E8A" w:rsidRPr="0063116F" w:rsidRDefault="00976E8A" w:rsidP="002A25BD">
            <w:pPr>
              <w:spacing w:before="180" w:after="180"/>
            </w:pPr>
            <w:r>
              <w:t>Урок биологии:</w:t>
            </w:r>
            <w:r w:rsidRPr="002F3A0F">
              <w:t xml:space="preserve">Части тела человека. </w:t>
            </w:r>
            <w:r>
              <w:t>Функции частей тела.</w:t>
            </w:r>
          </w:p>
          <w:p w14:paraId="55A494F3" w14:textId="77777777" w:rsidR="00976E8A" w:rsidRPr="0063116F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5F307D2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7FB916" w14:textId="79B88D85" w:rsidR="00976E8A" w:rsidRPr="00167FC9" w:rsidRDefault="0086462C" w:rsidP="002A25BD">
            <w:pPr>
              <w:spacing w:before="180" w:after="180"/>
              <w:jc w:val="center"/>
            </w:pPr>
            <w:r>
              <w:t>6</w:t>
            </w:r>
            <w:r w:rsidR="00976E8A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EC6ADD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41D9CEFE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4183A9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2.3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64BEFD" w14:textId="77777777" w:rsidR="00976E8A" w:rsidRPr="006C0108" w:rsidRDefault="00976E8A" w:rsidP="002A25BD">
            <w:pPr>
              <w:spacing w:before="180" w:after="180"/>
            </w:pPr>
            <w:r>
              <w:t>Характеры.Описание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FFCC85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F55F7A4" w14:textId="116D1FE0" w:rsidR="00976E8A" w:rsidRDefault="0086462C" w:rsidP="002A25BD">
            <w:pPr>
              <w:spacing w:before="180" w:after="180"/>
              <w:jc w:val="center"/>
            </w:pPr>
            <w:r>
              <w:t>8</w:t>
            </w:r>
            <w:r w:rsidR="00976E8A">
              <w:t>.10</w:t>
            </w:r>
          </w:p>
          <w:p w14:paraId="400A02A7" w14:textId="4DF0777E" w:rsidR="00976E8A" w:rsidRPr="00167FC9" w:rsidRDefault="0086462C" w:rsidP="002A25BD">
            <w:pPr>
              <w:spacing w:before="180" w:after="180"/>
              <w:jc w:val="center"/>
            </w:pPr>
            <w:r>
              <w:t>13</w:t>
            </w:r>
            <w:r w:rsidR="00976E8A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14A3B9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42320951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E6B77F" w14:textId="77777777" w:rsidR="00976E8A" w:rsidRPr="0063116F" w:rsidRDefault="00976E8A" w:rsidP="002A25BD">
            <w:pPr>
              <w:spacing w:before="180" w:after="180"/>
              <w:jc w:val="center"/>
            </w:pPr>
            <w:r>
              <w:t>2.4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1A5914" w14:textId="77777777" w:rsidR="00976E8A" w:rsidRPr="002F3A0F" w:rsidRDefault="00976E8A" w:rsidP="002A25BD">
            <w:pPr>
              <w:spacing w:before="180" w:after="180"/>
            </w:pPr>
            <w:r>
              <w:t>Диалоги на тему внешность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D83B38" w14:textId="77777777" w:rsidR="00976E8A" w:rsidRPr="002F3A0F" w:rsidRDefault="00976E8A" w:rsidP="002A25BD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649CDA" w14:textId="71B9B80F" w:rsidR="00976E8A" w:rsidRDefault="0086462C" w:rsidP="002A25BD">
            <w:pPr>
              <w:spacing w:before="180" w:after="180"/>
              <w:jc w:val="center"/>
            </w:pPr>
            <w:r>
              <w:t>15</w:t>
            </w:r>
            <w:r w:rsidR="00976E8A">
              <w:t>.10</w:t>
            </w:r>
          </w:p>
          <w:p w14:paraId="4EE211F0" w14:textId="4EA558F6" w:rsidR="00976E8A" w:rsidRPr="002F3A0F" w:rsidRDefault="0086462C" w:rsidP="002A25BD">
            <w:pPr>
              <w:spacing w:before="180" w:after="180"/>
              <w:jc w:val="center"/>
            </w:pPr>
            <w:r>
              <w:lastRenderedPageBreak/>
              <w:t>20</w:t>
            </w:r>
            <w:r w:rsidR="00976E8A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D70D9C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0833ACFD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49C34A1" w14:textId="77777777" w:rsidR="00976E8A" w:rsidRPr="002F3A0F" w:rsidRDefault="00976E8A" w:rsidP="002A25BD">
            <w:pPr>
              <w:spacing w:before="180" w:after="180"/>
              <w:jc w:val="center"/>
            </w:pPr>
            <w:r>
              <w:lastRenderedPageBreak/>
              <w:t>2.5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9BD3EA" w14:textId="77777777" w:rsidR="00976E8A" w:rsidRPr="002F3A0F" w:rsidRDefault="00976E8A" w:rsidP="002A25BD">
            <w:pPr>
              <w:spacing w:before="180" w:after="180"/>
            </w:pPr>
            <w:r>
              <w:t>Просмотр мультфильма.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1D802A" w14:textId="77777777" w:rsidR="00976E8A" w:rsidRPr="002F3A0F" w:rsidRDefault="00976E8A" w:rsidP="002A25BD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CAA206" w14:textId="3C0701FE" w:rsidR="00976E8A" w:rsidRPr="002F3A0F" w:rsidRDefault="0086462C" w:rsidP="002A25BD">
            <w:pPr>
              <w:spacing w:before="180" w:after="180"/>
              <w:jc w:val="center"/>
            </w:pPr>
            <w:r>
              <w:t>22</w:t>
            </w:r>
            <w:r w:rsidR="00976E8A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6B6A70E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2E04D53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8024C6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0FA8FA" w14:textId="77777777" w:rsidR="00976E8A" w:rsidRPr="00D9719E" w:rsidRDefault="00976E8A" w:rsidP="002A25BD">
            <w:pPr>
              <w:spacing w:before="180" w:after="180"/>
            </w:pPr>
            <w:r>
              <w:t>Игра «Найди себя»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D271FD" w14:textId="77777777" w:rsidR="00976E8A" w:rsidRPr="002F3A0F" w:rsidRDefault="00976E8A" w:rsidP="002A25BD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6BB16E" w14:textId="505EE5E3" w:rsidR="00976E8A" w:rsidRPr="00167FC9" w:rsidRDefault="0086462C" w:rsidP="002A25BD">
            <w:pPr>
              <w:spacing w:before="180" w:after="180"/>
              <w:jc w:val="center"/>
            </w:pPr>
            <w:r>
              <w:t>27</w:t>
            </w:r>
            <w:r w:rsidR="00976E8A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9829D7B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4C0BD5AE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035A98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2.7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B75335" w14:textId="77777777" w:rsidR="00976E8A" w:rsidRDefault="00976E8A" w:rsidP="002A25BD">
            <w:pPr>
              <w:spacing w:before="180" w:after="180"/>
            </w:pPr>
            <w:r>
              <w:t>Традиции и обычаи Великобритании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FFF7DD" w14:textId="77777777" w:rsidR="00976E8A" w:rsidRDefault="00976E8A" w:rsidP="002A25BD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D4AA6F" w14:textId="5E4451A5" w:rsidR="00976E8A" w:rsidRPr="00A0169E" w:rsidRDefault="0086462C" w:rsidP="002A25BD">
            <w:pPr>
              <w:spacing w:before="180" w:after="180"/>
              <w:jc w:val="center"/>
            </w:pPr>
            <w:r>
              <w:t>29</w:t>
            </w:r>
            <w:r w:rsidR="00976E8A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9B334D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02507B0D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1163B3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2.8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F2AD506" w14:textId="77777777" w:rsidR="00976E8A" w:rsidRDefault="00976E8A" w:rsidP="002A25BD">
            <w:pPr>
              <w:spacing w:before="180" w:after="180"/>
            </w:pPr>
            <w:r>
              <w:t>Дух Хэллоиуина</w:t>
            </w:r>
          </w:p>
          <w:p w14:paraId="493AF88F" w14:textId="77777777" w:rsidR="00976E8A" w:rsidRPr="002F3A0F" w:rsidRDefault="00976E8A" w:rsidP="002A25BD">
            <w:pPr>
              <w:spacing w:before="180" w:after="180"/>
            </w:pPr>
            <w:r w:rsidRPr="002F3A0F">
              <w:t xml:space="preserve"> </w:t>
            </w:r>
          </w:p>
          <w:p w14:paraId="765E5452" w14:textId="77777777" w:rsidR="00976E8A" w:rsidRPr="00A0169E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D5CDD8" w14:textId="77777777" w:rsidR="00976E8A" w:rsidRDefault="00976E8A" w:rsidP="002A25BD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469B47" w14:textId="71271C80" w:rsidR="00976E8A" w:rsidRPr="00A0169E" w:rsidRDefault="0086462C" w:rsidP="0086462C">
            <w:pPr>
              <w:spacing w:before="180" w:after="180"/>
              <w:jc w:val="center"/>
            </w:pPr>
            <w:r>
              <w:t>3.11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3BFDB64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36634CB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8D4E87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0A82B7" w14:textId="77777777" w:rsidR="00976E8A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 w:line="259" w:lineRule="auto"/>
            </w:pPr>
            <w:r>
              <w:t>ШКОЛА.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A455FA6" w14:textId="77777777" w:rsidR="00976E8A" w:rsidRPr="003127C4" w:rsidRDefault="00976E8A" w:rsidP="002A25BD">
            <w:pPr>
              <w:spacing w:before="180" w:after="180"/>
              <w:ind w:firstLine="709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27353D9" w14:textId="77777777" w:rsidR="00976E8A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647EEE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72F2BCA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0442C2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3.1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8205B6" w14:textId="77777777" w:rsidR="00976E8A" w:rsidRPr="0063116F" w:rsidRDefault="00976E8A" w:rsidP="002A25BD">
            <w:pPr>
              <w:spacing w:before="180" w:after="180"/>
            </w:pPr>
            <w:r>
              <w:t>Мой школьный портфель.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21ECE9" w14:textId="77777777" w:rsidR="00976E8A" w:rsidRPr="00AB531F" w:rsidRDefault="00976E8A" w:rsidP="002A25BD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8A7FA9" w14:textId="7B1994BD" w:rsidR="00976E8A" w:rsidRDefault="0086462C" w:rsidP="002A25BD">
            <w:pPr>
              <w:spacing w:before="180" w:after="180"/>
              <w:jc w:val="center"/>
            </w:pPr>
            <w:r>
              <w:t>5</w:t>
            </w:r>
            <w:r w:rsidR="00976E8A">
              <w:t>.11</w:t>
            </w:r>
          </w:p>
          <w:p w14:paraId="64504824" w14:textId="3CA51F8C" w:rsidR="00976E8A" w:rsidRPr="00167FC9" w:rsidRDefault="0086462C" w:rsidP="002A25BD">
            <w:pPr>
              <w:spacing w:before="180" w:after="180"/>
              <w:jc w:val="center"/>
            </w:pPr>
            <w:r>
              <w:t>10</w:t>
            </w:r>
            <w:r w:rsidR="00976E8A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EC6D6F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2EE79EC9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AFD6F3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3.2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D5F7B3" w14:textId="77777777" w:rsidR="00976E8A" w:rsidRPr="002F3A0F" w:rsidRDefault="00976E8A" w:rsidP="002A25BD">
            <w:pPr>
              <w:spacing w:before="180" w:after="180"/>
            </w:pPr>
            <w:r w:rsidRPr="002F3A0F">
              <w:t>Моя школа,мой класс.Что я люблю делать в  школе?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E8C7C8C" w14:textId="77777777" w:rsidR="00976E8A" w:rsidRPr="002F3A0F" w:rsidRDefault="00976E8A" w:rsidP="002A25BD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E92DDA0" w14:textId="349C7DF1" w:rsidR="00976E8A" w:rsidRDefault="0086462C" w:rsidP="002A25BD">
            <w:pPr>
              <w:spacing w:before="180" w:after="180"/>
              <w:jc w:val="center"/>
            </w:pPr>
            <w:r>
              <w:t>12</w:t>
            </w:r>
            <w:r w:rsidR="00976E8A">
              <w:t>.11</w:t>
            </w:r>
          </w:p>
          <w:p w14:paraId="734D2A00" w14:textId="299E4F7B" w:rsidR="00976E8A" w:rsidRPr="002F3A0F" w:rsidRDefault="0086462C" w:rsidP="002A25BD">
            <w:pPr>
              <w:spacing w:before="180" w:after="180"/>
              <w:jc w:val="center"/>
            </w:pPr>
            <w:r>
              <w:t>17</w:t>
            </w:r>
            <w:r w:rsidR="00976E8A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512AE6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5463D77E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6C347C9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3.3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A5976E" w14:textId="77777777" w:rsidR="00976E8A" w:rsidRDefault="00976E8A" w:rsidP="002A25BD">
            <w:pPr>
              <w:spacing w:before="180" w:after="180"/>
            </w:pPr>
            <w:r>
              <w:t>Английская школа. Какая она?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AF0D49" w14:textId="77777777" w:rsidR="00976E8A" w:rsidRPr="00AB531F" w:rsidRDefault="00976E8A" w:rsidP="002A25BD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9D7772" w14:textId="04F185BB" w:rsidR="00976E8A" w:rsidRPr="00A0169E" w:rsidRDefault="0086462C" w:rsidP="002A25BD">
            <w:pPr>
              <w:spacing w:before="180" w:after="180"/>
              <w:jc w:val="center"/>
            </w:pPr>
            <w:r>
              <w:t>19</w:t>
            </w:r>
            <w:r w:rsidR="00976E8A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FC26A8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7E761902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4EDC29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3.4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60CD24" w14:textId="77777777" w:rsidR="00976E8A" w:rsidRPr="002F3A0F" w:rsidRDefault="00976E8A" w:rsidP="002A25BD">
            <w:pPr>
              <w:spacing w:before="180" w:after="180"/>
            </w:pPr>
            <w:r w:rsidRPr="002F3A0F">
              <w:t>Мои любимые предметы в школе. Кем я хочу быть когда вырасту.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5AA930D" w14:textId="77777777" w:rsidR="00976E8A" w:rsidRPr="002F3A0F" w:rsidRDefault="00976E8A" w:rsidP="002A25BD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D843AD" w14:textId="34B72FEB" w:rsidR="00976E8A" w:rsidRDefault="0086462C" w:rsidP="002A25BD">
            <w:pPr>
              <w:spacing w:before="180" w:after="180"/>
              <w:jc w:val="center"/>
            </w:pPr>
            <w:r>
              <w:t>24</w:t>
            </w:r>
            <w:r w:rsidR="00976E8A">
              <w:t>.11</w:t>
            </w:r>
          </w:p>
          <w:p w14:paraId="02A8F12F" w14:textId="7BA8DC8D" w:rsidR="00976E8A" w:rsidRPr="002F3A0F" w:rsidRDefault="0086462C" w:rsidP="002A25BD">
            <w:pPr>
              <w:spacing w:before="180" w:after="180"/>
              <w:jc w:val="center"/>
            </w:pPr>
            <w:r>
              <w:t>26</w:t>
            </w:r>
            <w:r w:rsidR="00976E8A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39476E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F58CFD9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AA4E9A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961A94" w14:textId="77777777" w:rsidR="00976E8A" w:rsidRPr="002F3A0F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4864ED3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14 часов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8AAAD3" w14:textId="77777777" w:rsidR="00976E8A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C84702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2E307DAF" w14:textId="77777777" w:rsidTr="002A25BD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2A938B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6B21EC" w14:textId="77777777" w:rsidR="00976E8A" w:rsidRPr="003127C4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 w:line="259" w:lineRule="auto"/>
            </w:pPr>
            <w:r>
              <w:t>ДОМ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014030" w14:textId="77777777" w:rsidR="00976E8A" w:rsidRPr="006860EA" w:rsidRDefault="00976E8A" w:rsidP="002A25BD">
            <w:pPr>
              <w:spacing w:before="180" w:after="180"/>
              <w:jc w:val="center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08492F" w14:textId="77777777" w:rsidR="00976E8A" w:rsidRPr="006860EA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1EC3817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E08D3C9" w14:textId="77777777" w:rsidTr="002A25BD">
        <w:trPr>
          <w:gridBefore w:val="1"/>
          <w:wBefore w:w="15" w:type="dxa"/>
          <w:trHeight w:val="66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526650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4.1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2BC655" w14:textId="77777777" w:rsidR="00976E8A" w:rsidRPr="002F3A0F" w:rsidRDefault="00976E8A" w:rsidP="002A25BD">
            <w:pPr>
              <w:spacing w:before="180" w:after="180"/>
            </w:pPr>
            <w:r w:rsidRPr="002F3A0F">
              <w:t>Какие в мире бывают дома.</w:t>
            </w:r>
          </w:p>
          <w:p w14:paraId="4B64785B" w14:textId="77777777" w:rsidR="00976E8A" w:rsidRPr="002F3A0F" w:rsidRDefault="00976E8A" w:rsidP="002A25BD">
            <w:pPr>
              <w:spacing w:before="180" w:after="180"/>
            </w:pPr>
            <w:r w:rsidRPr="002F3A0F">
              <w:t>-работа с карточками. Упражнения. Новая лексика.</w:t>
            </w:r>
          </w:p>
          <w:p w14:paraId="686A0DDA" w14:textId="77777777" w:rsidR="00976E8A" w:rsidRPr="003127C4" w:rsidRDefault="00976E8A" w:rsidP="002A25BD">
            <w:pPr>
              <w:spacing w:before="180" w:after="180"/>
            </w:pPr>
            <w:r>
              <w:t>-работа с интерактивной доской.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A25962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4BE1BD" w14:textId="78D54988" w:rsidR="00976E8A" w:rsidRPr="00A0169E" w:rsidRDefault="0086462C" w:rsidP="002A25BD">
            <w:pPr>
              <w:spacing w:before="180" w:after="180"/>
              <w:jc w:val="center"/>
            </w:pPr>
            <w:r>
              <w:t>1.12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1FE109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56554F69" w14:textId="77777777" w:rsidTr="002A25BD">
        <w:trPr>
          <w:gridBefore w:val="1"/>
          <w:wBefore w:w="15" w:type="dxa"/>
          <w:trHeight w:val="48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B1A4BA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4.2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096431" w14:textId="77777777" w:rsidR="00976E8A" w:rsidRPr="00CE24E8" w:rsidRDefault="00976E8A" w:rsidP="002A25BD">
            <w:pPr>
              <w:spacing w:before="180" w:after="180"/>
            </w:pPr>
            <w:r>
              <w:t>Предметы интерьера. Мебель.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555F93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4077F3" w14:textId="1ADE01A8" w:rsidR="00976E8A" w:rsidRDefault="0086462C" w:rsidP="002A25BD">
            <w:pPr>
              <w:spacing w:before="180" w:after="180"/>
              <w:jc w:val="center"/>
            </w:pPr>
            <w:r>
              <w:t>3</w:t>
            </w:r>
            <w:r w:rsidR="00976E8A">
              <w:t>.12</w:t>
            </w:r>
          </w:p>
          <w:p w14:paraId="324679A6" w14:textId="24D7851C" w:rsidR="00976E8A" w:rsidRPr="00A0169E" w:rsidRDefault="0086462C" w:rsidP="002A25BD">
            <w:pPr>
              <w:spacing w:before="180" w:after="180"/>
              <w:jc w:val="center"/>
            </w:pPr>
            <w:r>
              <w:t>8</w:t>
            </w:r>
            <w:r w:rsidR="00976E8A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B59D03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68927F0C" w14:textId="77777777" w:rsidTr="002A25BD">
        <w:trPr>
          <w:gridBefore w:val="1"/>
          <w:wBefore w:w="15" w:type="dxa"/>
          <w:trHeight w:val="39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D44863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4.3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E9BE40" w14:textId="77777777" w:rsidR="00976E8A" w:rsidRPr="002F3A0F" w:rsidRDefault="00976E8A" w:rsidP="002A25BD">
            <w:pPr>
              <w:spacing w:before="180" w:after="180"/>
            </w:pPr>
            <w:r>
              <w:t>Королева Елизавета,ее резиденция.Королевская семья.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34979C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A906E7" w14:textId="030087E1" w:rsidR="00976E8A" w:rsidRPr="002F3A0F" w:rsidRDefault="0086462C" w:rsidP="002A25BD">
            <w:pPr>
              <w:spacing w:before="180" w:after="180"/>
              <w:jc w:val="center"/>
            </w:pPr>
            <w:r>
              <w:t>10</w:t>
            </w:r>
            <w:r w:rsidR="00976E8A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7A8D7B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205588FA" w14:textId="77777777" w:rsidTr="002A25BD">
        <w:trPr>
          <w:gridBefore w:val="1"/>
          <w:wBefore w:w="15" w:type="dxa"/>
          <w:trHeight w:val="39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20E79E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4.4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46286B2" w14:textId="77777777" w:rsidR="00976E8A" w:rsidRPr="002F3A0F" w:rsidRDefault="00976E8A" w:rsidP="002A25BD">
            <w:pPr>
              <w:spacing w:before="180" w:after="180"/>
            </w:pPr>
            <w:r>
              <w:t xml:space="preserve">Чтение сказки 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D61C86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1133EC" w14:textId="04392703" w:rsidR="00976E8A" w:rsidRPr="002F3A0F" w:rsidRDefault="0086462C" w:rsidP="002A25BD">
            <w:pPr>
              <w:spacing w:before="180" w:after="180"/>
              <w:jc w:val="center"/>
            </w:pPr>
            <w:r>
              <w:t>15</w:t>
            </w:r>
            <w:r w:rsidR="00976E8A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E01A64B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0DA04116" w14:textId="77777777" w:rsidTr="002A25BD">
        <w:trPr>
          <w:gridBefore w:val="1"/>
          <w:wBefore w:w="15" w:type="dxa"/>
          <w:trHeight w:val="39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74B0DF" w14:textId="77777777" w:rsidR="00976E8A" w:rsidRPr="002F3A0F" w:rsidRDefault="00976E8A" w:rsidP="002A25BD">
            <w:pPr>
              <w:spacing w:before="180" w:after="180"/>
              <w:jc w:val="center"/>
            </w:pP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B20A83" w14:textId="77777777" w:rsidR="00976E8A" w:rsidRPr="002F3A0F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4A49F1" w14:textId="77777777" w:rsidR="00976E8A" w:rsidRDefault="00976E8A" w:rsidP="002A25BD">
            <w:pPr>
              <w:spacing w:before="180" w:after="180"/>
              <w:jc w:val="center"/>
            </w:pPr>
            <w:r>
              <w:t>10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0349E4" w14:textId="77777777" w:rsidR="00976E8A" w:rsidRPr="002F3A0F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36712A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524211A2" w14:textId="77777777" w:rsidTr="002A25BD">
        <w:trPr>
          <w:gridBefore w:val="1"/>
          <w:wBefore w:w="15" w:type="dxa"/>
          <w:trHeight w:val="39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EDA0E3" w14:textId="77777777" w:rsidR="00976E8A" w:rsidRPr="003127C4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 w:line="259" w:lineRule="auto"/>
              <w:jc w:val="center"/>
            </w:pPr>
            <w:r>
              <w:t>Хобби и увлечения</w:t>
            </w:r>
          </w:p>
        </w:tc>
      </w:tr>
      <w:tr w:rsidR="00976E8A" w:rsidRPr="003127C4" w14:paraId="098D85E9" w14:textId="77777777" w:rsidTr="002A25BD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AB66A4" w14:textId="77777777" w:rsidR="00976E8A" w:rsidRPr="00CD4BED" w:rsidRDefault="00976E8A" w:rsidP="002A25BD">
            <w:pPr>
              <w:spacing w:before="180" w:after="180"/>
              <w:rPr>
                <w:b/>
              </w:rPr>
            </w:pPr>
          </w:p>
        </w:tc>
      </w:tr>
      <w:tr w:rsidR="00976E8A" w:rsidRPr="003127C4" w14:paraId="30B3E36B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56F771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5.1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5F5B94" w14:textId="77777777" w:rsidR="00976E8A" w:rsidRPr="00D9719E" w:rsidRDefault="00976E8A" w:rsidP="002A25BD">
            <w:pPr>
              <w:spacing w:before="180" w:after="180"/>
            </w:pPr>
            <w:r>
              <w:t>Здесь начинается удовольствие!Спорт и хобби.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491914" w14:textId="77777777" w:rsidR="00976E8A" w:rsidRPr="003127C4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53E5B7" w14:textId="2D5AF8D5" w:rsidR="00976E8A" w:rsidRDefault="0086462C" w:rsidP="002A25BD">
            <w:pPr>
              <w:spacing w:before="180" w:after="180"/>
              <w:jc w:val="center"/>
            </w:pPr>
            <w:r>
              <w:t>17</w:t>
            </w:r>
            <w:r w:rsidR="00976E8A" w:rsidRPr="003127C4">
              <w:t>.12</w:t>
            </w:r>
          </w:p>
          <w:p w14:paraId="41A061F7" w14:textId="6EE4DA58" w:rsidR="00976E8A" w:rsidRPr="003127C4" w:rsidRDefault="0086462C" w:rsidP="002A25BD">
            <w:pPr>
              <w:spacing w:before="180" w:after="180"/>
              <w:jc w:val="center"/>
            </w:pPr>
            <w:r>
              <w:t>22</w:t>
            </w:r>
            <w:r w:rsidR="00976E8A" w:rsidRPr="003127C4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DB1B52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178895A0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028566B" w14:textId="77777777" w:rsidR="00976E8A" w:rsidRPr="008D192C" w:rsidRDefault="00976E8A" w:rsidP="002A25BD">
            <w:pPr>
              <w:spacing w:before="180" w:after="180"/>
              <w:rPr>
                <w:bCs/>
              </w:rPr>
            </w:pPr>
            <w:r>
              <w:rPr>
                <w:bCs/>
              </w:rPr>
              <w:t>5.2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87F27B" w14:textId="77777777" w:rsidR="00976E8A" w:rsidRPr="002F3A0F" w:rsidRDefault="00976E8A" w:rsidP="002A25BD">
            <w:pPr>
              <w:spacing w:before="180" w:after="180"/>
            </w:pPr>
            <w:r w:rsidRPr="002F3A0F">
              <w:t>Хобби и увлечения зарубежных сверстников</w:t>
            </w:r>
            <w:r>
              <w:t xml:space="preserve">,а также розыгрыши,шутки и игры 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6E2796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F1719F" w14:textId="73E94B80" w:rsidR="00976E8A" w:rsidRPr="002F3A0F" w:rsidRDefault="0086462C" w:rsidP="002A25BD">
            <w:pPr>
              <w:spacing w:before="180" w:after="180"/>
              <w:jc w:val="center"/>
            </w:pPr>
            <w:r>
              <w:t>24</w:t>
            </w:r>
            <w:r w:rsidR="00976E8A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A0A937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767AA47B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E0CB4D" w14:textId="77777777" w:rsidR="00976E8A" w:rsidRPr="008D192C" w:rsidRDefault="00976E8A" w:rsidP="002A25BD">
            <w:pPr>
              <w:spacing w:before="180" w:after="180"/>
              <w:rPr>
                <w:bCs/>
              </w:rPr>
            </w:pPr>
            <w:r>
              <w:rPr>
                <w:bCs/>
              </w:rPr>
              <w:t>5.3</w:t>
            </w:r>
          </w:p>
          <w:p w14:paraId="63E4414E" w14:textId="77777777" w:rsidR="00976E8A" w:rsidRPr="003127C4" w:rsidRDefault="00976E8A" w:rsidP="002A25BD">
            <w:pPr>
              <w:spacing w:before="180" w:after="180"/>
              <w:rPr>
                <w:bCs/>
              </w:rPr>
            </w:pP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AA42C0" w14:textId="77777777" w:rsidR="00976E8A" w:rsidRPr="002F3A0F" w:rsidRDefault="00976E8A" w:rsidP="002A25BD">
            <w:pPr>
              <w:spacing w:before="180" w:after="180"/>
            </w:pPr>
            <w:r w:rsidRPr="002F3A0F">
              <w:t xml:space="preserve">Рождество и Новый Год в Англии и России. </w:t>
            </w:r>
          </w:p>
          <w:p w14:paraId="0CCF8B6E" w14:textId="77777777" w:rsidR="00976E8A" w:rsidRDefault="00976E8A" w:rsidP="002A25BD">
            <w:pPr>
              <w:spacing w:before="180" w:after="180"/>
              <w:rPr>
                <w:color w:val="291E1E"/>
              </w:rPr>
            </w:pPr>
            <w:r w:rsidRPr="002F3A0F">
              <w:t>-презентация: Символы, традиции.</w:t>
            </w:r>
            <w:r w:rsidRPr="002F3A0F">
              <w:rPr>
                <w:color w:val="291E1E"/>
              </w:rPr>
              <w:t xml:space="preserve"> Рождество и Новый Год в Англии и России.</w:t>
            </w:r>
          </w:p>
          <w:p w14:paraId="1124BFF9" w14:textId="77777777" w:rsidR="00976E8A" w:rsidRPr="002F3A0F" w:rsidRDefault="00976E8A" w:rsidP="002A25BD">
            <w:pPr>
              <w:spacing w:before="180" w:after="180"/>
            </w:pPr>
            <w:r>
              <w:rPr>
                <w:color w:val="291E1E"/>
              </w:rPr>
              <w:t>Письмо-приглашение.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9E57219" w14:textId="77777777" w:rsidR="00976E8A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56FD3B" w14:textId="37309E30" w:rsidR="00976E8A" w:rsidRDefault="0086462C" w:rsidP="002A25BD">
            <w:pPr>
              <w:spacing w:before="180" w:after="180"/>
              <w:jc w:val="center"/>
            </w:pPr>
            <w:r>
              <w:t>29</w:t>
            </w:r>
            <w:r w:rsidR="00976E8A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E3D733C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06F595DC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A04F1CD" w14:textId="77777777" w:rsidR="00976E8A" w:rsidRPr="008D192C" w:rsidRDefault="00976E8A" w:rsidP="002A25BD">
            <w:pPr>
              <w:spacing w:before="180" w:after="180"/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BD2DB4" w14:textId="77777777" w:rsidR="00976E8A" w:rsidRPr="002F3A0F" w:rsidRDefault="00976E8A" w:rsidP="002A25BD">
            <w:pPr>
              <w:spacing w:before="180" w:after="180"/>
            </w:pPr>
            <w:r>
              <w:t>Рождественские мультфильмы.Просмотр и обсуждение.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8EF8E8" w14:textId="77777777" w:rsidR="00976E8A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EF9DB3" w14:textId="7BC2E668" w:rsidR="00976E8A" w:rsidRDefault="0086462C" w:rsidP="002A25BD">
            <w:pPr>
              <w:spacing w:before="180" w:after="180"/>
              <w:jc w:val="center"/>
            </w:pPr>
            <w:r>
              <w:t>31</w:t>
            </w:r>
            <w:r w:rsidR="00976E8A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817F18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76F0D3D3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82E01B" w14:textId="77777777" w:rsidR="00976E8A" w:rsidRPr="008D192C" w:rsidRDefault="00976E8A" w:rsidP="002A25BD">
            <w:pPr>
              <w:spacing w:before="180" w:after="180"/>
              <w:rPr>
                <w:bCs/>
              </w:rPr>
            </w:pPr>
            <w:r>
              <w:rPr>
                <w:bCs/>
              </w:rPr>
              <w:t>5.5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DC34B7" w14:textId="77777777" w:rsidR="00976E8A" w:rsidRPr="002F3A0F" w:rsidRDefault="00976E8A" w:rsidP="002A25BD">
            <w:pPr>
              <w:spacing w:before="180" w:after="180"/>
            </w:pPr>
            <w:r>
              <w:t>Конкурс рождественских открыток(домашнее) Выставка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DF2034" w14:textId="77777777" w:rsidR="00976E8A" w:rsidRDefault="00976E8A" w:rsidP="002A25BD">
            <w:pPr>
              <w:spacing w:before="180" w:after="180"/>
              <w:jc w:val="center"/>
              <w:rPr>
                <w:bCs/>
              </w:rPr>
            </w:pPr>
            <w:r w:rsidRPr="003127C4"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E34EEC" w14:textId="0EDAF983" w:rsidR="00976E8A" w:rsidRDefault="0086462C" w:rsidP="002A25BD">
            <w:pPr>
              <w:spacing w:before="180" w:after="180"/>
              <w:jc w:val="center"/>
            </w:pPr>
            <w:r>
              <w:t>12</w:t>
            </w:r>
            <w:r w:rsidR="00976E8A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577A04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04674586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FFB46D5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D9128D" w14:textId="77777777" w:rsidR="00976E8A" w:rsidRDefault="00976E8A" w:rsidP="002A25BD">
            <w:pPr>
              <w:spacing w:before="180" w:after="180"/>
            </w:pPr>
            <w:r>
              <w:t>Парки развлечение.Леголэнд.Калифорния</w:t>
            </w:r>
          </w:p>
          <w:p w14:paraId="63A97566" w14:textId="77777777" w:rsidR="00976E8A" w:rsidRPr="002F3A0F" w:rsidRDefault="00976E8A" w:rsidP="002A25BD">
            <w:pPr>
              <w:spacing w:before="180" w:after="180"/>
            </w:pPr>
            <w:r>
              <w:t>Для чего променад?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09C383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C9E634A" w14:textId="41370556" w:rsidR="00976E8A" w:rsidRDefault="0086462C" w:rsidP="002A25BD">
            <w:pPr>
              <w:spacing w:before="180" w:after="180"/>
              <w:jc w:val="center"/>
            </w:pPr>
            <w:r>
              <w:t>14</w:t>
            </w:r>
            <w:r w:rsidR="00976E8A">
              <w:t>.01</w:t>
            </w:r>
          </w:p>
          <w:p w14:paraId="7353DA88" w14:textId="3A8318F6" w:rsidR="00976E8A" w:rsidRPr="002F3A0F" w:rsidRDefault="0086462C" w:rsidP="002A25BD">
            <w:pPr>
              <w:spacing w:before="180" w:after="180"/>
              <w:jc w:val="center"/>
            </w:pPr>
            <w:r>
              <w:t>19</w:t>
            </w:r>
            <w:r w:rsidR="00976E8A">
              <w:t>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F38CA3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36565E92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E2E659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5.7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3AB8E72" w14:textId="77777777" w:rsidR="00976E8A" w:rsidRPr="002F3A0F" w:rsidRDefault="00976E8A" w:rsidP="002A25BD">
            <w:pPr>
              <w:spacing w:before="180" w:after="180"/>
            </w:pPr>
            <w:r>
              <w:t>Без ума от гаджетов.Условные  предложения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846209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B1DD11" w14:textId="537437D6" w:rsidR="00976E8A" w:rsidRPr="002F3A0F" w:rsidRDefault="0086462C" w:rsidP="002A25BD">
            <w:pPr>
              <w:spacing w:before="180" w:after="180"/>
              <w:jc w:val="center"/>
            </w:pPr>
            <w:r>
              <w:t>21</w:t>
            </w:r>
            <w:r w:rsidR="00976E8A">
              <w:t>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7AC14C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6F3ACFA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76D857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5.8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563828" w14:textId="77777777" w:rsidR="00976E8A" w:rsidRPr="00167FC9" w:rsidRDefault="00976E8A" w:rsidP="002A25BD">
            <w:pPr>
              <w:spacing w:before="180" w:after="180"/>
            </w:pPr>
            <w:r>
              <w:t>Музыка,кино и театры в Великобритании.Приобретение билетов в кино.Ты собираешься завтра на концерт?(диалоги)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B51301" w14:textId="77777777" w:rsidR="00976E8A" w:rsidRPr="00AB531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A6B0E0" w14:textId="6AE078C3" w:rsidR="00976E8A" w:rsidRPr="00A0169E" w:rsidRDefault="0086462C" w:rsidP="002A25BD">
            <w:pPr>
              <w:spacing w:before="180" w:after="180"/>
              <w:jc w:val="center"/>
            </w:pPr>
            <w:r>
              <w:t>26</w:t>
            </w:r>
            <w:r w:rsidR="00976E8A">
              <w:t>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DC8553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06B74DDA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3FB4E8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0C0A10" w14:textId="77777777" w:rsidR="00976E8A" w:rsidRDefault="00976E8A" w:rsidP="002A25BD">
            <w:pPr>
              <w:spacing w:before="180" w:after="180"/>
            </w:pPr>
            <w:r>
              <w:t>Каково ваше мнение? Исследование</w:t>
            </w:r>
          </w:p>
          <w:p w14:paraId="78EAE339" w14:textId="77777777" w:rsidR="00976E8A" w:rsidRDefault="00976E8A" w:rsidP="002A25BD">
            <w:pPr>
              <w:spacing w:before="180" w:after="180"/>
            </w:pPr>
            <w:r>
              <w:t>Как оказывает окружающая среда влияение на тебя и что именно?</w:t>
            </w:r>
          </w:p>
          <w:p w14:paraId="661BF29F" w14:textId="77777777" w:rsidR="00976E8A" w:rsidRPr="002F3A0F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937B3C6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F88FFE" w14:textId="0CD8799A" w:rsidR="00976E8A" w:rsidRPr="002F3A0F" w:rsidRDefault="0086462C" w:rsidP="002A25BD">
            <w:pPr>
              <w:spacing w:before="180" w:after="180"/>
              <w:jc w:val="center"/>
            </w:pPr>
            <w:r>
              <w:t>28</w:t>
            </w:r>
            <w:r w:rsidR="00976E8A">
              <w:t>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B8CDAE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4406C264" w14:textId="77777777" w:rsidTr="002A25BD">
        <w:trPr>
          <w:gridAfter w:val="1"/>
          <w:wAfter w:w="44" w:type="dxa"/>
          <w:trHeight w:val="1050"/>
        </w:trPr>
        <w:tc>
          <w:tcPr>
            <w:tcW w:w="10032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325C2B" w14:textId="77777777" w:rsidR="00976E8A" w:rsidRPr="002F3A0F" w:rsidRDefault="00976E8A" w:rsidP="002A25BD">
            <w:pPr>
              <w:spacing w:before="180" w:after="180"/>
              <w:jc w:val="center"/>
            </w:pPr>
            <w:r>
              <w:t>22 часов</w:t>
            </w:r>
          </w:p>
        </w:tc>
      </w:tr>
      <w:tr w:rsidR="00976E8A" w:rsidRPr="003127C4" w14:paraId="39F5395F" w14:textId="77777777" w:rsidTr="002A25BD">
        <w:trPr>
          <w:gridAfter w:val="1"/>
          <w:wAfter w:w="44" w:type="dxa"/>
          <w:trHeight w:val="1050"/>
        </w:trPr>
        <w:tc>
          <w:tcPr>
            <w:tcW w:w="10032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5C4CA5" w14:textId="77777777" w:rsidR="00976E8A" w:rsidRPr="00BB4AA5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</w:rPr>
              <w:t>Лицо.Части тела.</w:t>
            </w:r>
          </w:p>
        </w:tc>
      </w:tr>
      <w:tr w:rsidR="00976E8A" w:rsidRPr="003127C4" w14:paraId="6F547D8D" w14:textId="77777777" w:rsidTr="002A25BD">
        <w:trPr>
          <w:gridAfter w:val="1"/>
          <w:wAfter w:w="44" w:type="dxa"/>
          <w:trHeight w:val="1050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A6CCC7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6.1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0AAAEA" w14:textId="77777777" w:rsidR="00976E8A" w:rsidRDefault="00976E8A" w:rsidP="002A25BD">
            <w:pPr>
              <w:spacing w:before="180" w:after="180"/>
              <w:rPr>
                <w:color w:val="291E1E"/>
              </w:rPr>
            </w:pPr>
            <w:r w:rsidRPr="003127C4">
              <w:rPr>
                <w:color w:val="291E1E"/>
              </w:rPr>
              <w:t xml:space="preserve"> </w:t>
            </w:r>
            <w:r>
              <w:rPr>
                <w:color w:val="291E1E"/>
              </w:rPr>
              <w:t>Лицо.Эмоции.</w:t>
            </w:r>
          </w:p>
          <w:p w14:paraId="6D4B8475" w14:textId="77777777" w:rsidR="00976E8A" w:rsidRDefault="00976E8A" w:rsidP="002A25BD">
            <w:pPr>
              <w:spacing w:before="180" w:after="180"/>
              <w:rPr>
                <w:color w:val="291E1E"/>
              </w:rPr>
            </w:pPr>
            <w:r>
              <w:rPr>
                <w:color w:val="291E1E"/>
              </w:rPr>
              <w:t>Игра « Крокодил»</w:t>
            </w:r>
          </w:p>
          <w:p w14:paraId="05257837" w14:textId="77777777" w:rsidR="00976E8A" w:rsidRPr="00AB531F" w:rsidRDefault="00976E8A" w:rsidP="002A25BD">
            <w:pPr>
              <w:spacing w:before="180" w:after="180"/>
              <w:rPr>
                <w:color w:val="291E1E"/>
              </w:rPr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818544" w14:textId="77777777" w:rsidR="00976E8A" w:rsidRPr="003127C4" w:rsidRDefault="00976E8A" w:rsidP="002A25BD">
            <w:pPr>
              <w:spacing w:before="180" w:after="180"/>
              <w:jc w:val="center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E2266B" w14:textId="47A851E7" w:rsidR="00976E8A" w:rsidRDefault="0086462C" w:rsidP="002A25BD">
            <w:pPr>
              <w:spacing w:before="180" w:after="180"/>
              <w:jc w:val="center"/>
            </w:pPr>
            <w:r>
              <w:t>2.02</w:t>
            </w:r>
          </w:p>
          <w:p w14:paraId="26E8B0DD" w14:textId="3B998FE8" w:rsidR="00976E8A" w:rsidRPr="00A0169E" w:rsidRDefault="0086462C" w:rsidP="002A25BD">
            <w:pPr>
              <w:spacing w:before="180" w:after="180"/>
              <w:jc w:val="center"/>
            </w:pPr>
            <w:r>
              <w:t>4</w:t>
            </w:r>
            <w:r w:rsidR="00976E8A">
              <w:t>.02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D5C788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557ECC61" w14:textId="77777777" w:rsidTr="002A25BD">
        <w:trPr>
          <w:gridAfter w:val="1"/>
          <w:wAfter w:w="44" w:type="dxa"/>
          <w:trHeight w:val="1050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617F90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6.2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2677C2D" w14:textId="77777777" w:rsidR="00976E8A" w:rsidRPr="002F3A0F" w:rsidRDefault="00976E8A" w:rsidP="002A25BD">
            <w:pPr>
              <w:spacing w:before="180" w:after="180"/>
              <w:rPr>
                <w:color w:val="291E1E"/>
              </w:rPr>
            </w:pPr>
            <w:r>
              <w:rPr>
                <w:color w:val="291E1E"/>
              </w:rPr>
              <w:t>Выражение восхищения и благодарности.Работа в парах.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7137B0E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1647E1C" w14:textId="7EC9E6D6" w:rsidR="00976E8A" w:rsidRDefault="0086462C" w:rsidP="002A25BD">
            <w:pPr>
              <w:spacing w:before="180" w:after="180"/>
              <w:jc w:val="center"/>
            </w:pPr>
            <w:r>
              <w:t>9</w:t>
            </w:r>
            <w:r w:rsidR="00976E8A">
              <w:t>.02</w:t>
            </w:r>
          </w:p>
          <w:p w14:paraId="7746D096" w14:textId="39523829" w:rsidR="00976E8A" w:rsidRPr="002F3A0F" w:rsidRDefault="0086462C" w:rsidP="002A25BD">
            <w:pPr>
              <w:spacing w:before="180" w:after="180"/>
              <w:jc w:val="center"/>
            </w:pPr>
            <w:r>
              <w:t>11</w:t>
            </w:r>
            <w:r w:rsidR="00976E8A">
              <w:t>.02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BCF137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79DE45E5" w14:textId="77777777" w:rsidTr="002A25BD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7399C0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8 часов</w:t>
            </w:r>
          </w:p>
        </w:tc>
      </w:tr>
      <w:tr w:rsidR="00976E8A" w:rsidRPr="004F058F" w14:paraId="43579EFE" w14:textId="77777777" w:rsidTr="002A25BD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2C58CD" w14:textId="77777777" w:rsidR="00976E8A" w:rsidRPr="003127C4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/>
              <w:ind w:firstLine="709"/>
              <w:jc w:val="center"/>
              <w:rPr>
                <w:rFonts w:eastAsia="Times New Roman"/>
                <w:b/>
                <w:bCs/>
                <w:lang w:val="en-US"/>
              </w:rPr>
            </w:pPr>
            <w:r>
              <w:rPr>
                <w:b/>
              </w:rPr>
              <w:t>Еда</w:t>
            </w:r>
          </w:p>
        </w:tc>
      </w:tr>
      <w:tr w:rsidR="00976E8A" w:rsidRPr="003127C4" w14:paraId="36FD715C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7B4D0B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475F82" w14:textId="77777777" w:rsidR="00976E8A" w:rsidRPr="00A0169E" w:rsidRDefault="00976E8A" w:rsidP="002A25BD">
            <w:pPr>
              <w:spacing w:before="180" w:after="180"/>
            </w:pPr>
            <w:r w:rsidRPr="00B21189">
              <w:t xml:space="preserve"> </w:t>
            </w:r>
            <w:r>
              <w:t>Еда.Скажзи мне что ты ешь,и я скажу кто ты</w:t>
            </w:r>
          </w:p>
          <w:p w14:paraId="5927E720" w14:textId="77777777" w:rsidR="00976E8A" w:rsidRPr="00B21189" w:rsidRDefault="00976E8A" w:rsidP="002A25BD">
            <w:pPr>
              <w:spacing w:before="180" w:after="180"/>
            </w:pPr>
          </w:p>
          <w:p w14:paraId="6ADA9BDA" w14:textId="77777777" w:rsidR="00976E8A" w:rsidRPr="00B21189" w:rsidRDefault="00976E8A" w:rsidP="002A25BD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99E33E" w14:textId="77777777" w:rsidR="00976E8A" w:rsidRPr="00B21189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AFB4D7" w14:textId="2425CB7D" w:rsidR="00976E8A" w:rsidRDefault="0086462C" w:rsidP="002A25BD">
            <w:pPr>
              <w:spacing w:before="180" w:after="180"/>
              <w:jc w:val="center"/>
            </w:pPr>
            <w:r>
              <w:t>16</w:t>
            </w:r>
            <w:r w:rsidR="00976E8A">
              <w:t>.02</w:t>
            </w:r>
          </w:p>
          <w:p w14:paraId="48B9647C" w14:textId="6C9B4E22" w:rsidR="00976E8A" w:rsidRPr="00F66AF4" w:rsidRDefault="0086462C" w:rsidP="002A25BD">
            <w:pPr>
              <w:spacing w:before="180" w:after="180"/>
              <w:jc w:val="center"/>
            </w:pPr>
            <w:r>
              <w:t>18</w:t>
            </w:r>
            <w:r w:rsidR="00976E8A">
              <w:t>.02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50D4B9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70D649E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3F29A15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0DF24A" w14:textId="77777777" w:rsidR="00976E8A" w:rsidRPr="00B21189" w:rsidRDefault="00976E8A" w:rsidP="002A25BD">
            <w:pPr>
              <w:spacing w:before="180" w:after="180"/>
            </w:pPr>
            <w:r>
              <w:t>Вопросы здорового питания.Чтение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14F8D8" w14:textId="77777777" w:rsidR="00976E8A" w:rsidRPr="00B21189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9B48F8" w14:textId="1BEE5647" w:rsidR="00976E8A" w:rsidRDefault="0086462C" w:rsidP="002A25BD">
            <w:pPr>
              <w:spacing w:before="180" w:after="180"/>
              <w:jc w:val="center"/>
            </w:pPr>
            <w:r>
              <w:t>23.02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4B050B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1AC838D4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D9D15A" w14:textId="77777777" w:rsidR="00976E8A" w:rsidRPr="00F66AF4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4115E8" w14:textId="77777777" w:rsidR="00976E8A" w:rsidRPr="00A0169E" w:rsidRDefault="00976E8A" w:rsidP="002A25BD">
            <w:pPr>
              <w:spacing w:before="180" w:after="180"/>
            </w:pPr>
            <w:r>
              <w:t>Монологическое высказывание на тему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F21F33" w14:textId="77777777" w:rsidR="00976E8A" w:rsidRPr="00A0169E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A3D106" w14:textId="442B1BA9" w:rsidR="00976E8A" w:rsidRPr="00F66AF4" w:rsidRDefault="0086462C" w:rsidP="002A25BD">
            <w:pPr>
              <w:spacing w:before="180" w:after="180"/>
              <w:jc w:val="center"/>
            </w:pPr>
            <w:r>
              <w:t>25</w:t>
            </w:r>
            <w:r w:rsidR="00976E8A">
              <w:t>.02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96C9CB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2EDF7EF0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38ECD1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E1D290" w14:textId="77777777" w:rsidR="00976E8A" w:rsidRPr="002F3A0F" w:rsidRDefault="00976E8A" w:rsidP="002A25BD">
            <w:pPr>
              <w:tabs>
                <w:tab w:val="left" w:pos="9915"/>
              </w:tabs>
            </w:pPr>
            <w:r>
              <w:t>Как приготовить ангнлийский завтрак.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57A079" w14:textId="77777777" w:rsidR="00976E8A" w:rsidRPr="00F66AF4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B42AB6" w14:textId="68CDBE91" w:rsidR="00976E8A" w:rsidRPr="00F66AF4" w:rsidRDefault="0086462C" w:rsidP="002A25BD">
            <w:pPr>
              <w:spacing w:before="180" w:after="180"/>
              <w:jc w:val="center"/>
            </w:pPr>
            <w:r>
              <w:t>2.03</w:t>
            </w:r>
          </w:p>
          <w:p w14:paraId="00D7390D" w14:textId="1B25C079" w:rsidR="00976E8A" w:rsidRPr="00F66AF4" w:rsidRDefault="0086462C" w:rsidP="002A25BD">
            <w:pPr>
              <w:spacing w:before="180" w:after="180"/>
              <w:jc w:val="center"/>
            </w:pPr>
            <w:r>
              <w:t>4.03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B44C49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84EF694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158A23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7.5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614F76" w14:textId="77777777" w:rsidR="00976E8A" w:rsidRPr="00F66AF4" w:rsidRDefault="00976E8A" w:rsidP="002A25BD">
            <w:pPr>
              <w:tabs>
                <w:tab w:val="left" w:pos="9915"/>
              </w:tabs>
            </w:pPr>
            <w:r>
              <w:t>Правила этикета за столом.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32272E" w14:textId="77777777" w:rsidR="00976E8A" w:rsidRPr="00AB531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15C3DC" w14:textId="3505CC59" w:rsidR="00976E8A" w:rsidRPr="00F66AF4" w:rsidRDefault="0086462C" w:rsidP="002A25BD">
            <w:pPr>
              <w:spacing w:before="180" w:after="180"/>
              <w:jc w:val="center"/>
            </w:pPr>
            <w:r>
              <w:t>9</w:t>
            </w:r>
            <w:r w:rsidR="00976E8A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07B8F1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272B9F9B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565D83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44E4AF3" w14:textId="77777777" w:rsidR="00976E8A" w:rsidRPr="002F3A0F" w:rsidRDefault="00976E8A" w:rsidP="002A25BD">
            <w:pPr>
              <w:tabs>
                <w:tab w:val="left" w:pos="9915"/>
              </w:tabs>
            </w:pPr>
            <w:r>
              <w:t>Праздничное чаепитие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9E1662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CD79BA" w14:textId="5DFD5EFE" w:rsidR="00976E8A" w:rsidRPr="002F3A0F" w:rsidRDefault="0086462C" w:rsidP="002A25BD">
            <w:pPr>
              <w:spacing w:before="180" w:after="180"/>
              <w:jc w:val="center"/>
            </w:pPr>
            <w:r>
              <w:t>11</w:t>
            </w:r>
            <w:r w:rsidR="00976E8A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C3C364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844646C" w14:textId="77777777" w:rsidTr="002A25BD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96D3B3" w14:textId="77777777" w:rsidR="00976E8A" w:rsidRPr="00AB531F" w:rsidRDefault="00976E8A" w:rsidP="002A25BD">
            <w:pPr>
              <w:spacing w:before="180" w:after="180"/>
            </w:pPr>
            <w:r>
              <w:t>12</w:t>
            </w:r>
          </w:p>
        </w:tc>
      </w:tr>
      <w:tr w:rsidR="00976E8A" w:rsidRPr="003127C4" w14:paraId="40D0B604" w14:textId="77777777" w:rsidTr="002A25BD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CD80BE" w14:textId="77777777" w:rsidR="00976E8A" w:rsidRPr="003127C4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Животный мир</w:t>
            </w:r>
          </w:p>
        </w:tc>
      </w:tr>
      <w:tr w:rsidR="00976E8A" w:rsidRPr="003127C4" w14:paraId="3A2CF41B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E38BC0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175057D" w14:textId="77777777" w:rsidR="00976E8A" w:rsidRPr="008D192C" w:rsidRDefault="00976E8A" w:rsidP="002A25BD">
            <w:pPr>
              <w:spacing w:before="180" w:after="180"/>
            </w:pPr>
            <w:r>
              <w:t>Насекомые.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6063D9" w14:textId="77777777" w:rsidR="00976E8A" w:rsidRPr="00AB531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E37B10" w14:textId="5BBB6C98" w:rsidR="00976E8A" w:rsidRPr="00F66AF4" w:rsidRDefault="0086462C" w:rsidP="002A25BD">
            <w:pPr>
              <w:spacing w:before="180" w:after="180"/>
              <w:jc w:val="center"/>
            </w:pPr>
            <w:r>
              <w:t>16</w:t>
            </w:r>
            <w:r w:rsidR="00976E8A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F4D8C6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64C0CA2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99D70EB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01E1A7" w14:textId="77777777" w:rsidR="00976E8A" w:rsidRPr="008D192C" w:rsidRDefault="00976E8A" w:rsidP="002A25BD">
            <w:pPr>
              <w:tabs>
                <w:tab w:val="left" w:pos="9915"/>
              </w:tabs>
              <w:ind w:right="120"/>
            </w:pPr>
            <w:r>
              <w:t>На ферме.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3AAE4A" w14:textId="77777777" w:rsidR="00976E8A" w:rsidRPr="00AB531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3D38ED" w14:textId="39EC013C" w:rsidR="00976E8A" w:rsidRPr="00F66AF4" w:rsidRDefault="0086462C" w:rsidP="002A25BD">
            <w:pPr>
              <w:spacing w:before="180" w:after="180"/>
              <w:jc w:val="center"/>
            </w:pPr>
            <w:r>
              <w:t>18</w:t>
            </w:r>
            <w:r w:rsidR="00976E8A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BDD974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3AC017CD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8D865C" w14:textId="77777777" w:rsidR="00976E8A" w:rsidRPr="008D192C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68334A" w14:textId="77777777" w:rsidR="00976E8A" w:rsidRPr="002F3A0F" w:rsidRDefault="00976E8A" w:rsidP="002A25BD">
            <w:pPr>
              <w:tabs>
                <w:tab w:val="left" w:pos="9915"/>
              </w:tabs>
              <w:ind w:right="120"/>
            </w:pPr>
            <w:r>
              <w:t>Вииртуальный зоопарк.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847CBE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3B25D37" w14:textId="099236AB" w:rsidR="00976E8A" w:rsidRPr="002F3A0F" w:rsidRDefault="0086462C" w:rsidP="002A25BD">
            <w:pPr>
              <w:spacing w:before="180" w:after="180"/>
              <w:jc w:val="center"/>
            </w:pPr>
            <w:r>
              <w:t>23</w:t>
            </w:r>
            <w:r w:rsidR="00976E8A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AED8CD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34890371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5DD974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96C2A02" w14:textId="77777777" w:rsidR="00976E8A" w:rsidRDefault="00976E8A" w:rsidP="002A25BD">
            <w:pPr>
              <w:tabs>
                <w:tab w:val="left" w:pos="9915"/>
              </w:tabs>
              <w:ind w:right="120"/>
            </w:pPr>
            <w:r>
              <w:t>Чтение сказки про животных.</w:t>
            </w:r>
          </w:p>
          <w:p w14:paraId="159453BD" w14:textId="77777777" w:rsidR="00976E8A" w:rsidRPr="002F3A0F" w:rsidRDefault="00976E8A" w:rsidP="002A25BD">
            <w:pPr>
              <w:tabs>
                <w:tab w:val="left" w:pos="9915"/>
              </w:tabs>
              <w:ind w:right="120"/>
            </w:pPr>
            <w:r>
              <w:t>Животные из диснеевских мультфильмов.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5D384C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45B61D" w14:textId="3C6041FB" w:rsidR="00976E8A" w:rsidRPr="002F3A0F" w:rsidRDefault="0086462C" w:rsidP="002A25BD">
            <w:pPr>
              <w:spacing w:before="180" w:after="180"/>
              <w:jc w:val="center"/>
            </w:pPr>
            <w:r>
              <w:t>25</w:t>
            </w:r>
            <w:r w:rsidR="00976E8A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687624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2F3A0F" w14:paraId="074076A1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55E104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8.5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4A61D90" w14:textId="77777777" w:rsidR="00976E8A" w:rsidRPr="002F3A0F" w:rsidRDefault="00976E8A" w:rsidP="002A25BD">
            <w:pPr>
              <w:tabs>
                <w:tab w:val="left" w:pos="9915"/>
              </w:tabs>
              <w:ind w:right="120"/>
            </w:pPr>
            <w:r w:rsidRPr="002F3A0F">
              <w:t>Мой домашний питомец</w:t>
            </w:r>
            <w:r>
              <w:t>.Час творчества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C8DF3F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C296E17" w14:textId="6194EE76" w:rsidR="00976E8A" w:rsidRPr="002F3A0F" w:rsidRDefault="0086462C" w:rsidP="002A25BD">
            <w:pPr>
              <w:spacing w:before="180" w:after="180"/>
              <w:jc w:val="center"/>
            </w:pPr>
            <w:r>
              <w:t>30</w:t>
            </w:r>
            <w:r w:rsidR="00976E8A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717272" w14:textId="77777777" w:rsidR="00976E8A" w:rsidRPr="002F3A0F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4C2BCC4A" w14:textId="77777777" w:rsidTr="002A25BD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13B197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90C30D" w14:textId="77777777" w:rsidR="00976E8A" w:rsidRDefault="00976E8A" w:rsidP="002A25BD">
            <w:pPr>
              <w:tabs>
                <w:tab w:val="left" w:pos="9915"/>
              </w:tabs>
              <w:ind w:right="120"/>
            </w:pPr>
            <w:r>
              <w:t>Рассказ про моего питомца.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997915A" w14:textId="77777777" w:rsidR="00976E8A" w:rsidRPr="00AB531F" w:rsidRDefault="00976E8A" w:rsidP="002A25BD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B01C68" w14:textId="09C00A91" w:rsidR="00976E8A" w:rsidRPr="00F66AF4" w:rsidRDefault="0086462C" w:rsidP="002A25BD">
            <w:pPr>
              <w:spacing w:before="180" w:after="180"/>
              <w:jc w:val="center"/>
            </w:pPr>
            <w:r>
              <w:t>1.04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3EC581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5A3772D5" w14:textId="77777777" w:rsidTr="002A25BD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491856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12 часов</w:t>
            </w:r>
          </w:p>
        </w:tc>
      </w:tr>
      <w:tr w:rsidR="00976E8A" w:rsidRPr="003127C4" w14:paraId="743A92A4" w14:textId="77777777" w:rsidTr="002A25BD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3D3C2F" w14:textId="77777777" w:rsidR="00976E8A" w:rsidRPr="003127C4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 w:line="259" w:lineRule="auto"/>
              <w:jc w:val="center"/>
            </w:pPr>
            <w:r>
              <w:rPr>
                <w:b/>
              </w:rPr>
              <w:t>Ч</w:t>
            </w:r>
            <w:r>
              <w:rPr>
                <w:b/>
                <w:lang w:val="en-US"/>
              </w:rPr>
              <w:t>увства</w:t>
            </w:r>
          </w:p>
        </w:tc>
      </w:tr>
      <w:tr w:rsidR="00976E8A" w:rsidRPr="003127C4" w14:paraId="7466E02E" w14:textId="77777777" w:rsidTr="002A25BD">
        <w:trPr>
          <w:gridBefore w:val="1"/>
          <w:wBefore w:w="15" w:type="dxa"/>
          <w:trHeight w:val="31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1886EE" w14:textId="77777777" w:rsidR="00976E8A" w:rsidRPr="003127C4" w:rsidRDefault="00976E8A" w:rsidP="002A25BD">
            <w:pPr>
              <w:spacing w:before="180" w:after="180"/>
              <w:jc w:val="center"/>
            </w:pPr>
            <w:r>
              <w:t>9.</w:t>
            </w:r>
            <w:r w:rsidRPr="003127C4">
              <w:t>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FD1AEB" w14:textId="77777777" w:rsidR="00976E8A" w:rsidRPr="00E25789" w:rsidRDefault="00976E8A" w:rsidP="002A25BD">
            <w:pPr>
              <w:spacing w:before="180" w:after="180"/>
            </w:pPr>
            <w:r w:rsidRPr="00E25789">
              <w:t>Чувства разные бывают</w:t>
            </w:r>
            <w:r>
              <w:t>.День смеха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FEADFF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65D699" w14:textId="5246FAEE" w:rsidR="00976E8A" w:rsidRDefault="0086462C" w:rsidP="0086462C">
            <w:pPr>
              <w:spacing w:before="180" w:after="180"/>
            </w:pPr>
            <w:r>
              <w:t>6</w:t>
            </w:r>
            <w:r w:rsidR="00976E8A">
              <w:t>.04</w:t>
            </w:r>
          </w:p>
          <w:p w14:paraId="7FE65F94" w14:textId="4C5F43EC" w:rsidR="00976E8A" w:rsidRPr="00E25789" w:rsidRDefault="0086462C" w:rsidP="002A25BD">
            <w:pPr>
              <w:spacing w:before="180" w:after="180"/>
              <w:jc w:val="center"/>
            </w:pPr>
            <w:r>
              <w:t>8</w:t>
            </w:r>
            <w:r w:rsidR="00976E8A">
              <w:t>.04</w:t>
            </w:r>
          </w:p>
          <w:p w14:paraId="43EDB337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0127F7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EA3C29E" w14:textId="77777777" w:rsidTr="002A25BD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B3406B" w14:textId="77777777" w:rsidR="00976E8A" w:rsidRPr="003127C4" w:rsidRDefault="00976E8A" w:rsidP="002A25BD">
            <w:pPr>
              <w:spacing w:before="180" w:after="180"/>
              <w:jc w:val="center"/>
            </w:pPr>
            <w:r>
              <w:t>9.</w:t>
            </w:r>
            <w:r w:rsidRPr="003127C4">
              <w:t>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BB1E83" w14:textId="77777777" w:rsidR="00976E8A" w:rsidRPr="003127C4" w:rsidRDefault="00976E8A" w:rsidP="002A25BD">
            <w:pPr>
              <w:spacing w:before="180" w:after="180"/>
            </w:pPr>
            <w:r>
              <w:t>Холодно или жарко?Игры.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8E7909" w14:textId="77777777" w:rsidR="00976E8A" w:rsidRPr="00746454" w:rsidRDefault="00976E8A" w:rsidP="002A25BD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C601E6" w14:textId="5362BD80" w:rsidR="00976E8A" w:rsidRPr="00E25789" w:rsidRDefault="0086462C" w:rsidP="002A25BD">
            <w:pPr>
              <w:spacing w:before="180" w:after="180"/>
              <w:jc w:val="center"/>
            </w:pPr>
            <w:r>
              <w:t>13</w:t>
            </w:r>
            <w:r w:rsidR="00976E8A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438DCD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76D7FE1" w14:textId="77777777" w:rsidTr="002A25BD">
        <w:trPr>
          <w:gridBefore w:val="1"/>
          <w:wBefore w:w="15" w:type="dxa"/>
          <w:trHeight w:val="25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6E1CBD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9.3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514384" w14:textId="77777777" w:rsidR="00976E8A" w:rsidRPr="002F3A0F" w:rsidRDefault="00976E8A" w:rsidP="002A25BD">
            <w:pPr>
              <w:spacing w:before="180" w:after="180"/>
            </w:pPr>
            <w:r w:rsidRPr="002F3A0F">
              <w:t>Рисуем и выражаем чувства и эмоции.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981C62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85B7FD" w14:textId="33BEDA95" w:rsidR="00976E8A" w:rsidRPr="00E25789" w:rsidRDefault="0086462C" w:rsidP="002A25BD">
            <w:pPr>
              <w:spacing w:before="180" w:after="180"/>
              <w:jc w:val="center"/>
            </w:pPr>
            <w:r>
              <w:t>15</w:t>
            </w:r>
            <w:r w:rsidR="00976E8A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F03D53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5FDCDA08" w14:textId="77777777" w:rsidTr="002A25BD">
        <w:trPr>
          <w:gridBefore w:val="1"/>
          <w:wBefore w:w="15" w:type="dxa"/>
          <w:trHeight w:val="12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CFB5B3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9.4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7A8180" w14:textId="77777777" w:rsidR="00976E8A" w:rsidRPr="00E25789" w:rsidRDefault="00976E8A" w:rsidP="002A25BD">
            <w:pPr>
              <w:spacing w:before="180" w:after="180"/>
            </w:pPr>
            <w:r>
              <w:t>Любимые сказаки английских ребят: «Золушка», «Алиса в стране чудес»</w:t>
            </w:r>
            <w:r w:rsidRPr="00E25789">
              <w:t>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C6CD83" w14:textId="77777777" w:rsidR="00976E8A" w:rsidRPr="00462D54" w:rsidRDefault="00976E8A" w:rsidP="002A25BD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C6F568" w14:textId="540F2EBC" w:rsidR="00976E8A" w:rsidRPr="00E25789" w:rsidRDefault="0086462C" w:rsidP="002A25BD">
            <w:pPr>
              <w:spacing w:before="180" w:after="180"/>
              <w:jc w:val="center"/>
            </w:pPr>
            <w:r>
              <w:t>20</w:t>
            </w:r>
            <w:r w:rsidR="00976E8A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C15B6A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3ABB5DAD" w14:textId="77777777" w:rsidTr="002A25BD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A54DA8" w14:textId="77777777" w:rsidR="00976E8A" w:rsidRPr="008D192C" w:rsidRDefault="00976E8A" w:rsidP="002A25BD">
            <w:pPr>
              <w:spacing w:before="180" w:after="180"/>
              <w:jc w:val="center"/>
            </w:pPr>
            <w:r>
              <w:lastRenderedPageBreak/>
              <w:t>9.5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EA0FD52" w14:textId="77777777" w:rsidR="00976E8A" w:rsidRPr="00E25789" w:rsidRDefault="00976E8A" w:rsidP="002A25BD">
            <w:pPr>
              <w:spacing w:before="180" w:after="180"/>
            </w:pPr>
            <w:r>
              <w:t>Просмотр английского мультфильма на выбор.Какие чувства вызывает этот мультфильм?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232416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2C05AF" w14:textId="5C5E5B0B" w:rsidR="00976E8A" w:rsidRPr="00E25789" w:rsidRDefault="0086462C" w:rsidP="002A25BD">
            <w:pPr>
              <w:spacing w:before="180" w:after="180"/>
              <w:jc w:val="center"/>
            </w:pPr>
            <w:r>
              <w:t>22</w:t>
            </w:r>
            <w:r w:rsidR="00976E8A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E2CC0F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0BA5B8CA" w14:textId="77777777" w:rsidTr="002A25BD">
        <w:trPr>
          <w:gridBefore w:val="1"/>
          <w:wBefore w:w="15" w:type="dxa"/>
          <w:trHeight w:val="34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058400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12 часов</w:t>
            </w:r>
          </w:p>
        </w:tc>
      </w:tr>
      <w:tr w:rsidR="00976E8A" w:rsidRPr="004F058F" w14:paraId="1F19AA69" w14:textId="77777777" w:rsidTr="002A25BD">
        <w:trPr>
          <w:gridBefore w:val="1"/>
          <w:wBefore w:w="15" w:type="dxa"/>
          <w:trHeight w:val="24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AEC71E" w14:textId="77777777" w:rsidR="00976E8A" w:rsidRPr="00FB54EC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 w:line="259" w:lineRule="auto"/>
              <w:jc w:val="center"/>
              <w:rPr>
                <w:b/>
                <w:lang w:val="en-US"/>
              </w:rPr>
            </w:pPr>
            <w:r>
              <w:rPr>
                <w:b/>
                <w:bCs/>
              </w:rPr>
              <w:t>Одежда</w:t>
            </w:r>
          </w:p>
        </w:tc>
      </w:tr>
      <w:tr w:rsidR="00976E8A" w:rsidRPr="003127C4" w14:paraId="0C850D38" w14:textId="77777777" w:rsidTr="002A25BD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AB2FD3" w14:textId="77777777" w:rsidR="00976E8A" w:rsidRPr="008D192C" w:rsidRDefault="00976E8A" w:rsidP="002A25BD">
            <w:pPr>
              <w:spacing w:before="180" w:after="180"/>
            </w:pPr>
            <w:r>
              <w:t>10.1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67589" w14:textId="77777777" w:rsidR="00976E8A" w:rsidRPr="00B21189" w:rsidRDefault="00976E8A" w:rsidP="002A25BD">
            <w:pPr>
              <w:spacing w:before="180" w:after="180"/>
            </w:pPr>
            <w:r w:rsidRPr="008D192C">
              <w:t>Виды одежд</w:t>
            </w:r>
            <w:r>
              <w:t>. Одежда  срдневековых англичан.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E7F856" w14:textId="77777777" w:rsidR="00976E8A" w:rsidRPr="003127C4" w:rsidRDefault="00976E8A" w:rsidP="002A25BD">
            <w:pPr>
              <w:spacing w:before="180" w:after="180"/>
              <w:jc w:val="center"/>
              <w:rPr>
                <w:lang w:val="en-US"/>
              </w:rPr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2EE6D7" w14:textId="17939C48" w:rsidR="00976E8A" w:rsidRPr="00E25789" w:rsidRDefault="0086462C" w:rsidP="002A25BD">
            <w:pPr>
              <w:spacing w:before="180" w:after="180"/>
              <w:jc w:val="center"/>
            </w:pPr>
            <w:r>
              <w:t>27</w:t>
            </w:r>
            <w:r w:rsidR="00976E8A">
              <w:t>.04</w:t>
            </w:r>
          </w:p>
          <w:p w14:paraId="6F5A99A6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C56374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EA4F202" w14:textId="77777777" w:rsidTr="002A25BD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58DA09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10.2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B1810C" w14:textId="77777777" w:rsidR="00976E8A" w:rsidRDefault="00976E8A" w:rsidP="002A25BD">
            <w:pPr>
              <w:spacing w:before="180" w:after="180"/>
            </w:pPr>
            <w:r>
              <w:t>Одежда.Обувь.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B08897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7503E2" w14:textId="779E360A" w:rsidR="00976E8A" w:rsidRPr="00E25789" w:rsidRDefault="0086462C" w:rsidP="002A25BD">
            <w:pPr>
              <w:spacing w:before="180" w:after="180"/>
              <w:jc w:val="center"/>
            </w:pPr>
            <w:r>
              <w:t>29</w:t>
            </w:r>
            <w:r w:rsidR="00976E8A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22FF32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61E18A87" w14:textId="77777777" w:rsidTr="002A25BD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E5368E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10.3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6ABAEF" w14:textId="77777777" w:rsidR="00976E8A" w:rsidRPr="00E25789" w:rsidRDefault="00976E8A" w:rsidP="002A25BD">
            <w:pPr>
              <w:spacing w:before="180" w:after="180"/>
            </w:pPr>
            <w:r>
              <w:t>Мой гардероб.Любимые вещи.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921207" w14:textId="77777777" w:rsidR="00976E8A" w:rsidRPr="003127C4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CA8105" w14:textId="23CE619A" w:rsidR="00976E8A" w:rsidRPr="00E25789" w:rsidRDefault="0086462C" w:rsidP="002A25BD">
            <w:pPr>
              <w:spacing w:before="180" w:after="180"/>
              <w:jc w:val="center"/>
            </w:pPr>
            <w:r>
              <w:t>4.05</w:t>
            </w:r>
          </w:p>
          <w:p w14:paraId="66C45490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4ECF78D" w14:textId="77777777" w:rsidR="00976E8A" w:rsidRPr="003127C4" w:rsidRDefault="00976E8A" w:rsidP="0086462C"/>
        </w:tc>
      </w:tr>
      <w:tr w:rsidR="00976E8A" w:rsidRPr="003127C4" w14:paraId="1F02B612" w14:textId="77777777" w:rsidTr="002A25BD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48C40A0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10.4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397FCF6" w14:textId="77777777" w:rsidR="00976E8A" w:rsidRPr="00E25789" w:rsidRDefault="00976E8A" w:rsidP="002A25BD">
            <w:pPr>
              <w:spacing w:before="180" w:after="180"/>
            </w:pPr>
            <w:r>
              <w:t>Сам себе дизайнер/Игра «Дорисуй»Праздник Пасха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D0441A" w14:textId="77777777" w:rsidR="00976E8A" w:rsidRPr="00AB531F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D19860" w14:textId="40D5C79A" w:rsidR="00976E8A" w:rsidRPr="00E25789" w:rsidRDefault="0086462C" w:rsidP="002A25BD">
            <w:pPr>
              <w:spacing w:before="180" w:after="180"/>
              <w:jc w:val="center"/>
            </w:pPr>
            <w:r>
              <w:t>6</w:t>
            </w:r>
            <w:r w:rsidR="00976E8A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BCF692D" w14:textId="77777777" w:rsidR="00976E8A" w:rsidRPr="003127C4" w:rsidRDefault="00976E8A" w:rsidP="002A25BD">
            <w:pPr>
              <w:ind w:firstLine="709"/>
              <w:jc w:val="center"/>
            </w:pPr>
          </w:p>
        </w:tc>
      </w:tr>
      <w:tr w:rsidR="00976E8A" w:rsidRPr="003127C4" w14:paraId="2ABA56CD" w14:textId="77777777" w:rsidTr="002A25BD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0F9865" w14:textId="77777777" w:rsidR="00976E8A" w:rsidRPr="008D192C" w:rsidRDefault="00976E8A" w:rsidP="002A25BD">
            <w:pPr>
              <w:spacing w:before="180" w:after="180"/>
              <w:jc w:val="center"/>
            </w:pPr>
            <w:r>
              <w:t>10.5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563BF2" w14:textId="77777777" w:rsidR="00976E8A" w:rsidRPr="00E25789" w:rsidRDefault="00976E8A" w:rsidP="002A25BD">
            <w:pPr>
              <w:spacing w:before="180" w:after="180"/>
            </w:pPr>
            <w:r>
              <w:t>Приключения Тома Сойера.Ознакомление с рассказом и обсуждение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46AA47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FF26D4" w14:textId="5E5F1C69" w:rsidR="00976E8A" w:rsidRPr="00E25789" w:rsidRDefault="0086462C" w:rsidP="002A25BD">
            <w:pPr>
              <w:spacing w:before="180" w:after="180"/>
              <w:jc w:val="center"/>
            </w:pPr>
            <w:r>
              <w:t>11</w:t>
            </w:r>
            <w:r w:rsidR="00976E8A">
              <w:t>.05</w:t>
            </w:r>
          </w:p>
          <w:p w14:paraId="7E818654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A0B3342" w14:textId="77777777" w:rsidR="00976E8A" w:rsidRPr="003127C4" w:rsidRDefault="00976E8A" w:rsidP="002A25BD">
            <w:pPr>
              <w:ind w:firstLine="709"/>
              <w:jc w:val="center"/>
            </w:pPr>
          </w:p>
        </w:tc>
      </w:tr>
      <w:tr w:rsidR="00976E8A" w:rsidRPr="003127C4" w14:paraId="35D527BB" w14:textId="77777777" w:rsidTr="002A25BD">
        <w:trPr>
          <w:gridBefore w:val="1"/>
          <w:wBefore w:w="15" w:type="dxa"/>
          <w:trHeight w:val="28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A0B88F" w14:textId="77777777" w:rsidR="00976E8A" w:rsidRPr="00AB531F" w:rsidRDefault="00976E8A" w:rsidP="002A25BD">
            <w:pPr>
              <w:spacing w:before="180" w:after="180"/>
              <w:jc w:val="center"/>
            </w:pPr>
          </w:p>
        </w:tc>
      </w:tr>
      <w:tr w:rsidR="00976E8A" w:rsidRPr="003127C4" w14:paraId="45807CE3" w14:textId="77777777" w:rsidTr="002A25BD">
        <w:trPr>
          <w:gridBefore w:val="1"/>
          <w:wBefore w:w="15" w:type="dxa"/>
          <w:trHeight w:val="28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620C58" w14:textId="77777777" w:rsidR="00976E8A" w:rsidRPr="008D192C" w:rsidRDefault="00976E8A" w:rsidP="002A25BD">
            <w:pPr>
              <w:pStyle w:val="a4"/>
              <w:numPr>
                <w:ilvl w:val="0"/>
                <w:numId w:val="23"/>
              </w:numPr>
              <w:spacing w:before="180" w:after="180" w:line="259" w:lineRule="auto"/>
              <w:jc w:val="center"/>
            </w:pPr>
            <w:r>
              <w:t>М</w:t>
            </w:r>
            <w:r w:rsidRPr="008D192C">
              <w:t>ИР ВОКРУГ МЕНЯ</w:t>
            </w:r>
          </w:p>
        </w:tc>
      </w:tr>
      <w:tr w:rsidR="00976E8A" w:rsidRPr="003127C4" w14:paraId="10E04C13" w14:textId="77777777" w:rsidTr="002A25BD">
        <w:trPr>
          <w:gridBefore w:val="1"/>
          <w:wBefore w:w="15" w:type="dxa"/>
          <w:trHeight w:val="40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D43E009" w14:textId="77777777" w:rsidR="00976E8A" w:rsidRPr="008D192C" w:rsidRDefault="00976E8A" w:rsidP="002A25BD">
            <w:pPr>
              <w:spacing w:before="180" w:after="180"/>
              <w:jc w:val="center"/>
            </w:pPr>
            <w:r>
              <w:lastRenderedPageBreak/>
              <w:t>11.1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FF6B5B9" w14:textId="77777777" w:rsidR="00976E8A" w:rsidRPr="002F3A0F" w:rsidRDefault="00976E8A" w:rsidP="002A25BD">
            <w:pPr>
              <w:spacing w:before="180" w:after="180"/>
            </w:pPr>
            <w:r w:rsidRPr="002F3A0F">
              <w:t>Времена года. Мое любимое время года.</w:t>
            </w:r>
          </w:p>
          <w:p w14:paraId="16A66F2C" w14:textId="77777777" w:rsidR="00976E8A" w:rsidRPr="00735568" w:rsidRDefault="00976E8A" w:rsidP="002A25BD">
            <w:pPr>
              <w:spacing w:before="180" w:after="180"/>
            </w:pPr>
            <w:r>
              <w:t>Описание.Погода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03B338" w14:textId="77777777" w:rsidR="00976E8A" w:rsidRPr="00735568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FF22B7" w14:textId="6C121564" w:rsidR="00976E8A" w:rsidRPr="00735568" w:rsidRDefault="0086462C" w:rsidP="002A25BD">
            <w:pPr>
              <w:spacing w:before="180" w:after="180"/>
              <w:jc w:val="center"/>
            </w:pPr>
            <w:r>
              <w:t>13</w:t>
            </w:r>
            <w:r w:rsidR="00976E8A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E3A93D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422899F0" w14:textId="77777777" w:rsidTr="002A25BD">
        <w:trPr>
          <w:gridBefore w:val="1"/>
          <w:wBefore w:w="15" w:type="dxa"/>
          <w:trHeight w:val="22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D33040" w14:textId="77777777" w:rsidR="00976E8A" w:rsidRPr="008D192C" w:rsidRDefault="00976E8A" w:rsidP="002A25BD">
            <w:pPr>
              <w:spacing w:before="180" w:after="180"/>
              <w:jc w:val="center"/>
            </w:pPr>
            <w:r w:rsidRPr="003127C4">
              <w:t>1</w:t>
            </w:r>
            <w:r>
              <w:t>1.2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EEB555" w14:textId="77777777" w:rsidR="00976E8A" w:rsidRPr="002F3A0F" w:rsidRDefault="00976E8A" w:rsidP="002A25BD">
            <w:pPr>
              <w:spacing w:before="180" w:after="180"/>
            </w:pPr>
            <w:r w:rsidRPr="002F3A0F">
              <w:t>Города.деревни.леса,озера,реки…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AF4C8E" w14:textId="77777777" w:rsidR="00976E8A" w:rsidRPr="00735568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18B2CA" w14:textId="63738BCA" w:rsidR="00976E8A" w:rsidRPr="00735568" w:rsidRDefault="0086462C" w:rsidP="002A25BD">
            <w:pPr>
              <w:spacing w:before="180" w:after="180"/>
              <w:jc w:val="center"/>
            </w:pPr>
            <w:r>
              <w:t>18</w:t>
            </w:r>
            <w:r w:rsidR="00976E8A">
              <w:t>.05</w:t>
            </w:r>
          </w:p>
          <w:p w14:paraId="058FA2A3" w14:textId="77777777" w:rsidR="00976E8A" w:rsidRPr="003127C4" w:rsidRDefault="00976E8A" w:rsidP="002A25BD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5F03FB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28FBA548" w14:textId="77777777" w:rsidTr="002A25BD">
        <w:trPr>
          <w:gridBefore w:val="1"/>
          <w:wBefore w:w="15" w:type="dxa"/>
          <w:trHeight w:val="37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A65971" w14:textId="77777777" w:rsidR="00976E8A" w:rsidRPr="008D192C" w:rsidRDefault="00976E8A" w:rsidP="002A25BD">
            <w:pPr>
              <w:spacing w:before="180" w:after="180"/>
              <w:jc w:val="center"/>
            </w:pPr>
            <w:r w:rsidRPr="003127C4">
              <w:t>1</w:t>
            </w:r>
            <w:r>
              <w:t>1.3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C201F1" w14:textId="77777777" w:rsidR="00976E8A" w:rsidRPr="003127C4" w:rsidRDefault="00976E8A" w:rsidP="002A25BD">
            <w:pPr>
              <w:spacing w:before="180" w:after="180"/>
            </w:pPr>
            <w:r>
              <w:t>Экскурсия в парке.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D155BE" w14:textId="77777777" w:rsidR="00976E8A" w:rsidRPr="00735568" w:rsidRDefault="00976E8A" w:rsidP="002A25BD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D30FAB" w14:textId="4A6EFEDE" w:rsidR="00976E8A" w:rsidRPr="00735568" w:rsidRDefault="0086462C" w:rsidP="002A25BD">
            <w:pPr>
              <w:spacing w:before="180" w:after="180"/>
              <w:jc w:val="center"/>
            </w:pPr>
            <w:r>
              <w:t>20</w:t>
            </w:r>
            <w:r w:rsidR="00976E8A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0D156B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02163635" w14:textId="77777777" w:rsidTr="002A25BD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0074ED" w14:textId="77777777" w:rsidR="00976E8A" w:rsidRPr="008D192C" w:rsidRDefault="00976E8A" w:rsidP="002A25BD">
            <w:pPr>
              <w:spacing w:before="180" w:after="180"/>
              <w:jc w:val="center"/>
            </w:pPr>
            <w:r w:rsidRPr="003127C4">
              <w:t>11.</w:t>
            </w:r>
            <w:r>
              <w:t>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9283AA" w14:textId="77777777" w:rsidR="00976E8A" w:rsidRPr="002F3A0F" w:rsidRDefault="00976E8A" w:rsidP="002A25BD">
            <w:pPr>
              <w:spacing w:before="180" w:after="180"/>
              <w:rPr>
                <w:bCs/>
              </w:rPr>
            </w:pPr>
            <w:r w:rsidRPr="002F3A0F">
              <w:rPr>
                <w:bCs/>
              </w:rPr>
              <w:t xml:space="preserve">Контрольное занятие. Закрепление </w:t>
            </w:r>
            <w:r w:rsidRPr="00E47ACD">
              <w:rPr>
                <w:b/>
              </w:rPr>
              <w:t>изученного</w:t>
            </w:r>
            <w:r w:rsidRPr="002F3A0F">
              <w:rPr>
                <w:bCs/>
              </w:rPr>
              <w:t xml:space="preserve"> за год.</w:t>
            </w:r>
          </w:p>
          <w:p w14:paraId="6CD1C2E2" w14:textId="77777777" w:rsidR="00976E8A" w:rsidRPr="002F3A0F" w:rsidRDefault="00976E8A" w:rsidP="002A25BD">
            <w:pPr>
              <w:tabs>
                <w:tab w:val="left" w:pos="9915"/>
              </w:tabs>
              <w:ind w:right="420"/>
            </w:pPr>
            <w:r w:rsidRPr="002F3A0F">
              <w:t>Подведение итогов. Выполнение тестового задания, охватывающего пройденный материал.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2E45CC" w14:textId="77777777" w:rsidR="00976E8A" w:rsidRPr="003127C4" w:rsidRDefault="00976E8A" w:rsidP="002A25BD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38857D" w14:textId="5AEB8EC3" w:rsidR="00976E8A" w:rsidRPr="00735568" w:rsidRDefault="0086462C" w:rsidP="002A25BD">
            <w:pPr>
              <w:spacing w:before="180" w:after="180"/>
              <w:jc w:val="center"/>
            </w:pPr>
            <w:r>
              <w:t>25</w:t>
            </w:r>
            <w:r w:rsidR="00976E8A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65F935" w14:textId="77777777" w:rsidR="00976E8A" w:rsidRPr="003127C4" w:rsidRDefault="00976E8A" w:rsidP="002A25BD">
            <w:pPr>
              <w:spacing w:before="180" w:after="180"/>
              <w:ind w:firstLine="709"/>
              <w:jc w:val="center"/>
            </w:pPr>
          </w:p>
        </w:tc>
      </w:tr>
      <w:tr w:rsidR="00976E8A" w:rsidRPr="003127C4" w14:paraId="5437FE27" w14:textId="77777777" w:rsidTr="002A25BD">
        <w:trPr>
          <w:gridBefore w:val="1"/>
          <w:wBefore w:w="15" w:type="dxa"/>
          <w:trHeight w:val="34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2A3B77" w14:textId="77777777" w:rsidR="00976E8A" w:rsidRPr="008849D3" w:rsidRDefault="00976E8A" w:rsidP="002A25BD">
            <w:pPr>
              <w:spacing w:before="180" w:after="180"/>
              <w:jc w:val="center"/>
            </w:pPr>
            <w:r>
              <w:t>8 часов</w:t>
            </w:r>
          </w:p>
        </w:tc>
      </w:tr>
      <w:tr w:rsidR="00976E8A" w:rsidRPr="003127C4" w14:paraId="2FCBB5E2" w14:textId="77777777" w:rsidTr="002A25BD">
        <w:trPr>
          <w:gridBefore w:val="1"/>
          <w:wBefore w:w="15" w:type="dxa"/>
          <w:trHeight w:val="34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1DF850" w14:textId="77777777" w:rsidR="00976E8A" w:rsidRPr="002F3A0F" w:rsidRDefault="00976E8A" w:rsidP="002A25BD">
            <w:pPr>
              <w:spacing w:before="180" w:after="180"/>
              <w:jc w:val="center"/>
              <w:rPr>
                <w:bCs/>
              </w:rPr>
            </w:pPr>
            <w:r w:rsidRPr="003127C4">
              <w:rPr>
                <w:bCs/>
              </w:rPr>
              <w:t xml:space="preserve">Всего занятий за год </w:t>
            </w:r>
            <w:r>
              <w:t>144</w:t>
            </w:r>
          </w:p>
        </w:tc>
      </w:tr>
    </w:tbl>
    <w:p w14:paraId="543E1E4C" w14:textId="77777777" w:rsidR="0095635D" w:rsidRPr="003127C4" w:rsidRDefault="0095635D" w:rsidP="0095635D">
      <w:pPr>
        <w:ind w:firstLine="709"/>
        <w:jc w:val="center"/>
      </w:pPr>
    </w:p>
    <w:p w14:paraId="6E1D3F18" w14:textId="77777777" w:rsidR="0095635D" w:rsidRPr="003127C4" w:rsidRDefault="0095635D" w:rsidP="0095635D">
      <w:pPr>
        <w:ind w:firstLine="709"/>
        <w:jc w:val="center"/>
      </w:pPr>
    </w:p>
    <w:p w14:paraId="730A74BA" w14:textId="77777777" w:rsidR="0095635D" w:rsidRPr="003127C4" w:rsidRDefault="0095635D" w:rsidP="0095635D">
      <w:pPr>
        <w:ind w:firstLine="709"/>
        <w:jc w:val="center"/>
      </w:pPr>
    </w:p>
    <w:p w14:paraId="732CEAE5" w14:textId="77777777" w:rsidR="0095635D" w:rsidRPr="003127C4" w:rsidRDefault="0095635D" w:rsidP="0095635D">
      <w:pPr>
        <w:ind w:firstLine="709"/>
        <w:jc w:val="center"/>
      </w:pPr>
    </w:p>
    <w:p w14:paraId="1D3C3F9D" w14:textId="77777777" w:rsidR="0095635D" w:rsidRPr="003127C4" w:rsidRDefault="0095635D" w:rsidP="0095635D">
      <w:pPr>
        <w:ind w:firstLine="709"/>
        <w:jc w:val="center"/>
      </w:pPr>
    </w:p>
    <w:p w14:paraId="2B613D95" w14:textId="77777777" w:rsidR="0095635D" w:rsidRPr="003127C4" w:rsidRDefault="0095635D" w:rsidP="0095635D">
      <w:pPr>
        <w:pStyle w:val="a6"/>
        <w:ind w:firstLine="709"/>
        <w:jc w:val="both"/>
      </w:pPr>
    </w:p>
    <w:p w14:paraId="47924369" w14:textId="77777777" w:rsidR="00D82D4F" w:rsidRDefault="00D82D4F"/>
    <w:sectPr w:rsidR="00D82D4F" w:rsidSect="0095635D">
      <w:footerReference w:type="default" r:id="rId26"/>
      <w:pgSz w:w="16838" w:h="11906" w:orient="landscape" w:code="9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DB7AF4" w14:textId="77777777" w:rsidR="00D20AB2" w:rsidRDefault="00D20AB2">
      <w:r>
        <w:separator/>
      </w:r>
    </w:p>
  </w:endnote>
  <w:endnote w:type="continuationSeparator" w:id="0">
    <w:p w14:paraId="09482DFC" w14:textId="77777777" w:rsidR="00D20AB2" w:rsidRDefault="00D20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2131919"/>
      <w:docPartObj>
        <w:docPartGallery w:val="Page Numbers (Bottom of Page)"/>
        <w:docPartUnique/>
      </w:docPartObj>
    </w:sdtPr>
    <w:sdtEndPr/>
    <w:sdtContent>
      <w:p w14:paraId="230B9DDC" w14:textId="72932F98" w:rsidR="006927B6" w:rsidRDefault="006927B6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6064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0FB3BFF1" w14:textId="77777777" w:rsidR="006927B6" w:rsidRDefault="006927B6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FD0D0D" w14:textId="77777777" w:rsidR="00D20AB2" w:rsidRDefault="00D20AB2">
      <w:r>
        <w:separator/>
      </w:r>
    </w:p>
  </w:footnote>
  <w:footnote w:type="continuationSeparator" w:id="0">
    <w:p w14:paraId="41F3F1F5" w14:textId="77777777" w:rsidR="00D20AB2" w:rsidRDefault="00D20A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84A62"/>
    <w:multiLevelType w:val="hybridMultilevel"/>
    <w:tmpl w:val="C5443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32127"/>
    <w:multiLevelType w:val="hybridMultilevel"/>
    <w:tmpl w:val="A2BEEB1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06F1FEE"/>
    <w:multiLevelType w:val="hybridMultilevel"/>
    <w:tmpl w:val="E83E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744B2"/>
    <w:multiLevelType w:val="hybridMultilevel"/>
    <w:tmpl w:val="46FCC58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E4C4A53"/>
    <w:multiLevelType w:val="hybridMultilevel"/>
    <w:tmpl w:val="A008E7EA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20AEC"/>
    <w:multiLevelType w:val="multilevel"/>
    <w:tmpl w:val="82768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AB7CD9"/>
    <w:multiLevelType w:val="hybridMultilevel"/>
    <w:tmpl w:val="DB78062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28529B8"/>
    <w:multiLevelType w:val="multilevel"/>
    <w:tmpl w:val="09DA3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31545E"/>
    <w:multiLevelType w:val="hybridMultilevel"/>
    <w:tmpl w:val="C84A6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4BA4C32"/>
    <w:multiLevelType w:val="hybridMultilevel"/>
    <w:tmpl w:val="4D5AE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547768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A65430"/>
    <w:multiLevelType w:val="multilevel"/>
    <w:tmpl w:val="0BC87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021B58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3E7393"/>
    <w:multiLevelType w:val="hybridMultilevel"/>
    <w:tmpl w:val="D4A454BC"/>
    <w:lvl w:ilvl="0" w:tplc="CE68F7CC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A23879"/>
    <w:multiLevelType w:val="multilevel"/>
    <w:tmpl w:val="74EE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6452B1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244FAE"/>
    <w:multiLevelType w:val="hybridMultilevel"/>
    <w:tmpl w:val="F312AD2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65DA1BEC"/>
    <w:multiLevelType w:val="hybridMultilevel"/>
    <w:tmpl w:val="CD92F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B75091"/>
    <w:multiLevelType w:val="hybridMultilevel"/>
    <w:tmpl w:val="280812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B54585"/>
    <w:multiLevelType w:val="multilevel"/>
    <w:tmpl w:val="7FBE0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5F45B68"/>
    <w:multiLevelType w:val="hybridMultilevel"/>
    <w:tmpl w:val="DC1A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3D3605"/>
    <w:multiLevelType w:val="hybridMultilevel"/>
    <w:tmpl w:val="33468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E9363F"/>
    <w:multiLevelType w:val="hybridMultilevel"/>
    <w:tmpl w:val="E45C3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86DD0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5567D0"/>
    <w:multiLevelType w:val="hybridMultilevel"/>
    <w:tmpl w:val="F8081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1"/>
  </w:num>
  <w:num w:numId="3">
    <w:abstractNumId w:val="20"/>
  </w:num>
  <w:num w:numId="4">
    <w:abstractNumId w:val="22"/>
  </w:num>
  <w:num w:numId="5">
    <w:abstractNumId w:val="2"/>
  </w:num>
  <w:num w:numId="6">
    <w:abstractNumId w:val="1"/>
  </w:num>
  <w:num w:numId="7">
    <w:abstractNumId w:val="17"/>
  </w:num>
  <w:num w:numId="8">
    <w:abstractNumId w:val="9"/>
  </w:num>
  <w:num w:numId="9">
    <w:abstractNumId w:val="23"/>
  </w:num>
  <w:num w:numId="10">
    <w:abstractNumId w:val="15"/>
  </w:num>
  <w:num w:numId="11">
    <w:abstractNumId w:val="5"/>
  </w:num>
  <w:num w:numId="12">
    <w:abstractNumId w:val="11"/>
  </w:num>
  <w:num w:numId="13">
    <w:abstractNumId w:val="8"/>
  </w:num>
  <w:num w:numId="14">
    <w:abstractNumId w:val="3"/>
  </w:num>
  <w:num w:numId="15">
    <w:abstractNumId w:val="18"/>
  </w:num>
  <w:num w:numId="16">
    <w:abstractNumId w:val="16"/>
  </w:num>
  <w:num w:numId="17">
    <w:abstractNumId w:val="7"/>
  </w:num>
  <w:num w:numId="18">
    <w:abstractNumId w:val="10"/>
  </w:num>
  <w:num w:numId="19">
    <w:abstractNumId w:val="19"/>
  </w:num>
  <w:num w:numId="20">
    <w:abstractNumId w:val="14"/>
  </w:num>
  <w:num w:numId="21">
    <w:abstractNumId w:val="6"/>
  </w:num>
  <w:num w:numId="22">
    <w:abstractNumId w:val="13"/>
  </w:num>
  <w:num w:numId="23">
    <w:abstractNumId w:val="4"/>
  </w:num>
  <w:num w:numId="24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35D"/>
    <w:rsid w:val="001644E9"/>
    <w:rsid w:val="002B40D7"/>
    <w:rsid w:val="00452C54"/>
    <w:rsid w:val="004D6E6B"/>
    <w:rsid w:val="0054325C"/>
    <w:rsid w:val="005D6F2B"/>
    <w:rsid w:val="00605524"/>
    <w:rsid w:val="006927B6"/>
    <w:rsid w:val="0073441F"/>
    <w:rsid w:val="0086462C"/>
    <w:rsid w:val="0095635D"/>
    <w:rsid w:val="00966519"/>
    <w:rsid w:val="00976E8A"/>
    <w:rsid w:val="0099086B"/>
    <w:rsid w:val="00B5515B"/>
    <w:rsid w:val="00C211B4"/>
    <w:rsid w:val="00D20073"/>
    <w:rsid w:val="00D20AB2"/>
    <w:rsid w:val="00D76064"/>
    <w:rsid w:val="00D82D4F"/>
    <w:rsid w:val="00EF65E0"/>
    <w:rsid w:val="00F7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58A2D"/>
  <w15:chartTrackingRefBased/>
  <w15:docId w15:val="{20F526C2-BCE1-49DB-93B6-64AC00273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35D"/>
    <w:pPr>
      <w:spacing w:after="0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9563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5635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635D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635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ru-RU" w:eastAsia="ru-RU"/>
    </w:rPr>
  </w:style>
  <w:style w:type="character" w:styleId="a3">
    <w:name w:val="Strong"/>
    <w:basedOn w:val="a0"/>
    <w:uiPriority w:val="22"/>
    <w:qFormat/>
    <w:rsid w:val="0095635D"/>
    <w:rPr>
      <w:b/>
      <w:bCs/>
    </w:rPr>
  </w:style>
  <w:style w:type="paragraph" w:styleId="a4">
    <w:name w:val="List Paragraph"/>
    <w:basedOn w:val="a"/>
    <w:uiPriority w:val="34"/>
    <w:qFormat/>
    <w:rsid w:val="0095635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5635D"/>
    <w:rPr>
      <w:color w:val="0563C1" w:themeColor="hyperlink"/>
      <w:u w:val="single"/>
    </w:rPr>
  </w:style>
  <w:style w:type="paragraph" w:styleId="a6">
    <w:name w:val="No Spacing"/>
    <w:uiPriority w:val="1"/>
    <w:qFormat/>
    <w:rsid w:val="0095635D"/>
    <w:pPr>
      <w:spacing w:after="0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7">
    <w:name w:val="Текст сноски Знак"/>
    <w:basedOn w:val="a0"/>
    <w:link w:val="a8"/>
    <w:uiPriority w:val="99"/>
    <w:semiHidden/>
    <w:rsid w:val="0095635D"/>
    <w:rPr>
      <w:rFonts w:ascii="Times New Roman" w:hAnsi="Times New Roman"/>
      <w:sz w:val="20"/>
      <w:szCs w:val="20"/>
      <w:lang w:eastAsia="ru-RU"/>
    </w:rPr>
  </w:style>
  <w:style w:type="paragraph" w:styleId="a8">
    <w:name w:val="footnote text"/>
    <w:basedOn w:val="a"/>
    <w:link w:val="a7"/>
    <w:uiPriority w:val="99"/>
    <w:semiHidden/>
    <w:unhideWhenUsed/>
    <w:rsid w:val="0095635D"/>
    <w:rPr>
      <w:sz w:val="20"/>
      <w:szCs w:val="20"/>
      <w:lang w:val="fr-FR"/>
    </w:rPr>
  </w:style>
  <w:style w:type="character" w:customStyle="1" w:styleId="NotedebasdepageCar1">
    <w:name w:val="Note de bas de page Car1"/>
    <w:basedOn w:val="a0"/>
    <w:uiPriority w:val="99"/>
    <w:semiHidden/>
    <w:rsid w:val="0095635D"/>
    <w:rPr>
      <w:rFonts w:ascii="Times New Roman" w:hAnsi="Times New Roman"/>
      <w:sz w:val="20"/>
      <w:szCs w:val="20"/>
      <w:lang w:val="ru-RU" w:eastAsia="ru-RU"/>
    </w:rPr>
  </w:style>
  <w:style w:type="character" w:customStyle="1" w:styleId="a9">
    <w:name w:val="Текст выноски Знак"/>
    <w:basedOn w:val="a0"/>
    <w:link w:val="aa"/>
    <w:uiPriority w:val="99"/>
    <w:semiHidden/>
    <w:rsid w:val="0095635D"/>
    <w:rPr>
      <w:rFonts w:ascii="Tahoma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uiPriority w:val="99"/>
    <w:semiHidden/>
    <w:unhideWhenUsed/>
    <w:rsid w:val="0095635D"/>
    <w:rPr>
      <w:rFonts w:ascii="Tahoma" w:hAnsi="Tahoma" w:cs="Tahoma"/>
      <w:sz w:val="16"/>
      <w:szCs w:val="16"/>
      <w:lang w:val="fr-FR"/>
    </w:rPr>
  </w:style>
  <w:style w:type="character" w:customStyle="1" w:styleId="TextedebullesCar1">
    <w:name w:val="Texte de bulles Car1"/>
    <w:basedOn w:val="a0"/>
    <w:uiPriority w:val="99"/>
    <w:semiHidden/>
    <w:rsid w:val="0095635D"/>
    <w:rPr>
      <w:rFonts w:ascii="Segoe UI" w:hAnsi="Segoe UI" w:cs="Segoe UI"/>
      <w:sz w:val="18"/>
      <w:szCs w:val="18"/>
      <w:lang w:val="ru-RU" w:eastAsia="ru-RU"/>
    </w:rPr>
  </w:style>
  <w:style w:type="paragraph" w:styleId="ab">
    <w:name w:val="header"/>
    <w:basedOn w:val="a"/>
    <w:link w:val="ac"/>
    <w:uiPriority w:val="99"/>
    <w:unhideWhenUsed/>
    <w:rsid w:val="0095635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5635D"/>
    <w:rPr>
      <w:rFonts w:ascii="Times New Roman" w:hAnsi="Times New Roman"/>
      <w:sz w:val="24"/>
      <w:szCs w:val="24"/>
      <w:lang w:val="ru-RU" w:eastAsia="ru-RU"/>
    </w:rPr>
  </w:style>
  <w:style w:type="paragraph" w:styleId="ad">
    <w:name w:val="footer"/>
    <w:basedOn w:val="a"/>
    <w:link w:val="ae"/>
    <w:uiPriority w:val="99"/>
    <w:unhideWhenUsed/>
    <w:rsid w:val="0095635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5635D"/>
    <w:rPr>
      <w:rFonts w:ascii="Times New Roman" w:hAnsi="Times New Roman"/>
      <w:sz w:val="24"/>
      <w:szCs w:val="24"/>
      <w:lang w:val="ru-RU" w:eastAsia="ru-RU"/>
    </w:rPr>
  </w:style>
  <w:style w:type="table" w:styleId="af">
    <w:name w:val="Table Grid"/>
    <w:basedOn w:val="a1"/>
    <w:uiPriority w:val="59"/>
    <w:rsid w:val="0095635D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5635D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95635D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customStyle="1" w:styleId="af0">
    <w:name w:val="ДДТ"/>
    <w:basedOn w:val="ab"/>
    <w:link w:val="af1"/>
    <w:qFormat/>
    <w:rsid w:val="0095635D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f1">
    <w:name w:val="ДДТ Знак"/>
    <w:link w:val="af0"/>
    <w:rsid w:val="0095635D"/>
    <w:rPr>
      <w:rFonts w:ascii="Calibri" w:eastAsia="Calibri" w:hAnsi="Calibri" w:cs="Times New Roman"/>
      <w:lang w:val="ru-RU"/>
    </w:rPr>
  </w:style>
  <w:style w:type="paragraph" w:customStyle="1" w:styleId="Default">
    <w:name w:val="Default"/>
    <w:rsid w:val="009563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paragraph" w:styleId="af2">
    <w:name w:val="Normal (Web)"/>
    <w:basedOn w:val="a"/>
    <w:uiPriority w:val="99"/>
    <w:unhideWhenUsed/>
    <w:rsid w:val="0095635D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pple-converted-space">
    <w:name w:val="apple-converted-space"/>
    <w:basedOn w:val="a0"/>
    <w:rsid w:val="0095635D"/>
  </w:style>
  <w:style w:type="character" w:customStyle="1" w:styleId="c4">
    <w:name w:val="c4"/>
    <w:basedOn w:val="a0"/>
    <w:uiPriority w:val="99"/>
    <w:rsid w:val="0095635D"/>
  </w:style>
  <w:style w:type="character" w:customStyle="1" w:styleId="c2">
    <w:name w:val="c2"/>
    <w:basedOn w:val="a0"/>
    <w:uiPriority w:val="99"/>
    <w:rsid w:val="0095635D"/>
  </w:style>
  <w:style w:type="character" w:customStyle="1" w:styleId="af3">
    <w:name w:val="Основной текст + Полужирный"/>
    <w:basedOn w:val="a0"/>
    <w:rsid w:val="009563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rsid w:val="0095635D"/>
    <w:pPr>
      <w:shd w:val="clear" w:color="auto" w:fill="FFFFFF"/>
      <w:spacing w:after="240" w:line="326" w:lineRule="exact"/>
      <w:jc w:val="center"/>
    </w:pPr>
    <w:rPr>
      <w:rFonts w:eastAsia="Times New Roman" w:cs="Times New Roman"/>
      <w:color w:val="000000"/>
      <w:sz w:val="26"/>
      <w:szCs w:val="26"/>
    </w:rPr>
  </w:style>
  <w:style w:type="character" w:customStyle="1" w:styleId="6">
    <w:name w:val="Основной текст (6) + Курсив"/>
    <w:basedOn w:val="a0"/>
    <w:rsid w:val="0095635D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c25">
    <w:name w:val="c25"/>
    <w:basedOn w:val="a"/>
    <w:rsid w:val="0095635D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c5">
    <w:name w:val="c5"/>
    <w:basedOn w:val="a0"/>
    <w:rsid w:val="0095635D"/>
  </w:style>
  <w:style w:type="character" w:customStyle="1" w:styleId="c10">
    <w:name w:val="c10"/>
    <w:basedOn w:val="a0"/>
    <w:rsid w:val="00956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mbridge.org" TargetMode="External"/><Relationship Id="rId13" Type="http://schemas.openxmlformats.org/officeDocument/2006/relationships/hyperlink" Target="http://englishinn.ru/personal-letter-5-form.html" TargetMode="External"/><Relationship Id="rId18" Type="http://schemas.openxmlformats.org/officeDocument/2006/relationships/hyperlink" Target="http://englishinn.ru/personal-letter-5-form.html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://www.abc-english-grammar.com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englishinn.ru/personal-letter-5-form.html" TargetMode="External"/><Relationship Id="rId17" Type="http://schemas.openxmlformats.org/officeDocument/2006/relationships/hyperlink" Target="http://englishinn.ru/personal-letter-5-form.html" TargetMode="External"/><Relationship Id="rId25" Type="http://schemas.openxmlformats.org/officeDocument/2006/relationships/hyperlink" Target="http://www.cambridge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englishinn.ru/personal-letter-5-form.html" TargetMode="External"/><Relationship Id="rId20" Type="http://schemas.openxmlformats.org/officeDocument/2006/relationships/hyperlink" Target="http://englishinn.ru/personal-letter-5-form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nglishinn.ru/personal-letter-5-form.html" TargetMode="External"/><Relationship Id="rId24" Type="http://schemas.openxmlformats.org/officeDocument/2006/relationships/hyperlink" Target="http://www.english.language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englishinn.ru/personal-letter-5-form.html" TargetMode="External"/><Relationship Id="rId23" Type="http://schemas.openxmlformats.org/officeDocument/2006/relationships/hyperlink" Target="http://www.englishforkids.ru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englishinn.ru/personal-letter-5-form.html" TargetMode="External"/><Relationship Id="rId19" Type="http://schemas.openxmlformats.org/officeDocument/2006/relationships/hyperlink" Target="http://englishinn.ru/personal-letter-5-form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englishinn.ru/personal-letter-5-form.html" TargetMode="External"/><Relationship Id="rId22" Type="http://schemas.openxmlformats.org/officeDocument/2006/relationships/hyperlink" Target="http://www.lang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8046</Words>
  <Characters>45868</Characters>
  <Application>Microsoft Office Word</Application>
  <DocSecurity>0</DocSecurity>
  <Lines>382</Lines>
  <Paragraphs>107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olesya pestereva</dc:creator>
  <cp:keywords/>
  <dc:description/>
  <cp:lastModifiedBy>Лилия</cp:lastModifiedBy>
  <cp:revision>2</cp:revision>
  <cp:lastPrinted>2020-08-26T11:23:00Z</cp:lastPrinted>
  <dcterms:created xsi:type="dcterms:W3CDTF">2020-10-14T11:45:00Z</dcterms:created>
  <dcterms:modified xsi:type="dcterms:W3CDTF">2020-10-14T11:45:00Z</dcterms:modified>
</cp:coreProperties>
</file>